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0D48A9" w:rsidTr="000D48A9">
        <w:tc>
          <w:tcPr>
            <w:tcW w:w="4785" w:type="dxa"/>
          </w:tcPr>
          <w:p w:rsidR="000D48A9" w:rsidRDefault="000D48A9" w:rsidP="00D164CA">
            <w:pPr>
              <w:ind w:right="-186"/>
              <w:jc w:val="center"/>
            </w:pPr>
          </w:p>
        </w:tc>
        <w:tc>
          <w:tcPr>
            <w:tcW w:w="4786" w:type="dxa"/>
          </w:tcPr>
          <w:p w:rsidR="000D48A9" w:rsidRDefault="000D48A9" w:rsidP="000D48A9">
            <w:pPr>
              <w:ind w:right="-186"/>
              <w:jc w:val="both"/>
            </w:pPr>
            <w:r>
              <w:t>Приложение</w:t>
            </w:r>
          </w:p>
          <w:p w:rsidR="000D48A9" w:rsidRDefault="000D48A9" w:rsidP="000D48A9">
            <w:pPr>
              <w:ind w:right="-186"/>
              <w:jc w:val="both"/>
            </w:pPr>
            <w:r>
              <w:t xml:space="preserve">к постановлению администрации города </w:t>
            </w:r>
          </w:p>
          <w:p w:rsidR="000D48A9" w:rsidRDefault="000D48A9" w:rsidP="000D48A9">
            <w:pPr>
              <w:ind w:right="-186"/>
              <w:jc w:val="both"/>
            </w:pPr>
            <w:r>
              <w:t xml:space="preserve">от </w:t>
            </w:r>
            <w:r w:rsidR="00067889">
              <w:t>18.10.2021 № 766</w:t>
            </w:r>
          </w:p>
          <w:p w:rsidR="000D48A9" w:rsidRDefault="000D48A9" w:rsidP="000D48A9">
            <w:pPr>
              <w:ind w:right="-186"/>
              <w:jc w:val="both"/>
            </w:pPr>
          </w:p>
        </w:tc>
      </w:tr>
    </w:tbl>
    <w:p w:rsidR="009832A9" w:rsidRPr="000D48A9" w:rsidRDefault="009832A9" w:rsidP="000D48A9">
      <w:pPr>
        <w:ind w:right="-186" w:firstLine="709"/>
        <w:jc w:val="center"/>
        <w:rPr>
          <w:sz w:val="28"/>
          <w:szCs w:val="28"/>
        </w:rPr>
      </w:pPr>
    </w:p>
    <w:p w:rsidR="00AD76F7" w:rsidRPr="000D48A9" w:rsidRDefault="00AD76F7" w:rsidP="000D48A9">
      <w:pPr>
        <w:ind w:right="-186" w:firstLine="709"/>
        <w:jc w:val="center"/>
        <w:rPr>
          <w:sz w:val="28"/>
          <w:szCs w:val="28"/>
        </w:rPr>
      </w:pPr>
    </w:p>
    <w:p w:rsidR="000D48A9" w:rsidRPr="000D48A9" w:rsidRDefault="000D48A9" w:rsidP="00473452">
      <w:pPr>
        <w:tabs>
          <w:tab w:val="left" w:pos="2865"/>
        </w:tabs>
        <w:spacing w:line="240" w:lineRule="exact"/>
        <w:jc w:val="center"/>
        <w:rPr>
          <w:b/>
          <w:sz w:val="28"/>
          <w:szCs w:val="28"/>
        </w:rPr>
      </w:pPr>
      <w:r w:rsidRPr="000D48A9">
        <w:rPr>
          <w:b/>
          <w:sz w:val="28"/>
          <w:szCs w:val="28"/>
        </w:rPr>
        <w:t>ПОЛОЖЕНИЕ</w:t>
      </w:r>
    </w:p>
    <w:p w:rsidR="00421C7D" w:rsidRPr="000D48A9" w:rsidRDefault="007D79DC" w:rsidP="00473452">
      <w:pPr>
        <w:tabs>
          <w:tab w:val="left" w:pos="2865"/>
        </w:tabs>
        <w:spacing w:line="240" w:lineRule="exact"/>
        <w:jc w:val="center"/>
        <w:rPr>
          <w:b/>
          <w:sz w:val="28"/>
          <w:szCs w:val="28"/>
        </w:rPr>
      </w:pPr>
      <w:r w:rsidRPr="000D48A9">
        <w:rPr>
          <w:b/>
          <w:sz w:val="28"/>
          <w:szCs w:val="28"/>
        </w:rPr>
        <w:t xml:space="preserve">о </w:t>
      </w:r>
      <w:r w:rsidR="004A3E9C" w:rsidRPr="000D48A9">
        <w:rPr>
          <w:b/>
          <w:sz w:val="28"/>
          <w:szCs w:val="28"/>
        </w:rPr>
        <w:t xml:space="preserve">наградах и поощрениях </w:t>
      </w:r>
      <w:r w:rsidR="00B12160" w:rsidRPr="000D48A9">
        <w:rPr>
          <w:b/>
          <w:sz w:val="28"/>
          <w:szCs w:val="28"/>
        </w:rPr>
        <w:t>администрации города Алейска</w:t>
      </w:r>
    </w:p>
    <w:p w:rsidR="00447BB1" w:rsidRPr="000D48A9" w:rsidRDefault="00447BB1" w:rsidP="000D48A9">
      <w:pPr>
        <w:tabs>
          <w:tab w:val="left" w:pos="2865"/>
        </w:tabs>
        <w:ind w:firstLine="709"/>
        <w:jc w:val="center"/>
        <w:rPr>
          <w:sz w:val="28"/>
          <w:szCs w:val="28"/>
        </w:rPr>
      </w:pPr>
    </w:p>
    <w:p w:rsidR="00447BB1" w:rsidRPr="000D48A9" w:rsidRDefault="00447BB1" w:rsidP="00473452">
      <w:pPr>
        <w:tabs>
          <w:tab w:val="left" w:pos="2865"/>
        </w:tabs>
        <w:jc w:val="center"/>
        <w:rPr>
          <w:sz w:val="28"/>
          <w:szCs w:val="28"/>
        </w:rPr>
      </w:pPr>
      <w:r w:rsidRPr="000D48A9">
        <w:rPr>
          <w:sz w:val="28"/>
          <w:szCs w:val="28"/>
        </w:rPr>
        <w:t>Виды поощрения и награждения</w:t>
      </w:r>
    </w:p>
    <w:p w:rsidR="00447BB1" w:rsidRPr="000D48A9" w:rsidRDefault="00447BB1" w:rsidP="000D48A9">
      <w:pPr>
        <w:tabs>
          <w:tab w:val="left" w:pos="2865"/>
        </w:tabs>
        <w:ind w:firstLine="709"/>
        <w:jc w:val="center"/>
        <w:rPr>
          <w:sz w:val="28"/>
          <w:szCs w:val="28"/>
        </w:rPr>
      </w:pPr>
    </w:p>
    <w:p w:rsidR="004A3E9C" w:rsidRPr="000D48A9" w:rsidRDefault="009A4CB5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 xml:space="preserve">1. </w:t>
      </w:r>
      <w:r w:rsidR="004A3E9C" w:rsidRPr="000D48A9">
        <w:rPr>
          <w:sz w:val="28"/>
          <w:szCs w:val="28"/>
        </w:rPr>
        <w:t>Положение о наградах и поощрениях администрации города Алейска (далее - Положение) определяет виды наград и поощрений администрации города, порядок и основания их применения.</w:t>
      </w:r>
    </w:p>
    <w:p w:rsidR="004A3E9C" w:rsidRPr="000D48A9" w:rsidRDefault="004A3E9C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2. Наградами администрации города являются:</w:t>
      </w:r>
    </w:p>
    <w:p w:rsidR="004A3E9C" w:rsidRPr="000D48A9" w:rsidRDefault="004A3E9C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Почетная грамота администрации города Алейска (далее – Почетная грамота);</w:t>
      </w:r>
    </w:p>
    <w:p w:rsidR="004A3E9C" w:rsidRPr="000D48A9" w:rsidRDefault="004A3E9C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Благодарственное письмо администрации города Алейска</w:t>
      </w:r>
      <w:r w:rsidR="00F130DE" w:rsidRPr="000D48A9">
        <w:rPr>
          <w:sz w:val="28"/>
          <w:szCs w:val="28"/>
        </w:rPr>
        <w:t xml:space="preserve"> </w:t>
      </w:r>
      <w:r w:rsidRPr="000D48A9">
        <w:rPr>
          <w:sz w:val="28"/>
          <w:szCs w:val="28"/>
        </w:rPr>
        <w:t>(далее – Бл</w:t>
      </w:r>
      <w:r w:rsidRPr="000D48A9">
        <w:rPr>
          <w:sz w:val="28"/>
          <w:szCs w:val="28"/>
        </w:rPr>
        <w:t>а</w:t>
      </w:r>
      <w:r w:rsidR="003C216B">
        <w:rPr>
          <w:sz w:val="28"/>
          <w:szCs w:val="28"/>
        </w:rPr>
        <w:t>годарственное письмо).</w:t>
      </w:r>
    </w:p>
    <w:p w:rsidR="004A3E9C" w:rsidRPr="000D48A9" w:rsidRDefault="004A3E9C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3. Поощрениями администрации города являются:</w:t>
      </w:r>
    </w:p>
    <w:p w:rsidR="003C216B" w:rsidRPr="000D48A9" w:rsidRDefault="003C216B" w:rsidP="003C216B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Диплом администрации города Алейска (далее – Диплом) в том числе ранжированный по степеням;</w:t>
      </w:r>
    </w:p>
    <w:p w:rsidR="004A3E9C" w:rsidRPr="000D48A9" w:rsidRDefault="004A3E9C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Благодарность главы города Алейска (далее - Благодарность);</w:t>
      </w:r>
    </w:p>
    <w:p w:rsidR="00F130DE" w:rsidRPr="000D48A9" w:rsidRDefault="00F130DE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Свидетельство участника конкурса, проводимого администрацией г</w:t>
      </w:r>
      <w:r w:rsidRPr="000D48A9">
        <w:rPr>
          <w:sz w:val="28"/>
          <w:szCs w:val="28"/>
        </w:rPr>
        <w:t>о</w:t>
      </w:r>
      <w:r w:rsidRPr="000D48A9">
        <w:rPr>
          <w:sz w:val="28"/>
          <w:szCs w:val="28"/>
        </w:rPr>
        <w:t>рода А</w:t>
      </w:r>
      <w:r w:rsidR="003C216B">
        <w:rPr>
          <w:sz w:val="28"/>
          <w:szCs w:val="28"/>
        </w:rPr>
        <w:t>лейска, (далее – Свидетельство).</w:t>
      </w:r>
    </w:p>
    <w:p w:rsidR="00F130DE" w:rsidRPr="000D48A9" w:rsidRDefault="00F130DE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4. Награждение наградами администрации города Алейска осуществл</w:t>
      </w:r>
      <w:r w:rsidRPr="000D48A9">
        <w:rPr>
          <w:sz w:val="28"/>
          <w:szCs w:val="28"/>
        </w:rPr>
        <w:t>я</w:t>
      </w:r>
      <w:r w:rsidRPr="000D48A9">
        <w:rPr>
          <w:sz w:val="28"/>
          <w:szCs w:val="28"/>
        </w:rPr>
        <w:t>ется за заслуги в социально-экономическом развитии города, науке, культ</w:t>
      </w:r>
      <w:r w:rsidRPr="000D48A9">
        <w:rPr>
          <w:sz w:val="28"/>
          <w:szCs w:val="28"/>
        </w:rPr>
        <w:t>у</w:t>
      </w:r>
      <w:r w:rsidRPr="000D48A9">
        <w:rPr>
          <w:sz w:val="28"/>
          <w:szCs w:val="28"/>
        </w:rPr>
        <w:t>ре, искусстве, просвещении, охране здоровья граждан, обеспечении законн</w:t>
      </w:r>
      <w:r w:rsidRPr="000D48A9">
        <w:rPr>
          <w:sz w:val="28"/>
          <w:szCs w:val="28"/>
        </w:rPr>
        <w:t>о</w:t>
      </w:r>
      <w:r w:rsidRPr="000D48A9">
        <w:rPr>
          <w:sz w:val="28"/>
          <w:szCs w:val="28"/>
        </w:rPr>
        <w:t>сти, прав и свобод человека и гражданина, развитии местного самоуправл</w:t>
      </w:r>
      <w:r w:rsidRPr="000D48A9">
        <w:rPr>
          <w:sz w:val="28"/>
          <w:szCs w:val="28"/>
        </w:rPr>
        <w:t>е</w:t>
      </w:r>
      <w:r w:rsidRPr="000D48A9">
        <w:rPr>
          <w:sz w:val="28"/>
          <w:szCs w:val="28"/>
        </w:rPr>
        <w:t>ния.</w:t>
      </w:r>
    </w:p>
    <w:p w:rsidR="00B12160" w:rsidRPr="000D48A9" w:rsidRDefault="00B12160" w:rsidP="000D48A9">
      <w:pPr>
        <w:ind w:firstLine="709"/>
        <w:jc w:val="center"/>
        <w:rPr>
          <w:sz w:val="28"/>
          <w:szCs w:val="28"/>
        </w:rPr>
      </w:pPr>
    </w:p>
    <w:p w:rsidR="00B12160" w:rsidRPr="000D48A9" w:rsidRDefault="00B12160" w:rsidP="00473452">
      <w:pPr>
        <w:tabs>
          <w:tab w:val="left" w:pos="0"/>
        </w:tabs>
        <w:jc w:val="center"/>
        <w:rPr>
          <w:sz w:val="28"/>
          <w:szCs w:val="28"/>
        </w:rPr>
      </w:pPr>
      <w:r w:rsidRPr="000D48A9">
        <w:rPr>
          <w:sz w:val="28"/>
          <w:szCs w:val="28"/>
        </w:rPr>
        <w:t>Порядок награждения Почетной грамотой</w:t>
      </w:r>
    </w:p>
    <w:p w:rsidR="00B12160" w:rsidRPr="000D48A9" w:rsidRDefault="00B97D7F" w:rsidP="00473452">
      <w:pPr>
        <w:tabs>
          <w:tab w:val="left" w:pos="0"/>
        </w:tabs>
        <w:jc w:val="center"/>
        <w:rPr>
          <w:sz w:val="28"/>
          <w:szCs w:val="28"/>
        </w:rPr>
      </w:pPr>
      <w:r w:rsidRPr="000D48A9">
        <w:rPr>
          <w:sz w:val="28"/>
          <w:szCs w:val="28"/>
        </w:rPr>
        <w:t>администрации города Алейска</w:t>
      </w:r>
    </w:p>
    <w:p w:rsidR="00B97D7F" w:rsidRPr="000D48A9" w:rsidRDefault="00B97D7F" w:rsidP="000D48A9">
      <w:pPr>
        <w:tabs>
          <w:tab w:val="left" w:pos="0"/>
        </w:tabs>
        <w:ind w:firstLine="709"/>
        <w:jc w:val="center"/>
        <w:rPr>
          <w:sz w:val="28"/>
          <w:szCs w:val="28"/>
        </w:rPr>
      </w:pPr>
    </w:p>
    <w:p w:rsidR="004A3E9C" w:rsidRPr="000D48A9" w:rsidRDefault="008F3438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5</w:t>
      </w:r>
      <w:r w:rsidR="00B12160" w:rsidRPr="000D48A9">
        <w:rPr>
          <w:sz w:val="28"/>
          <w:szCs w:val="28"/>
        </w:rPr>
        <w:t xml:space="preserve">. Почетной грамотой </w:t>
      </w:r>
      <w:r w:rsidR="004A3E9C" w:rsidRPr="000D48A9">
        <w:rPr>
          <w:sz w:val="28"/>
          <w:szCs w:val="28"/>
        </w:rPr>
        <w:t xml:space="preserve">награждаются граждане Российской Федерации, иностранные граждане и лица без гражданства, </w:t>
      </w:r>
      <w:r w:rsidR="00FB6EED" w:rsidRPr="00B82879">
        <w:rPr>
          <w:sz w:val="28"/>
          <w:szCs w:val="28"/>
        </w:rPr>
        <w:t>индивидуальные предприн</w:t>
      </w:r>
      <w:r w:rsidR="00FB6EED" w:rsidRPr="00B82879">
        <w:rPr>
          <w:sz w:val="28"/>
          <w:szCs w:val="28"/>
        </w:rPr>
        <w:t>и</w:t>
      </w:r>
      <w:r w:rsidR="00FB6EED" w:rsidRPr="00B82879">
        <w:rPr>
          <w:sz w:val="28"/>
          <w:szCs w:val="28"/>
        </w:rPr>
        <w:t xml:space="preserve">матели (их работники), </w:t>
      </w:r>
      <w:r w:rsidR="004A3E9C" w:rsidRPr="000D48A9">
        <w:rPr>
          <w:sz w:val="28"/>
          <w:szCs w:val="28"/>
        </w:rPr>
        <w:t xml:space="preserve">трудовые коллективы предприятий, организаций, </w:t>
      </w:r>
      <w:r w:rsidR="00FB6EED">
        <w:rPr>
          <w:sz w:val="28"/>
          <w:szCs w:val="28"/>
        </w:rPr>
        <w:t>и</w:t>
      </w:r>
      <w:r w:rsidR="00FB6EED">
        <w:rPr>
          <w:sz w:val="28"/>
          <w:szCs w:val="28"/>
        </w:rPr>
        <w:t>н</w:t>
      </w:r>
      <w:r w:rsidR="00FB6EED">
        <w:rPr>
          <w:sz w:val="28"/>
          <w:szCs w:val="28"/>
        </w:rPr>
        <w:t xml:space="preserve">дивидуальных предпринимателей, </w:t>
      </w:r>
      <w:r w:rsidR="004A3E9C" w:rsidRPr="000D48A9">
        <w:rPr>
          <w:sz w:val="28"/>
          <w:szCs w:val="28"/>
        </w:rPr>
        <w:t>учреждений независимо от формы собс</w:t>
      </w:r>
      <w:r w:rsidR="004A3E9C" w:rsidRPr="000D48A9">
        <w:rPr>
          <w:sz w:val="28"/>
          <w:szCs w:val="28"/>
        </w:rPr>
        <w:t>т</w:t>
      </w:r>
      <w:r w:rsidR="004A3E9C" w:rsidRPr="000D48A9">
        <w:rPr>
          <w:sz w:val="28"/>
          <w:szCs w:val="28"/>
        </w:rPr>
        <w:t xml:space="preserve">венности (далее - трудовые коллективы) за добросовестный труд в одной из сфер, указанных в </w:t>
      </w:r>
      <w:hyperlink r:id="rId6" w:history="1">
        <w:r w:rsidR="004A3E9C" w:rsidRPr="000D48A9">
          <w:rPr>
            <w:sz w:val="28"/>
            <w:szCs w:val="28"/>
          </w:rPr>
          <w:t>пункте 4</w:t>
        </w:r>
      </w:hyperlink>
      <w:r w:rsidR="004A3E9C" w:rsidRPr="000D48A9">
        <w:rPr>
          <w:sz w:val="28"/>
          <w:szCs w:val="28"/>
        </w:rPr>
        <w:t xml:space="preserve"> Положения. </w:t>
      </w:r>
    </w:p>
    <w:p w:rsidR="00B12160" w:rsidRPr="000D48A9" w:rsidRDefault="008F3438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6</w:t>
      </w:r>
      <w:r w:rsidR="00B12160" w:rsidRPr="000D48A9">
        <w:rPr>
          <w:sz w:val="28"/>
          <w:szCs w:val="28"/>
        </w:rPr>
        <w:t>. Требования к кандидату на награждение Почетной грамотой за до</w:t>
      </w:r>
      <w:r w:rsidR="00B12160" w:rsidRPr="000D48A9">
        <w:rPr>
          <w:sz w:val="28"/>
          <w:szCs w:val="28"/>
        </w:rPr>
        <w:t>б</w:t>
      </w:r>
      <w:r w:rsidR="00B12160" w:rsidRPr="000D48A9">
        <w:rPr>
          <w:sz w:val="28"/>
          <w:szCs w:val="28"/>
        </w:rPr>
        <w:t>росовестный труд (далее - кандидат):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 xml:space="preserve">наличие у кандидата стажа работы (службы) продолжительностью не менее </w:t>
      </w:r>
      <w:r w:rsidR="0047470A">
        <w:rPr>
          <w:sz w:val="28"/>
          <w:szCs w:val="28"/>
        </w:rPr>
        <w:t>7</w:t>
      </w:r>
      <w:r w:rsidRPr="000D48A9">
        <w:rPr>
          <w:sz w:val="28"/>
          <w:szCs w:val="28"/>
        </w:rPr>
        <w:t xml:space="preserve"> лет, в том числе на данном предприятии (в учреждении, органе, о</w:t>
      </w:r>
      <w:r w:rsidRPr="000D48A9">
        <w:rPr>
          <w:sz w:val="28"/>
          <w:szCs w:val="28"/>
        </w:rPr>
        <w:t>р</w:t>
      </w:r>
      <w:r w:rsidRPr="000D48A9">
        <w:rPr>
          <w:sz w:val="28"/>
          <w:szCs w:val="28"/>
        </w:rPr>
        <w:t>ганизации, у индивидуального предпринимателя/индивидуальным предпр</w:t>
      </w:r>
      <w:r w:rsidRPr="000D48A9">
        <w:rPr>
          <w:sz w:val="28"/>
          <w:szCs w:val="28"/>
        </w:rPr>
        <w:t>и</w:t>
      </w:r>
      <w:r w:rsidRPr="000D48A9">
        <w:rPr>
          <w:sz w:val="28"/>
          <w:szCs w:val="28"/>
        </w:rPr>
        <w:t>нимателем);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lastRenderedPageBreak/>
        <w:t xml:space="preserve">наличие у кандидата </w:t>
      </w:r>
      <w:r w:rsidR="00A25193" w:rsidRPr="000D48A9">
        <w:rPr>
          <w:sz w:val="28"/>
          <w:szCs w:val="28"/>
        </w:rPr>
        <w:t>наград администрации города Алейска, предпр</w:t>
      </w:r>
      <w:r w:rsidR="00A25193" w:rsidRPr="000D48A9">
        <w:rPr>
          <w:sz w:val="28"/>
          <w:szCs w:val="28"/>
        </w:rPr>
        <w:t>и</w:t>
      </w:r>
      <w:r w:rsidR="00A25193" w:rsidRPr="000D48A9">
        <w:rPr>
          <w:sz w:val="28"/>
          <w:szCs w:val="28"/>
        </w:rPr>
        <w:t>ятий, учреждений, организаций, в которых они работают, служат, учатся</w:t>
      </w:r>
      <w:r w:rsidRPr="000D48A9">
        <w:rPr>
          <w:sz w:val="28"/>
          <w:szCs w:val="28"/>
        </w:rPr>
        <w:t>;</w:t>
      </w:r>
      <w:r w:rsidR="00C33F2D" w:rsidRPr="000D48A9">
        <w:rPr>
          <w:sz w:val="28"/>
          <w:szCs w:val="28"/>
        </w:rPr>
        <w:t xml:space="preserve"> 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отсутствие у кандидата неснятого дисциплинарного взыскания.</w:t>
      </w:r>
    </w:p>
    <w:p w:rsidR="00B12160" w:rsidRPr="000D48A9" w:rsidRDefault="000D48A9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12160" w:rsidRPr="000D48A9">
        <w:rPr>
          <w:sz w:val="28"/>
          <w:szCs w:val="28"/>
        </w:rPr>
        <w:t xml:space="preserve">. Для награждения Почетной грамотой в </w:t>
      </w:r>
      <w:r w:rsidR="00A25193" w:rsidRPr="000D48A9">
        <w:rPr>
          <w:sz w:val="28"/>
          <w:szCs w:val="28"/>
        </w:rPr>
        <w:t>администрацию города</w:t>
      </w:r>
      <w:r w:rsidR="00B12160" w:rsidRPr="000D48A9">
        <w:rPr>
          <w:sz w:val="28"/>
          <w:szCs w:val="28"/>
        </w:rPr>
        <w:t xml:space="preserve"> пре</w:t>
      </w:r>
      <w:r w:rsidR="00B12160" w:rsidRPr="000D48A9">
        <w:rPr>
          <w:sz w:val="28"/>
          <w:szCs w:val="28"/>
        </w:rPr>
        <w:t>д</w:t>
      </w:r>
      <w:r w:rsidR="00B12160" w:rsidRPr="000D48A9">
        <w:rPr>
          <w:sz w:val="28"/>
          <w:szCs w:val="28"/>
        </w:rPr>
        <w:t>ставляются следующие документы:</w:t>
      </w:r>
    </w:p>
    <w:p w:rsidR="00B97D7F" w:rsidRPr="000D48A9" w:rsidRDefault="00B97D7F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для физического лица:</w:t>
      </w:r>
    </w:p>
    <w:p w:rsidR="00A25193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 xml:space="preserve">ходатайство </w:t>
      </w:r>
      <w:r w:rsidR="00A25193" w:rsidRPr="000D48A9">
        <w:rPr>
          <w:sz w:val="28"/>
          <w:szCs w:val="28"/>
        </w:rPr>
        <w:t xml:space="preserve">о награждении Почетной грамотой </w:t>
      </w:r>
      <w:r w:rsidRPr="000D48A9">
        <w:rPr>
          <w:sz w:val="28"/>
          <w:szCs w:val="28"/>
        </w:rPr>
        <w:t xml:space="preserve">на имя </w:t>
      </w:r>
      <w:r w:rsidR="00A25193" w:rsidRPr="000D48A9">
        <w:rPr>
          <w:sz w:val="28"/>
          <w:szCs w:val="28"/>
        </w:rPr>
        <w:t>главы города с указанием мотивов награждения, фамилии, имени, отчества (при наличии) и занимаемой должности представляемого к награждению лица</w:t>
      </w:r>
      <w:r w:rsidR="00E17F3F">
        <w:rPr>
          <w:sz w:val="28"/>
          <w:szCs w:val="28"/>
        </w:rPr>
        <w:t xml:space="preserve"> (приложение 1)</w:t>
      </w:r>
      <w:r w:rsidR="00B0364F">
        <w:rPr>
          <w:sz w:val="28"/>
          <w:szCs w:val="28"/>
        </w:rPr>
        <w:t>;</w:t>
      </w:r>
    </w:p>
    <w:p w:rsidR="00B0364F" w:rsidRPr="000D48A9" w:rsidRDefault="00B0364F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постановления, приказа, протокола заседания органа,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правляющего ходатайство о награждении;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наградной лист уст</w:t>
      </w:r>
      <w:r w:rsidR="000D48A9">
        <w:rPr>
          <w:sz w:val="28"/>
          <w:szCs w:val="28"/>
        </w:rPr>
        <w:t>ановленного образца (приложение</w:t>
      </w:r>
      <w:r w:rsidR="00E17F3F">
        <w:rPr>
          <w:sz w:val="28"/>
          <w:szCs w:val="28"/>
        </w:rPr>
        <w:t xml:space="preserve"> 2</w:t>
      </w:r>
      <w:r w:rsidRPr="000D48A9">
        <w:rPr>
          <w:sz w:val="28"/>
          <w:szCs w:val="28"/>
        </w:rPr>
        <w:t>), содержащий биографические сведения о лице, представленном к награждению, и опис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ние его трудовых достижений;</w:t>
      </w:r>
    </w:p>
    <w:p w:rsidR="00B12160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копии документов, подтверждающих наличие у кандидата иных н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град;</w:t>
      </w:r>
    </w:p>
    <w:p w:rsidR="00B97D7F" w:rsidRPr="000D48A9" w:rsidRDefault="00B12160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письменное согласие кандидата на обработку его персональных да</w:t>
      </w:r>
      <w:r w:rsidRPr="000D48A9">
        <w:rPr>
          <w:sz w:val="28"/>
          <w:szCs w:val="28"/>
        </w:rPr>
        <w:t>н</w:t>
      </w:r>
      <w:r w:rsidRPr="000D48A9">
        <w:rPr>
          <w:sz w:val="28"/>
          <w:szCs w:val="28"/>
        </w:rPr>
        <w:t>ных, содержащихся в представляемых документах</w:t>
      </w:r>
      <w:r w:rsidR="00E17F3F">
        <w:rPr>
          <w:sz w:val="28"/>
          <w:szCs w:val="28"/>
        </w:rPr>
        <w:t xml:space="preserve"> (приложение 3)</w:t>
      </w:r>
      <w:r w:rsidR="00B97D7F" w:rsidRPr="000D48A9">
        <w:rPr>
          <w:sz w:val="28"/>
          <w:szCs w:val="28"/>
        </w:rPr>
        <w:t>;</w:t>
      </w:r>
    </w:p>
    <w:p w:rsidR="00B97D7F" w:rsidRPr="000D48A9" w:rsidRDefault="00B97D7F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для юридического лица:</w:t>
      </w:r>
    </w:p>
    <w:p w:rsidR="00B97D7F" w:rsidRDefault="00B97D7F" w:rsidP="000D48A9">
      <w:pPr>
        <w:ind w:right="99"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ходатайство руководителя организации, или органа местного сам</w:t>
      </w:r>
      <w:r w:rsidRPr="000D48A9">
        <w:rPr>
          <w:sz w:val="28"/>
          <w:szCs w:val="28"/>
        </w:rPr>
        <w:t>о</w:t>
      </w:r>
      <w:r w:rsidRPr="000D48A9">
        <w:rPr>
          <w:sz w:val="28"/>
          <w:szCs w:val="28"/>
        </w:rPr>
        <w:t>управления с указанием наименования организации, места ее расположения, основного вида деятельности и мотивов награждения.</w:t>
      </w:r>
    </w:p>
    <w:p w:rsidR="006037CF" w:rsidRPr="006037CF" w:rsidRDefault="006037CF" w:rsidP="006037CF">
      <w:pPr>
        <w:ind w:right="99" w:firstLine="709"/>
        <w:jc w:val="both"/>
        <w:rPr>
          <w:sz w:val="28"/>
          <w:szCs w:val="28"/>
        </w:rPr>
      </w:pPr>
      <w:r w:rsidRPr="006037CF">
        <w:rPr>
          <w:sz w:val="28"/>
          <w:szCs w:val="28"/>
        </w:rPr>
        <w:t>К ходатайству о награждении организации, коллектива прилагаются сведения (характеристика) о достижениях организации, коллектива, а также документы, подтверждающие награждение в связи с юбилейной датой.</w:t>
      </w:r>
    </w:p>
    <w:p w:rsidR="006037CF" w:rsidRDefault="006037CF" w:rsidP="006037CF">
      <w:pPr>
        <w:ind w:right="99" w:firstLine="709"/>
        <w:jc w:val="both"/>
        <w:rPr>
          <w:sz w:val="28"/>
          <w:szCs w:val="28"/>
        </w:rPr>
      </w:pPr>
      <w:r w:rsidRPr="006037CF">
        <w:rPr>
          <w:sz w:val="28"/>
          <w:szCs w:val="28"/>
        </w:rPr>
        <w:t>К ходатайству могут быть приложены копии документов об иных в</w:t>
      </w:r>
      <w:r w:rsidRPr="006037CF">
        <w:rPr>
          <w:sz w:val="28"/>
          <w:szCs w:val="28"/>
        </w:rPr>
        <w:t>и</w:t>
      </w:r>
      <w:r w:rsidRPr="006037CF">
        <w:rPr>
          <w:sz w:val="28"/>
          <w:szCs w:val="28"/>
        </w:rPr>
        <w:t>дах наград и поощрений, если это имеет отношение к награждению Поче</w:t>
      </w:r>
      <w:r w:rsidRPr="006037CF">
        <w:rPr>
          <w:sz w:val="28"/>
          <w:szCs w:val="28"/>
        </w:rPr>
        <w:t>т</w:t>
      </w:r>
      <w:r w:rsidRPr="006037CF">
        <w:rPr>
          <w:sz w:val="28"/>
          <w:szCs w:val="28"/>
        </w:rPr>
        <w:t>ной грамотой.</w:t>
      </w:r>
    </w:p>
    <w:p w:rsidR="00C33BA9" w:rsidRPr="000D48A9" w:rsidRDefault="00C33BA9" w:rsidP="000D48A9">
      <w:pPr>
        <w:spacing w:line="310" w:lineRule="exact"/>
        <w:ind w:firstLine="709"/>
        <w:jc w:val="center"/>
        <w:rPr>
          <w:sz w:val="28"/>
          <w:szCs w:val="28"/>
        </w:rPr>
      </w:pPr>
    </w:p>
    <w:p w:rsidR="00E2035F" w:rsidRPr="000D48A9" w:rsidRDefault="00931C1C" w:rsidP="00473452">
      <w:pPr>
        <w:spacing w:line="310" w:lineRule="exact"/>
        <w:jc w:val="center"/>
        <w:rPr>
          <w:sz w:val="28"/>
          <w:szCs w:val="28"/>
        </w:rPr>
      </w:pPr>
      <w:r w:rsidRPr="000D48A9">
        <w:rPr>
          <w:sz w:val="28"/>
          <w:szCs w:val="28"/>
        </w:rPr>
        <w:t xml:space="preserve">Порядок </w:t>
      </w:r>
      <w:r w:rsidR="00F25AD6" w:rsidRPr="000D48A9">
        <w:rPr>
          <w:sz w:val="28"/>
          <w:szCs w:val="28"/>
        </w:rPr>
        <w:t>награждения</w:t>
      </w:r>
      <w:r w:rsidRPr="000D48A9">
        <w:rPr>
          <w:sz w:val="28"/>
          <w:szCs w:val="28"/>
        </w:rPr>
        <w:t xml:space="preserve"> Благодарственным письмом</w:t>
      </w:r>
    </w:p>
    <w:p w:rsidR="00225504" w:rsidRPr="000D48A9" w:rsidRDefault="00B97D7F" w:rsidP="00473452">
      <w:pPr>
        <w:spacing w:line="310" w:lineRule="exact"/>
        <w:jc w:val="center"/>
        <w:rPr>
          <w:sz w:val="28"/>
          <w:szCs w:val="28"/>
        </w:rPr>
      </w:pPr>
      <w:r w:rsidRPr="000D48A9">
        <w:rPr>
          <w:sz w:val="28"/>
          <w:szCs w:val="28"/>
        </w:rPr>
        <w:t>администрации города Алейска</w:t>
      </w:r>
    </w:p>
    <w:p w:rsidR="00B97D7F" w:rsidRPr="000D48A9" w:rsidRDefault="00B97D7F" w:rsidP="000D48A9">
      <w:pPr>
        <w:spacing w:line="310" w:lineRule="exact"/>
        <w:ind w:firstLine="709"/>
        <w:jc w:val="center"/>
        <w:rPr>
          <w:sz w:val="28"/>
          <w:szCs w:val="28"/>
        </w:rPr>
      </w:pPr>
    </w:p>
    <w:p w:rsidR="00931C1C" w:rsidRPr="000D48A9" w:rsidRDefault="000D48A9" w:rsidP="000D48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205627" w:rsidRPr="000D48A9">
        <w:rPr>
          <w:sz w:val="28"/>
          <w:szCs w:val="28"/>
        </w:rPr>
        <w:t xml:space="preserve">. </w:t>
      </w:r>
      <w:r w:rsidR="0041661F" w:rsidRPr="000D48A9">
        <w:rPr>
          <w:sz w:val="28"/>
          <w:szCs w:val="28"/>
        </w:rPr>
        <w:t>Благодарственным письмом</w:t>
      </w:r>
      <w:r w:rsidR="00205627" w:rsidRPr="000D48A9">
        <w:rPr>
          <w:sz w:val="28"/>
          <w:szCs w:val="28"/>
        </w:rPr>
        <w:t xml:space="preserve"> </w:t>
      </w:r>
      <w:r w:rsidR="00B97D7F" w:rsidRPr="000D48A9">
        <w:rPr>
          <w:sz w:val="28"/>
          <w:szCs w:val="28"/>
        </w:rPr>
        <w:t>награждаются</w:t>
      </w:r>
      <w:r w:rsidR="00205627" w:rsidRPr="000D48A9">
        <w:rPr>
          <w:sz w:val="28"/>
          <w:szCs w:val="28"/>
        </w:rPr>
        <w:t xml:space="preserve"> </w:t>
      </w:r>
      <w:r w:rsidR="00B97D7F" w:rsidRPr="000D48A9">
        <w:rPr>
          <w:sz w:val="28"/>
          <w:szCs w:val="28"/>
        </w:rPr>
        <w:t>граждане Российской Ф</w:t>
      </w:r>
      <w:r w:rsidR="00B97D7F" w:rsidRPr="000D48A9">
        <w:rPr>
          <w:sz w:val="28"/>
          <w:szCs w:val="28"/>
        </w:rPr>
        <w:t>е</w:t>
      </w:r>
      <w:r w:rsidR="00B97D7F" w:rsidRPr="000D48A9">
        <w:rPr>
          <w:sz w:val="28"/>
          <w:szCs w:val="28"/>
        </w:rPr>
        <w:t xml:space="preserve">дерации, иностранные граждане и лица без гражданства, </w:t>
      </w:r>
      <w:r w:rsidR="00C339F5" w:rsidRPr="00B82879">
        <w:rPr>
          <w:sz w:val="28"/>
          <w:szCs w:val="28"/>
        </w:rPr>
        <w:t xml:space="preserve">индивидуальные предприниматели (их работники), </w:t>
      </w:r>
      <w:r w:rsidR="00C339F5" w:rsidRPr="000D48A9">
        <w:rPr>
          <w:sz w:val="28"/>
          <w:szCs w:val="28"/>
        </w:rPr>
        <w:t>трудовые коллективы предприятий, орг</w:t>
      </w:r>
      <w:r w:rsidR="00C339F5" w:rsidRPr="000D48A9">
        <w:rPr>
          <w:sz w:val="28"/>
          <w:szCs w:val="28"/>
        </w:rPr>
        <w:t>а</w:t>
      </w:r>
      <w:r w:rsidR="00C339F5" w:rsidRPr="000D48A9">
        <w:rPr>
          <w:sz w:val="28"/>
          <w:szCs w:val="28"/>
        </w:rPr>
        <w:t xml:space="preserve">низаций, </w:t>
      </w:r>
      <w:r w:rsidR="00C339F5">
        <w:rPr>
          <w:sz w:val="28"/>
          <w:szCs w:val="28"/>
        </w:rPr>
        <w:t>индивидуальных предпринимателей,</w:t>
      </w:r>
      <w:r w:rsidR="00B97D7F" w:rsidRPr="000D48A9">
        <w:rPr>
          <w:sz w:val="28"/>
          <w:szCs w:val="28"/>
        </w:rPr>
        <w:t xml:space="preserve"> учреждений независимо от формы собственности (далее - трудовые коллективы) за добросовестный труд в одной из сфер, указанных в </w:t>
      </w:r>
      <w:hyperlink r:id="rId7" w:history="1">
        <w:r w:rsidR="00B97D7F" w:rsidRPr="000D48A9">
          <w:rPr>
            <w:sz w:val="28"/>
            <w:szCs w:val="28"/>
          </w:rPr>
          <w:t>пункте 4</w:t>
        </w:r>
      </w:hyperlink>
      <w:r w:rsidR="00B97D7F" w:rsidRPr="000D48A9">
        <w:rPr>
          <w:sz w:val="28"/>
          <w:szCs w:val="28"/>
        </w:rPr>
        <w:t xml:space="preserve"> Положения</w:t>
      </w:r>
      <w:r w:rsidR="00931C1C" w:rsidRPr="000D48A9">
        <w:rPr>
          <w:sz w:val="28"/>
          <w:szCs w:val="28"/>
        </w:rPr>
        <w:t xml:space="preserve"> </w:t>
      </w:r>
    </w:p>
    <w:p w:rsidR="00B74FC5" w:rsidRPr="000D48A9" w:rsidRDefault="000D48A9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624A38" w:rsidRPr="000D48A9">
        <w:rPr>
          <w:sz w:val="28"/>
          <w:szCs w:val="28"/>
        </w:rPr>
        <w:t xml:space="preserve">. </w:t>
      </w:r>
      <w:r w:rsidR="00B74FC5" w:rsidRPr="000D48A9">
        <w:rPr>
          <w:sz w:val="28"/>
          <w:szCs w:val="28"/>
        </w:rPr>
        <w:t>Требования к кандидату на награждение Благодарственным письмом за добросовестный труд (далее - кандидат):</w:t>
      </w:r>
    </w:p>
    <w:p w:rsidR="00B74FC5" w:rsidRPr="000D48A9" w:rsidRDefault="00B74FC5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наличие у кандидата стажа работы (службы) на предприятии (в учре</w:t>
      </w:r>
      <w:r w:rsidRPr="000D48A9">
        <w:rPr>
          <w:sz w:val="28"/>
          <w:szCs w:val="28"/>
        </w:rPr>
        <w:t>ж</w:t>
      </w:r>
      <w:r w:rsidRPr="000D48A9">
        <w:rPr>
          <w:sz w:val="28"/>
          <w:szCs w:val="28"/>
        </w:rPr>
        <w:t>дении, органе, организации, у индивидуального предпринимат</w:t>
      </w:r>
      <w:r w:rsidRPr="000D48A9">
        <w:rPr>
          <w:sz w:val="28"/>
          <w:szCs w:val="28"/>
        </w:rPr>
        <w:t>е</w:t>
      </w:r>
      <w:r w:rsidRPr="000D48A9">
        <w:rPr>
          <w:sz w:val="28"/>
          <w:szCs w:val="28"/>
        </w:rPr>
        <w:t>ля/индивидуальным предпринимателем) продолжительностью не менее 3 лет;</w:t>
      </w:r>
    </w:p>
    <w:p w:rsidR="00B74FC5" w:rsidRPr="000D48A9" w:rsidRDefault="00B74FC5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lastRenderedPageBreak/>
        <w:t>наличие у кандидата наград администрации города Алейска, предпр</w:t>
      </w:r>
      <w:r w:rsidRPr="000D48A9">
        <w:rPr>
          <w:sz w:val="28"/>
          <w:szCs w:val="28"/>
        </w:rPr>
        <w:t>и</w:t>
      </w:r>
      <w:r w:rsidRPr="000D48A9">
        <w:rPr>
          <w:sz w:val="28"/>
          <w:szCs w:val="28"/>
        </w:rPr>
        <w:t xml:space="preserve">ятий, учреждений, организаций, в которых они работают, служат, учатся; </w:t>
      </w:r>
    </w:p>
    <w:p w:rsidR="00B74FC5" w:rsidRPr="000D48A9" w:rsidRDefault="00B74FC5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отсутствие у кандидата неснятого дисциплинарного взыскания.</w:t>
      </w:r>
    </w:p>
    <w:p w:rsidR="00CE4E84" w:rsidRPr="000D48A9" w:rsidRDefault="00B74FC5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0</w:t>
      </w:r>
      <w:r w:rsidRPr="000D48A9">
        <w:rPr>
          <w:sz w:val="28"/>
          <w:szCs w:val="28"/>
        </w:rPr>
        <w:t xml:space="preserve">. </w:t>
      </w:r>
      <w:r w:rsidR="00CE4E84" w:rsidRPr="000D48A9">
        <w:rPr>
          <w:sz w:val="28"/>
          <w:szCs w:val="28"/>
        </w:rPr>
        <w:t xml:space="preserve">Для </w:t>
      </w:r>
      <w:r w:rsidR="00B97D7F" w:rsidRPr="000D48A9">
        <w:rPr>
          <w:sz w:val="28"/>
          <w:szCs w:val="28"/>
        </w:rPr>
        <w:t>награждения</w:t>
      </w:r>
      <w:r w:rsidR="00593A64" w:rsidRPr="000D48A9">
        <w:rPr>
          <w:sz w:val="28"/>
          <w:szCs w:val="28"/>
        </w:rPr>
        <w:t xml:space="preserve"> </w:t>
      </w:r>
      <w:r w:rsidR="00931C1C" w:rsidRPr="000D48A9">
        <w:rPr>
          <w:sz w:val="28"/>
          <w:szCs w:val="28"/>
        </w:rPr>
        <w:t>Благодарственным письмом</w:t>
      </w:r>
      <w:r w:rsidR="00593A64" w:rsidRPr="000D48A9">
        <w:rPr>
          <w:sz w:val="28"/>
          <w:szCs w:val="28"/>
        </w:rPr>
        <w:t xml:space="preserve"> </w:t>
      </w:r>
      <w:r w:rsidR="00CE4E84" w:rsidRPr="000D48A9">
        <w:rPr>
          <w:sz w:val="28"/>
          <w:szCs w:val="28"/>
        </w:rPr>
        <w:t>представляются сл</w:t>
      </w:r>
      <w:r w:rsidR="00CE4E84" w:rsidRPr="000D48A9">
        <w:rPr>
          <w:sz w:val="28"/>
          <w:szCs w:val="28"/>
        </w:rPr>
        <w:t>е</w:t>
      </w:r>
      <w:r w:rsidR="00CE4E84" w:rsidRPr="000D48A9">
        <w:rPr>
          <w:sz w:val="28"/>
          <w:szCs w:val="28"/>
        </w:rPr>
        <w:t>дующие документы:</w:t>
      </w:r>
    </w:p>
    <w:p w:rsidR="00CE4E84" w:rsidRPr="000D48A9" w:rsidRDefault="00CE4E84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для физического лица:</w:t>
      </w:r>
    </w:p>
    <w:p w:rsidR="00B97D7F" w:rsidRDefault="00B97D7F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ходатайство о награждении Благодарственным письмом на имя главы города с указанием мотивов награждения, фамилии, имени, отчества (при н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личии) и занимаемой должности пре</w:t>
      </w:r>
      <w:r w:rsidR="00B0364F">
        <w:rPr>
          <w:sz w:val="28"/>
          <w:szCs w:val="28"/>
        </w:rPr>
        <w:t>дставляемого к награждению лица;</w:t>
      </w:r>
    </w:p>
    <w:p w:rsidR="00B0364F" w:rsidRPr="000D48A9" w:rsidRDefault="00B0364F" w:rsidP="00B0364F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выписка из постановления, приказа, протокола заседания органа,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правляющего ходатайство о награждении</w:t>
      </w:r>
      <w:r w:rsidR="00C339F5">
        <w:rPr>
          <w:sz w:val="28"/>
          <w:szCs w:val="28"/>
        </w:rPr>
        <w:t xml:space="preserve"> (приложение 1)</w:t>
      </w:r>
      <w:r>
        <w:rPr>
          <w:sz w:val="28"/>
          <w:szCs w:val="28"/>
        </w:rPr>
        <w:t>;</w:t>
      </w:r>
    </w:p>
    <w:p w:rsidR="00B97D7F" w:rsidRPr="000D48A9" w:rsidRDefault="00B97D7F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наград</w:t>
      </w:r>
      <w:r w:rsidR="00E17F3F">
        <w:rPr>
          <w:sz w:val="28"/>
          <w:szCs w:val="28"/>
        </w:rPr>
        <w:t>ной лист установленного образца</w:t>
      </w:r>
      <w:r w:rsidRPr="000D48A9">
        <w:rPr>
          <w:sz w:val="28"/>
          <w:szCs w:val="28"/>
        </w:rPr>
        <w:t>, содержащий биографические сведения о лице, представленном к награждению, и описание его трудовых достижений</w:t>
      </w:r>
      <w:r w:rsidR="00C339F5">
        <w:rPr>
          <w:sz w:val="28"/>
          <w:szCs w:val="28"/>
        </w:rPr>
        <w:t xml:space="preserve"> (приложение 2)</w:t>
      </w:r>
      <w:r w:rsidRPr="000D48A9">
        <w:rPr>
          <w:sz w:val="28"/>
          <w:szCs w:val="28"/>
        </w:rPr>
        <w:t>;</w:t>
      </w:r>
    </w:p>
    <w:p w:rsidR="00B97D7F" w:rsidRPr="000D48A9" w:rsidRDefault="00B97D7F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письменное согласие кандидата на обработку его персональных да</w:t>
      </w:r>
      <w:r w:rsidRPr="000D48A9">
        <w:rPr>
          <w:sz w:val="28"/>
          <w:szCs w:val="28"/>
        </w:rPr>
        <w:t>н</w:t>
      </w:r>
      <w:r w:rsidRPr="000D48A9">
        <w:rPr>
          <w:sz w:val="28"/>
          <w:szCs w:val="28"/>
        </w:rPr>
        <w:t>ных, содержащи</w:t>
      </w:r>
      <w:r w:rsidR="00B0364F">
        <w:rPr>
          <w:sz w:val="28"/>
          <w:szCs w:val="28"/>
        </w:rPr>
        <w:t>хся в представляемых документах</w:t>
      </w:r>
      <w:r w:rsidR="00C339F5">
        <w:rPr>
          <w:sz w:val="28"/>
          <w:szCs w:val="28"/>
        </w:rPr>
        <w:t xml:space="preserve"> (приложение 3)</w:t>
      </w:r>
      <w:r w:rsidR="00B0364F">
        <w:rPr>
          <w:sz w:val="28"/>
          <w:szCs w:val="28"/>
        </w:rPr>
        <w:t>;</w:t>
      </w:r>
    </w:p>
    <w:p w:rsidR="00CE4E84" w:rsidRPr="000D48A9" w:rsidRDefault="00CE4E84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для юридического лица:</w:t>
      </w:r>
    </w:p>
    <w:p w:rsidR="00CE4E84" w:rsidRPr="000D48A9" w:rsidRDefault="00CE4E84" w:rsidP="000D48A9">
      <w:pPr>
        <w:ind w:right="99"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ходатайство руководителя организации, или органа местного сам</w:t>
      </w:r>
      <w:r w:rsidRPr="000D48A9">
        <w:rPr>
          <w:sz w:val="28"/>
          <w:szCs w:val="28"/>
        </w:rPr>
        <w:t>о</w:t>
      </w:r>
      <w:r w:rsidRPr="000D48A9">
        <w:rPr>
          <w:sz w:val="28"/>
          <w:szCs w:val="28"/>
        </w:rPr>
        <w:t>управления с указанием наименования организации</w:t>
      </w:r>
      <w:r w:rsidR="00A55DDB" w:rsidRPr="000D48A9">
        <w:rPr>
          <w:sz w:val="28"/>
          <w:szCs w:val="28"/>
        </w:rPr>
        <w:t>, места ее расположения</w:t>
      </w:r>
      <w:r w:rsidR="0013254F" w:rsidRPr="000D48A9">
        <w:rPr>
          <w:sz w:val="28"/>
          <w:szCs w:val="28"/>
        </w:rPr>
        <w:t>, основного вида деятельности</w:t>
      </w:r>
      <w:r w:rsidRPr="000D48A9">
        <w:rPr>
          <w:sz w:val="28"/>
          <w:szCs w:val="28"/>
        </w:rPr>
        <w:t xml:space="preserve"> и мотивов </w:t>
      </w:r>
      <w:r w:rsidR="00593A64" w:rsidRPr="000D48A9">
        <w:rPr>
          <w:sz w:val="28"/>
          <w:szCs w:val="28"/>
        </w:rPr>
        <w:t>поощрения.</w:t>
      </w:r>
    </w:p>
    <w:p w:rsidR="00A23C04" w:rsidRPr="006037CF" w:rsidRDefault="00A23C04" w:rsidP="006037CF">
      <w:pPr>
        <w:ind w:right="99" w:firstLine="709"/>
        <w:jc w:val="both"/>
        <w:rPr>
          <w:sz w:val="28"/>
          <w:szCs w:val="28"/>
        </w:rPr>
      </w:pPr>
      <w:r w:rsidRPr="006037CF">
        <w:rPr>
          <w:sz w:val="28"/>
          <w:szCs w:val="28"/>
        </w:rPr>
        <w:t>К ходатайству о награждении организации, коллектива прилагаются сведения (характеристика) о достижениях организации, коллектива, а также документы, подтверждающие награждение в связи с юбилейной датой.</w:t>
      </w:r>
    </w:p>
    <w:p w:rsidR="00A23C04" w:rsidRPr="006037CF" w:rsidRDefault="00A23C04" w:rsidP="006037CF">
      <w:pPr>
        <w:ind w:right="99" w:firstLine="709"/>
        <w:jc w:val="both"/>
        <w:rPr>
          <w:sz w:val="28"/>
          <w:szCs w:val="28"/>
        </w:rPr>
      </w:pPr>
      <w:r w:rsidRPr="006037CF">
        <w:rPr>
          <w:sz w:val="28"/>
          <w:szCs w:val="28"/>
        </w:rPr>
        <w:t>К ходатайству могут быть приложены копии документов об иных в</w:t>
      </w:r>
      <w:r w:rsidRPr="006037CF">
        <w:rPr>
          <w:sz w:val="28"/>
          <w:szCs w:val="28"/>
        </w:rPr>
        <w:t>и</w:t>
      </w:r>
      <w:r w:rsidRPr="006037CF">
        <w:rPr>
          <w:sz w:val="28"/>
          <w:szCs w:val="28"/>
        </w:rPr>
        <w:t xml:space="preserve">дах наград и поощрений, если это имеет отношение к награждению </w:t>
      </w:r>
      <w:r w:rsidR="006037CF">
        <w:rPr>
          <w:sz w:val="28"/>
          <w:szCs w:val="28"/>
        </w:rPr>
        <w:t>Благ</w:t>
      </w:r>
      <w:r w:rsidR="006037CF">
        <w:rPr>
          <w:sz w:val="28"/>
          <w:szCs w:val="28"/>
        </w:rPr>
        <w:t>о</w:t>
      </w:r>
      <w:r w:rsidR="006037CF">
        <w:rPr>
          <w:sz w:val="28"/>
          <w:szCs w:val="28"/>
        </w:rPr>
        <w:t>дарственным письмом</w:t>
      </w:r>
      <w:r w:rsidRPr="006037CF">
        <w:rPr>
          <w:sz w:val="28"/>
          <w:szCs w:val="28"/>
        </w:rPr>
        <w:t>.</w:t>
      </w:r>
    </w:p>
    <w:p w:rsidR="009750C0" w:rsidRPr="006037CF" w:rsidRDefault="009750C0" w:rsidP="006037CF">
      <w:pPr>
        <w:ind w:right="99" w:firstLine="709"/>
        <w:jc w:val="both"/>
        <w:rPr>
          <w:sz w:val="28"/>
          <w:szCs w:val="28"/>
        </w:rPr>
      </w:pPr>
    </w:p>
    <w:p w:rsidR="00083E71" w:rsidRPr="000D48A9" w:rsidRDefault="006D0ABD" w:rsidP="00473452">
      <w:pPr>
        <w:jc w:val="center"/>
        <w:rPr>
          <w:sz w:val="28"/>
          <w:szCs w:val="28"/>
        </w:rPr>
      </w:pPr>
      <w:r w:rsidRPr="000D48A9">
        <w:rPr>
          <w:sz w:val="28"/>
          <w:szCs w:val="28"/>
        </w:rPr>
        <w:t xml:space="preserve">Порядок </w:t>
      </w:r>
      <w:r w:rsidR="00936248" w:rsidRPr="000D48A9">
        <w:rPr>
          <w:sz w:val="28"/>
          <w:szCs w:val="28"/>
        </w:rPr>
        <w:t xml:space="preserve">поощрений и </w:t>
      </w:r>
      <w:r w:rsidR="00E7062B" w:rsidRPr="000D48A9">
        <w:rPr>
          <w:sz w:val="28"/>
          <w:szCs w:val="28"/>
        </w:rPr>
        <w:t>награждений</w:t>
      </w:r>
      <w:r w:rsidR="00A5134C" w:rsidRPr="000D48A9">
        <w:rPr>
          <w:sz w:val="28"/>
          <w:szCs w:val="28"/>
        </w:rPr>
        <w:t xml:space="preserve"> </w:t>
      </w:r>
      <w:r w:rsidRPr="000D48A9">
        <w:rPr>
          <w:sz w:val="28"/>
          <w:szCs w:val="28"/>
        </w:rPr>
        <w:t xml:space="preserve">победителей </w:t>
      </w:r>
    </w:p>
    <w:p w:rsidR="00A5134C" w:rsidRPr="000D48A9" w:rsidRDefault="0038665E" w:rsidP="00473452">
      <w:pPr>
        <w:jc w:val="center"/>
        <w:rPr>
          <w:sz w:val="28"/>
          <w:szCs w:val="28"/>
        </w:rPr>
      </w:pPr>
      <w:r w:rsidRPr="000D48A9">
        <w:rPr>
          <w:sz w:val="28"/>
          <w:szCs w:val="28"/>
        </w:rPr>
        <w:t xml:space="preserve">и участников </w:t>
      </w:r>
      <w:r w:rsidR="006D0ABD" w:rsidRPr="000D48A9">
        <w:rPr>
          <w:sz w:val="28"/>
          <w:szCs w:val="28"/>
        </w:rPr>
        <w:t xml:space="preserve">конкурсов, проводимых </w:t>
      </w:r>
      <w:r w:rsidR="00224401" w:rsidRPr="000D48A9">
        <w:rPr>
          <w:sz w:val="28"/>
          <w:szCs w:val="28"/>
        </w:rPr>
        <w:t>администрацией города Алейска</w:t>
      </w:r>
    </w:p>
    <w:p w:rsidR="00A5134C" w:rsidRPr="000D48A9" w:rsidRDefault="00A5134C" w:rsidP="000D48A9">
      <w:pPr>
        <w:ind w:firstLine="709"/>
        <w:jc w:val="center"/>
        <w:rPr>
          <w:sz w:val="28"/>
          <w:szCs w:val="28"/>
        </w:rPr>
      </w:pPr>
    </w:p>
    <w:p w:rsidR="00A5134C" w:rsidRPr="000D48A9" w:rsidRDefault="008F3438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1</w:t>
      </w:r>
      <w:r w:rsidR="00FA5821" w:rsidRPr="000D48A9">
        <w:rPr>
          <w:sz w:val="28"/>
          <w:szCs w:val="28"/>
        </w:rPr>
        <w:t>.</w:t>
      </w:r>
      <w:r w:rsidR="00373A4E" w:rsidRPr="000D48A9">
        <w:rPr>
          <w:color w:val="FF0000"/>
          <w:sz w:val="28"/>
          <w:szCs w:val="28"/>
        </w:rPr>
        <w:t xml:space="preserve"> </w:t>
      </w:r>
      <w:r w:rsidR="00A5134C" w:rsidRPr="000D48A9">
        <w:rPr>
          <w:sz w:val="28"/>
          <w:szCs w:val="28"/>
        </w:rPr>
        <w:t xml:space="preserve">Победителям и участникам конкурсов, проводимых </w:t>
      </w:r>
      <w:r w:rsidR="00E6147A" w:rsidRPr="000D48A9">
        <w:rPr>
          <w:sz w:val="28"/>
          <w:szCs w:val="28"/>
        </w:rPr>
        <w:t>администрац</w:t>
      </w:r>
      <w:r w:rsidR="00E6147A" w:rsidRPr="000D48A9">
        <w:rPr>
          <w:sz w:val="28"/>
          <w:szCs w:val="28"/>
        </w:rPr>
        <w:t>и</w:t>
      </w:r>
      <w:r w:rsidR="00E6147A" w:rsidRPr="000D48A9">
        <w:rPr>
          <w:sz w:val="28"/>
          <w:szCs w:val="28"/>
        </w:rPr>
        <w:t>ей города</w:t>
      </w:r>
      <w:r w:rsidR="00A5134C" w:rsidRPr="000D48A9">
        <w:rPr>
          <w:sz w:val="28"/>
          <w:szCs w:val="28"/>
        </w:rPr>
        <w:t>, могут вручаться:</w:t>
      </w:r>
    </w:p>
    <w:p w:rsidR="00D16DFC" w:rsidRPr="000D48A9" w:rsidRDefault="00D16DFC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Диплом;</w:t>
      </w:r>
    </w:p>
    <w:p w:rsidR="00D16DFC" w:rsidRPr="000D48A9" w:rsidRDefault="00D16DFC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Благодарность;</w:t>
      </w:r>
    </w:p>
    <w:p w:rsidR="00A5134C" w:rsidRPr="000D48A9" w:rsidRDefault="00A5134C" w:rsidP="003C216B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Свидетельство.</w:t>
      </w:r>
    </w:p>
    <w:p w:rsidR="00687408" w:rsidRDefault="008F3438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2</w:t>
      </w:r>
      <w:r w:rsidR="00DE2916" w:rsidRPr="000D48A9">
        <w:rPr>
          <w:sz w:val="28"/>
          <w:szCs w:val="28"/>
        </w:rPr>
        <w:t xml:space="preserve">. </w:t>
      </w:r>
      <w:r w:rsidR="00CE26C4" w:rsidRPr="000D48A9">
        <w:rPr>
          <w:sz w:val="28"/>
          <w:szCs w:val="28"/>
        </w:rPr>
        <w:t>Порядок поощрений и награждений победителей и участников ко</w:t>
      </w:r>
      <w:r w:rsidR="00CE26C4" w:rsidRPr="000D48A9">
        <w:rPr>
          <w:sz w:val="28"/>
          <w:szCs w:val="28"/>
        </w:rPr>
        <w:t>н</w:t>
      </w:r>
      <w:r w:rsidR="00CE26C4" w:rsidRPr="000D48A9">
        <w:rPr>
          <w:sz w:val="28"/>
          <w:szCs w:val="28"/>
        </w:rPr>
        <w:t xml:space="preserve">курсов, проводимых </w:t>
      </w:r>
      <w:r w:rsidR="00E6147A" w:rsidRPr="000D48A9">
        <w:rPr>
          <w:sz w:val="28"/>
          <w:szCs w:val="28"/>
        </w:rPr>
        <w:t>администрацией города</w:t>
      </w:r>
      <w:r w:rsidR="006D0ABD" w:rsidRPr="000D48A9">
        <w:rPr>
          <w:sz w:val="28"/>
          <w:szCs w:val="28"/>
        </w:rPr>
        <w:t>, определяется конкретными п</w:t>
      </w:r>
      <w:r w:rsidR="006D0ABD" w:rsidRPr="000D48A9">
        <w:rPr>
          <w:sz w:val="28"/>
          <w:szCs w:val="28"/>
        </w:rPr>
        <w:t>о</w:t>
      </w:r>
      <w:r w:rsidR="006D0ABD" w:rsidRPr="000D48A9">
        <w:rPr>
          <w:sz w:val="28"/>
          <w:szCs w:val="28"/>
        </w:rPr>
        <w:t>ложениями об этих конкурсах</w:t>
      </w:r>
      <w:r w:rsidR="00325C93" w:rsidRPr="000D48A9">
        <w:rPr>
          <w:sz w:val="28"/>
          <w:szCs w:val="28"/>
        </w:rPr>
        <w:t>, утвержденными в установленном порядке</w:t>
      </w:r>
      <w:r w:rsidR="00687408" w:rsidRPr="000D48A9">
        <w:rPr>
          <w:sz w:val="28"/>
          <w:szCs w:val="28"/>
        </w:rPr>
        <w:t>.</w:t>
      </w:r>
    </w:p>
    <w:p w:rsidR="00C339F5" w:rsidRDefault="00C339F5" w:rsidP="000D48A9">
      <w:pPr>
        <w:ind w:firstLine="709"/>
        <w:jc w:val="both"/>
        <w:rPr>
          <w:sz w:val="28"/>
          <w:szCs w:val="28"/>
        </w:rPr>
      </w:pPr>
    </w:p>
    <w:p w:rsidR="00C339F5" w:rsidRDefault="00C339F5" w:rsidP="00C339F5">
      <w:pPr>
        <w:ind w:right="99"/>
        <w:jc w:val="center"/>
        <w:rPr>
          <w:sz w:val="28"/>
          <w:szCs w:val="28"/>
        </w:rPr>
      </w:pPr>
      <w:r>
        <w:rPr>
          <w:sz w:val="28"/>
          <w:szCs w:val="28"/>
        </w:rPr>
        <w:t>Общие положения</w:t>
      </w:r>
    </w:p>
    <w:p w:rsidR="00C339F5" w:rsidRDefault="00C339F5" w:rsidP="000D4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7354C2" w:rsidRPr="000D48A9" w:rsidRDefault="008F3438" w:rsidP="000D48A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3</w:t>
      </w:r>
      <w:r w:rsidR="007354C2" w:rsidRPr="000D48A9">
        <w:rPr>
          <w:sz w:val="28"/>
          <w:szCs w:val="28"/>
        </w:rPr>
        <w:t>. Вручение Почетной грамоты</w:t>
      </w:r>
      <w:r w:rsidR="00E6147A" w:rsidRPr="000D48A9">
        <w:rPr>
          <w:sz w:val="28"/>
          <w:szCs w:val="28"/>
        </w:rPr>
        <w:t>, Благодарственного письма</w:t>
      </w:r>
      <w:r w:rsidR="007354C2" w:rsidRPr="000D48A9">
        <w:rPr>
          <w:sz w:val="28"/>
          <w:szCs w:val="28"/>
        </w:rPr>
        <w:t xml:space="preserve"> произв</w:t>
      </w:r>
      <w:r w:rsidR="007354C2" w:rsidRPr="000D48A9">
        <w:rPr>
          <w:sz w:val="28"/>
          <w:szCs w:val="28"/>
        </w:rPr>
        <w:t>о</w:t>
      </w:r>
      <w:r w:rsidR="007354C2" w:rsidRPr="000D48A9">
        <w:rPr>
          <w:sz w:val="28"/>
          <w:szCs w:val="28"/>
        </w:rPr>
        <w:t xml:space="preserve">дится в торжественной обстановке </w:t>
      </w:r>
      <w:r w:rsidR="00E6147A" w:rsidRPr="000D48A9">
        <w:rPr>
          <w:sz w:val="28"/>
          <w:szCs w:val="28"/>
        </w:rPr>
        <w:t>главой города</w:t>
      </w:r>
      <w:r w:rsidR="007354C2" w:rsidRPr="000D48A9">
        <w:rPr>
          <w:sz w:val="28"/>
          <w:szCs w:val="28"/>
        </w:rPr>
        <w:t xml:space="preserve"> или другим должностным лицом по его поручению. Вручение производится в </w:t>
      </w:r>
      <w:r w:rsidR="00E6147A" w:rsidRPr="000D48A9">
        <w:rPr>
          <w:sz w:val="28"/>
          <w:szCs w:val="28"/>
        </w:rPr>
        <w:t>администрации города</w:t>
      </w:r>
      <w:r w:rsidR="007354C2" w:rsidRPr="000D48A9">
        <w:rPr>
          <w:sz w:val="28"/>
          <w:szCs w:val="28"/>
        </w:rPr>
        <w:t xml:space="preserve">, органах местного самоуправления, трудовых коллективах (организациях), где </w:t>
      </w:r>
      <w:r w:rsidR="007354C2" w:rsidRPr="000D48A9">
        <w:rPr>
          <w:sz w:val="28"/>
          <w:szCs w:val="28"/>
        </w:rPr>
        <w:lastRenderedPageBreak/>
        <w:t>работают награждаемые, и иных местах.</w:t>
      </w:r>
    </w:p>
    <w:p w:rsidR="00205627" w:rsidRPr="000D48A9" w:rsidRDefault="00E6147A" w:rsidP="000D48A9">
      <w:pPr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4</w:t>
      </w:r>
      <w:r w:rsidR="00205627" w:rsidRPr="000D48A9">
        <w:rPr>
          <w:sz w:val="28"/>
          <w:szCs w:val="28"/>
        </w:rPr>
        <w:t xml:space="preserve">. </w:t>
      </w:r>
      <w:proofErr w:type="gramStart"/>
      <w:r w:rsidR="0060674A">
        <w:rPr>
          <w:sz w:val="28"/>
          <w:szCs w:val="28"/>
        </w:rPr>
        <w:t>Награжденный Почетной грамотой может разово премироваться в размере до 3-х минимальных размеров оплаты труда, принятых в Российской Федерации на момент награждения для исчисления заработной платы, за счет средств предприятия, организации, учреждения, заявившего ходатайство о награждении</w:t>
      </w:r>
      <w:r w:rsidR="00205627" w:rsidRPr="000D48A9">
        <w:rPr>
          <w:sz w:val="28"/>
          <w:szCs w:val="28"/>
        </w:rPr>
        <w:t>.</w:t>
      </w:r>
      <w:proofErr w:type="gramEnd"/>
    </w:p>
    <w:p w:rsidR="00A23C04" w:rsidRPr="00A23C04" w:rsidRDefault="008F3438" w:rsidP="00A23C04">
      <w:pPr>
        <w:ind w:firstLine="709"/>
        <w:jc w:val="both"/>
        <w:rPr>
          <w:sz w:val="28"/>
          <w:szCs w:val="28"/>
        </w:rPr>
      </w:pPr>
      <w:r w:rsidRPr="00A23C04">
        <w:rPr>
          <w:sz w:val="28"/>
          <w:szCs w:val="28"/>
        </w:rPr>
        <w:t>1</w:t>
      </w:r>
      <w:r w:rsidR="000D48A9" w:rsidRPr="00A23C04">
        <w:rPr>
          <w:sz w:val="28"/>
          <w:szCs w:val="28"/>
        </w:rPr>
        <w:t>5</w:t>
      </w:r>
      <w:r w:rsidR="007354C2" w:rsidRPr="00A23C04">
        <w:rPr>
          <w:sz w:val="28"/>
          <w:szCs w:val="28"/>
        </w:rPr>
        <w:t xml:space="preserve">. </w:t>
      </w:r>
      <w:r w:rsidR="00A23C04" w:rsidRPr="00A23C04">
        <w:rPr>
          <w:sz w:val="28"/>
          <w:szCs w:val="28"/>
        </w:rPr>
        <w:t xml:space="preserve">В случаях утраты наград </w:t>
      </w:r>
      <w:r w:rsidR="00A23C04">
        <w:rPr>
          <w:sz w:val="28"/>
          <w:szCs w:val="28"/>
        </w:rPr>
        <w:t>администрации города</w:t>
      </w:r>
      <w:r w:rsidR="00A23C04" w:rsidRPr="00A23C04">
        <w:rPr>
          <w:sz w:val="28"/>
          <w:szCs w:val="28"/>
        </w:rPr>
        <w:t xml:space="preserve"> и (или) </w:t>
      </w:r>
      <w:r w:rsidR="00A23C04">
        <w:rPr>
          <w:sz w:val="28"/>
          <w:szCs w:val="28"/>
        </w:rPr>
        <w:t>распоряж</w:t>
      </w:r>
      <w:r w:rsidR="00A23C04">
        <w:rPr>
          <w:sz w:val="28"/>
          <w:szCs w:val="28"/>
        </w:rPr>
        <w:t>е</w:t>
      </w:r>
      <w:r w:rsidR="00A23C04">
        <w:rPr>
          <w:sz w:val="28"/>
          <w:szCs w:val="28"/>
        </w:rPr>
        <w:t>ний</w:t>
      </w:r>
      <w:r w:rsidR="00A23C04" w:rsidRPr="00A23C04">
        <w:rPr>
          <w:sz w:val="28"/>
          <w:szCs w:val="28"/>
        </w:rPr>
        <w:t xml:space="preserve"> к ним при обстоятельствах, когда не было возможности предотвратить утрату, по решению </w:t>
      </w:r>
      <w:r w:rsidR="00A23C04" w:rsidRPr="000D48A9">
        <w:rPr>
          <w:sz w:val="28"/>
          <w:szCs w:val="28"/>
        </w:rPr>
        <w:t>комисси</w:t>
      </w:r>
      <w:r w:rsidR="00C03BF3">
        <w:rPr>
          <w:sz w:val="28"/>
          <w:szCs w:val="28"/>
        </w:rPr>
        <w:t>и</w:t>
      </w:r>
      <w:r w:rsidR="00A23C04" w:rsidRPr="000D48A9">
        <w:rPr>
          <w:sz w:val="28"/>
          <w:szCs w:val="28"/>
        </w:rPr>
        <w:t xml:space="preserve"> администрации города по наградам</w:t>
      </w:r>
      <w:r w:rsidR="00A23C04" w:rsidRPr="00A23C04">
        <w:rPr>
          <w:sz w:val="28"/>
          <w:szCs w:val="28"/>
        </w:rPr>
        <w:t xml:space="preserve"> лицам, удостоенным указанных наград, могут быть выданы дубликаты утраченных наград и (или) </w:t>
      </w:r>
      <w:r w:rsidR="00A23C04">
        <w:rPr>
          <w:sz w:val="28"/>
          <w:szCs w:val="28"/>
        </w:rPr>
        <w:t>распоряжений</w:t>
      </w:r>
      <w:r w:rsidR="00A23C04" w:rsidRPr="00A23C04">
        <w:rPr>
          <w:sz w:val="28"/>
          <w:szCs w:val="28"/>
        </w:rPr>
        <w:t xml:space="preserve"> к ним. Комиссия </w:t>
      </w:r>
      <w:r w:rsidR="00A23C04" w:rsidRPr="000D48A9">
        <w:rPr>
          <w:sz w:val="28"/>
          <w:szCs w:val="28"/>
        </w:rPr>
        <w:t>администрации города по н</w:t>
      </w:r>
      <w:r w:rsidR="00A23C04" w:rsidRPr="000D48A9">
        <w:rPr>
          <w:sz w:val="28"/>
          <w:szCs w:val="28"/>
        </w:rPr>
        <w:t>а</w:t>
      </w:r>
      <w:r w:rsidR="00A23C04" w:rsidRPr="000D48A9">
        <w:rPr>
          <w:sz w:val="28"/>
          <w:szCs w:val="28"/>
        </w:rPr>
        <w:t>градам</w:t>
      </w:r>
      <w:r w:rsidR="00A23C04" w:rsidRPr="00A23C04">
        <w:rPr>
          <w:sz w:val="28"/>
          <w:szCs w:val="28"/>
        </w:rPr>
        <w:t xml:space="preserve"> принимает решение о выдаче дубликата награды и (или) </w:t>
      </w:r>
      <w:r w:rsidR="00A23C04">
        <w:rPr>
          <w:sz w:val="28"/>
          <w:szCs w:val="28"/>
        </w:rPr>
        <w:t>распоряж</w:t>
      </w:r>
      <w:r w:rsidR="00A23C04">
        <w:rPr>
          <w:sz w:val="28"/>
          <w:szCs w:val="28"/>
        </w:rPr>
        <w:t>е</w:t>
      </w:r>
      <w:r w:rsidR="00A23C04">
        <w:rPr>
          <w:sz w:val="28"/>
          <w:szCs w:val="28"/>
        </w:rPr>
        <w:t>ния</w:t>
      </w:r>
      <w:r w:rsidR="00A23C04" w:rsidRPr="00A23C04">
        <w:rPr>
          <w:sz w:val="28"/>
          <w:szCs w:val="28"/>
        </w:rPr>
        <w:t xml:space="preserve"> к ней на основании письменного заявления лица, удостоенного награды </w:t>
      </w:r>
      <w:r w:rsidR="00A23C04">
        <w:rPr>
          <w:sz w:val="28"/>
          <w:szCs w:val="28"/>
        </w:rPr>
        <w:t>администрации города</w:t>
      </w:r>
      <w:r w:rsidR="00A23C04" w:rsidRPr="00A23C04">
        <w:rPr>
          <w:sz w:val="28"/>
          <w:szCs w:val="28"/>
        </w:rPr>
        <w:t>.</w:t>
      </w:r>
      <w:r w:rsidR="00C03BF3">
        <w:rPr>
          <w:sz w:val="28"/>
          <w:szCs w:val="28"/>
        </w:rPr>
        <w:t xml:space="preserve"> </w:t>
      </w:r>
    </w:p>
    <w:p w:rsidR="00A23C04" w:rsidRPr="00A23C04" w:rsidRDefault="00A23C04" w:rsidP="00A23C04">
      <w:pPr>
        <w:ind w:firstLine="709"/>
        <w:jc w:val="both"/>
        <w:rPr>
          <w:sz w:val="28"/>
          <w:szCs w:val="28"/>
        </w:rPr>
      </w:pPr>
      <w:r w:rsidRPr="00A23C04">
        <w:rPr>
          <w:sz w:val="28"/>
          <w:szCs w:val="28"/>
        </w:rPr>
        <w:t xml:space="preserve">В иных случаях утраты наград </w:t>
      </w:r>
      <w:r>
        <w:rPr>
          <w:sz w:val="28"/>
          <w:szCs w:val="28"/>
        </w:rPr>
        <w:t>администрации города</w:t>
      </w:r>
      <w:r w:rsidRPr="00A23C04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распор</w:t>
      </w:r>
      <w:r>
        <w:rPr>
          <w:sz w:val="28"/>
          <w:szCs w:val="28"/>
        </w:rPr>
        <w:t>я</w:t>
      </w:r>
      <w:r>
        <w:rPr>
          <w:sz w:val="28"/>
          <w:szCs w:val="28"/>
        </w:rPr>
        <w:t>жений</w:t>
      </w:r>
      <w:r w:rsidRPr="00A23C04">
        <w:rPr>
          <w:sz w:val="28"/>
          <w:szCs w:val="28"/>
        </w:rPr>
        <w:t xml:space="preserve"> к ним лицам, удостоенным указанных наград, </w:t>
      </w:r>
      <w:r>
        <w:rPr>
          <w:sz w:val="28"/>
          <w:szCs w:val="28"/>
        </w:rPr>
        <w:t>администрацией города</w:t>
      </w:r>
      <w:r w:rsidRPr="00A23C04">
        <w:rPr>
          <w:sz w:val="28"/>
          <w:szCs w:val="28"/>
        </w:rPr>
        <w:t xml:space="preserve"> выдается справка о соответствующем награждении.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6</w:t>
      </w:r>
      <w:r w:rsidRPr="000D48A9">
        <w:rPr>
          <w:sz w:val="28"/>
          <w:szCs w:val="28"/>
        </w:rPr>
        <w:t>. Ходатайство о награждении (поощрении) наградами и поощрени</w:t>
      </w:r>
      <w:r w:rsidRPr="000D48A9">
        <w:rPr>
          <w:sz w:val="28"/>
          <w:szCs w:val="28"/>
        </w:rPr>
        <w:t>я</w:t>
      </w:r>
      <w:r w:rsidRPr="000D48A9">
        <w:rPr>
          <w:sz w:val="28"/>
          <w:szCs w:val="28"/>
        </w:rPr>
        <w:t xml:space="preserve">ми администрации города в виде письма на имя главы города направляется в администрацию города не </w:t>
      </w:r>
      <w:proofErr w:type="gramStart"/>
      <w:r w:rsidRPr="000D48A9">
        <w:rPr>
          <w:sz w:val="28"/>
          <w:szCs w:val="28"/>
        </w:rPr>
        <w:t>позднее</w:t>
      </w:r>
      <w:proofErr w:type="gramEnd"/>
      <w:r w:rsidRPr="000D48A9">
        <w:rPr>
          <w:sz w:val="28"/>
          <w:szCs w:val="28"/>
        </w:rPr>
        <w:t xml:space="preserve"> чем за 30 календарных дней до предпол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гаемого вручения награды (поощрения).</w:t>
      </w:r>
    </w:p>
    <w:p w:rsidR="006867B7" w:rsidRPr="000D48A9" w:rsidRDefault="006867B7" w:rsidP="006867B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0D48A9">
        <w:rPr>
          <w:sz w:val="28"/>
          <w:szCs w:val="28"/>
        </w:rPr>
        <w:t>К ходатайству о награждении трудовых коллективов, руководителей и заместителей руководителей организаций прилагается справка налогового органа о состоянии расчетов по налогам, сборам, страховым взносам, пеням, штрафам, процентам за последний отчетный период, предшествующий дате направления ходатайства, и справка об отсутствии просроченной задолже</w:t>
      </w:r>
      <w:r w:rsidRPr="000D48A9">
        <w:rPr>
          <w:sz w:val="28"/>
          <w:szCs w:val="28"/>
        </w:rPr>
        <w:t>н</w:t>
      </w:r>
      <w:r w:rsidRPr="000D48A9">
        <w:rPr>
          <w:sz w:val="28"/>
          <w:szCs w:val="28"/>
        </w:rPr>
        <w:t>ности по заработной плате перед работниками за последний отчетный пер</w:t>
      </w:r>
      <w:r w:rsidRPr="000D48A9">
        <w:rPr>
          <w:sz w:val="28"/>
          <w:szCs w:val="28"/>
        </w:rPr>
        <w:t>и</w:t>
      </w:r>
      <w:r w:rsidRPr="000D48A9">
        <w:rPr>
          <w:sz w:val="28"/>
          <w:szCs w:val="28"/>
        </w:rPr>
        <w:t>од, предшествующий дате направления ходатайства, подписанная руковод</w:t>
      </w:r>
      <w:r w:rsidRPr="000D48A9">
        <w:rPr>
          <w:sz w:val="28"/>
          <w:szCs w:val="28"/>
        </w:rPr>
        <w:t>и</w:t>
      </w:r>
      <w:r w:rsidRPr="000D48A9">
        <w:rPr>
          <w:sz w:val="28"/>
          <w:szCs w:val="28"/>
        </w:rPr>
        <w:t>телем организации и заверенная его печатью</w:t>
      </w:r>
      <w:proofErr w:type="gramEnd"/>
      <w:r w:rsidRPr="000D48A9">
        <w:rPr>
          <w:sz w:val="28"/>
          <w:szCs w:val="28"/>
        </w:rPr>
        <w:t xml:space="preserve"> (при наличии).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К ходатайствам о награждении (поощрении) физических лиц прилаг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ется заявление кандидата на награждение (поощрение) о даче согласия на о</w:t>
      </w:r>
      <w:r w:rsidRPr="000D48A9">
        <w:rPr>
          <w:sz w:val="28"/>
          <w:szCs w:val="28"/>
        </w:rPr>
        <w:t>б</w:t>
      </w:r>
      <w:r w:rsidRPr="000D48A9">
        <w:rPr>
          <w:sz w:val="28"/>
          <w:szCs w:val="28"/>
        </w:rPr>
        <w:t xml:space="preserve">работку персональных данных в соответствии с Федеральным </w:t>
      </w:r>
      <w:hyperlink r:id="rId8" w:history="1">
        <w:r w:rsidRPr="000D48A9">
          <w:rPr>
            <w:sz w:val="28"/>
            <w:szCs w:val="28"/>
          </w:rPr>
          <w:t>законом</w:t>
        </w:r>
      </w:hyperlink>
      <w:r w:rsidRPr="000D48A9">
        <w:rPr>
          <w:sz w:val="28"/>
          <w:szCs w:val="28"/>
        </w:rPr>
        <w:t xml:space="preserve"> от 27.07.2006 N 152-ФЗ </w:t>
      </w:r>
      <w:r w:rsidR="006867B7">
        <w:rPr>
          <w:sz w:val="28"/>
          <w:szCs w:val="28"/>
        </w:rPr>
        <w:t>«</w:t>
      </w:r>
      <w:r w:rsidRPr="000D48A9">
        <w:rPr>
          <w:sz w:val="28"/>
          <w:szCs w:val="28"/>
        </w:rPr>
        <w:t>О персональных данных</w:t>
      </w:r>
      <w:r w:rsidR="006867B7">
        <w:rPr>
          <w:sz w:val="28"/>
          <w:szCs w:val="28"/>
        </w:rPr>
        <w:t>»</w:t>
      </w:r>
      <w:r w:rsidRPr="000D48A9">
        <w:rPr>
          <w:sz w:val="28"/>
          <w:szCs w:val="28"/>
        </w:rPr>
        <w:t>.</w:t>
      </w:r>
    </w:p>
    <w:p w:rsidR="00B96AD1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6"/>
      <w:bookmarkEnd w:id="0"/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7</w:t>
      </w:r>
      <w:r w:rsidRPr="000D48A9">
        <w:rPr>
          <w:sz w:val="28"/>
          <w:szCs w:val="28"/>
        </w:rPr>
        <w:t>. Инициатором ходатайства о награждении (поощрении) могут в</w:t>
      </w:r>
      <w:r w:rsidRPr="000D48A9">
        <w:rPr>
          <w:sz w:val="28"/>
          <w:szCs w:val="28"/>
        </w:rPr>
        <w:t>ы</w:t>
      </w:r>
      <w:r w:rsidRPr="000D48A9">
        <w:rPr>
          <w:sz w:val="28"/>
          <w:szCs w:val="28"/>
        </w:rPr>
        <w:t>ступать</w:t>
      </w:r>
      <w:r w:rsidR="00B96AD1" w:rsidRPr="000D48A9">
        <w:rPr>
          <w:sz w:val="28"/>
          <w:szCs w:val="28"/>
        </w:rPr>
        <w:t>:</w:t>
      </w:r>
      <w:r w:rsidRPr="000D48A9">
        <w:rPr>
          <w:sz w:val="28"/>
          <w:szCs w:val="28"/>
        </w:rPr>
        <w:t xml:space="preserve"> </w:t>
      </w:r>
    </w:p>
    <w:p w:rsidR="00B96AD1" w:rsidRPr="000D48A9" w:rsidRDefault="00B96AD1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администрация города;</w:t>
      </w:r>
      <w:r w:rsidR="00DE7326" w:rsidRPr="000D48A9">
        <w:rPr>
          <w:sz w:val="28"/>
          <w:szCs w:val="28"/>
        </w:rPr>
        <w:t xml:space="preserve"> </w:t>
      </w:r>
    </w:p>
    <w:p w:rsidR="00B96AD1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заместители главы администрации города</w:t>
      </w:r>
      <w:r w:rsidR="00B96AD1" w:rsidRPr="000D48A9">
        <w:rPr>
          <w:sz w:val="28"/>
          <w:szCs w:val="28"/>
        </w:rPr>
        <w:t>;</w:t>
      </w:r>
      <w:r w:rsidRPr="000D48A9">
        <w:rPr>
          <w:sz w:val="28"/>
          <w:szCs w:val="28"/>
        </w:rPr>
        <w:t xml:space="preserve"> </w:t>
      </w:r>
    </w:p>
    <w:p w:rsidR="00B96AD1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органы администрации города</w:t>
      </w:r>
      <w:r w:rsidR="00B96AD1" w:rsidRPr="000D48A9">
        <w:rPr>
          <w:sz w:val="28"/>
          <w:szCs w:val="28"/>
        </w:rPr>
        <w:t xml:space="preserve"> с правами юридического лица; </w:t>
      </w:r>
    </w:p>
    <w:p w:rsidR="00B96AD1" w:rsidRPr="000D48A9" w:rsidRDefault="00B96AD1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0D48A9">
        <w:rPr>
          <w:sz w:val="28"/>
          <w:szCs w:val="28"/>
        </w:rPr>
        <w:t>Алейское</w:t>
      </w:r>
      <w:proofErr w:type="spellEnd"/>
      <w:r w:rsidRPr="000D48A9">
        <w:rPr>
          <w:sz w:val="28"/>
          <w:szCs w:val="28"/>
        </w:rPr>
        <w:t xml:space="preserve"> городское Собрание депутатов Алтайского края; </w:t>
      </w:r>
    </w:p>
    <w:p w:rsidR="00DE7326" w:rsidRPr="000D48A9" w:rsidRDefault="00DE7326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органы территориального общественного самоуправления населения;</w:t>
      </w:r>
    </w:p>
    <w:p w:rsidR="00DE7326" w:rsidRDefault="00DE7326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органы государственной власти;</w:t>
      </w:r>
    </w:p>
    <w:p w:rsidR="007B0BA5" w:rsidRPr="000D48A9" w:rsidRDefault="007B0BA5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индивидуальные</w:t>
      </w:r>
      <w:proofErr w:type="gramEnd"/>
      <w:r>
        <w:rPr>
          <w:sz w:val="28"/>
          <w:szCs w:val="28"/>
        </w:rPr>
        <w:t xml:space="preserve"> предприниматель;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юридические лица независимо от форм собственности.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1</w:t>
      </w:r>
      <w:r w:rsidR="000D48A9">
        <w:rPr>
          <w:sz w:val="28"/>
          <w:szCs w:val="28"/>
        </w:rPr>
        <w:t>8</w:t>
      </w:r>
      <w:r w:rsidRPr="000D48A9">
        <w:rPr>
          <w:sz w:val="28"/>
          <w:szCs w:val="28"/>
        </w:rPr>
        <w:t>. Для рассмотрения материалов о награждении и поощрении и обе</w:t>
      </w:r>
      <w:r w:rsidRPr="000D48A9">
        <w:rPr>
          <w:sz w:val="28"/>
          <w:szCs w:val="28"/>
        </w:rPr>
        <w:t>с</w:t>
      </w:r>
      <w:r w:rsidRPr="000D48A9">
        <w:rPr>
          <w:sz w:val="28"/>
          <w:szCs w:val="28"/>
        </w:rPr>
        <w:t>печения объективного подхода к награждению и поощрению граждан и орг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lastRenderedPageBreak/>
        <w:t xml:space="preserve">низаций постановлением администрации города </w:t>
      </w:r>
      <w:r w:rsidR="00DE7326" w:rsidRPr="000D48A9">
        <w:rPr>
          <w:sz w:val="28"/>
          <w:szCs w:val="28"/>
        </w:rPr>
        <w:t>Алейска</w:t>
      </w:r>
      <w:r w:rsidRPr="000D48A9">
        <w:rPr>
          <w:sz w:val="28"/>
          <w:szCs w:val="28"/>
        </w:rPr>
        <w:t xml:space="preserve"> создается комиссия администрации города по наградам (далее - комиссия).</w:t>
      </w:r>
    </w:p>
    <w:p w:rsidR="008F3438" w:rsidRPr="000D48A9" w:rsidRDefault="000D48A9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8F3438" w:rsidRPr="000D48A9">
        <w:rPr>
          <w:sz w:val="28"/>
          <w:szCs w:val="28"/>
        </w:rPr>
        <w:t>. Наградная комиссия администрации города состоит из председат</w:t>
      </w:r>
      <w:r w:rsidR="008F3438" w:rsidRPr="000D48A9">
        <w:rPr>
          <w:sz w:val="28"/>
          <w:szCs w:val="28"/>
        </w:rPr>
        <w:t>е</w:t>
      </w:r>
      <w:r w:rsidR="008F3438" w:rsidRPr="000D48A9">
        <w:rPr>
          <w:sz w:val="28"/>
          <w:szCs w:val="28"/>
        </w:rPr>
        <w:t>ля, секретаря и пяти членов. Персональный состав утверждается распоряж</w:t>
      </w:r>
      <w:r w:rsidR="008F3438" w:rsidRPr="000D48A9">
        <w:rPr>
          <w:sz w:val="28"/>
          <w:szCs w:val="28"/>
        </w:rPr>
        <w:t>е</w:t>
      </w:r>
      <w:r w:rsidR="008F3438" w:rsidRPr="000D48A9">
        <w:rPr>
          <w:sz w:val="28"/>
          <w:szCs w:val="28"/>
        </w:rPr>
        <w:t>нием администрации города.</w:t>
      </w:r>
    </w:p>
    <w:p w:rsidR="008F3438" w:rsidRPr="000D48A9" w:rsidRDefault="008F3438" w:rsidP="000D48A9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Заседания наградной комиссии администрации города проводит пре</w:t>
      </w:r>
      <w:r w:rsidRPr="000D48A9">
        <w:rPr>
          <w:sz w:val="28"/>
          <w:szCs w:val="28"/>
        </w:rPr>
        <w:t>д</w:t>
      </w:r>
      <w:r w:rsidRPr="000D48A9">
        <w:rPr>
          <w:sz w:val="28"/>
          <w:szCs w:val="28"/>
        </w:rPr>
        <w:t>седатель. Заседания комиссии считаются правомочными, если на них прису</w:t>
      </w:r>
      <w:r w:rsidRPr="000D48A9">
        <w:rPr>
          <w:sz w:val="28"/>
          <w:szCs w:val="28"/>
        </w:rPr>
        <w:t>т</w:t>
      </w:r>
      <w:r w:rsidRPr="000D48A9">
        <w:rPr>
          <w:sz w:val="28"/>
          <w:szCs w:val="28"/>
        </w:rPr>
        <w:t>ствует более половины ее членов. Решения принимаются простым больши</w:t>
      </w:r>
      <w:r w:rsidRPr="000D48A9">
        <w:rPr>
          <w:sz w:val="28"/>
          <w:szCs w:val="28"/>
        </w:rPr>
        <w:t>н</w:t>
      </w:r>
      <w:r w:rsidRPr="000D48A9">
        <w:rPr>
          <w:sz w:val="28"/>
          <w:szCs w:val="28"/>
        </w:rPr>
        <w:t>ством голосов присутствующих на заседании членов комиссии путем откр</w:t>
      </w:r>
      <w:r w:rsidRPr="000D48A9">
        <w:rPr>
          <w:sz w:val="28"/>
          <w:szCs w:val="28"/>
        </w:rPr>
        <w:t>ы</w:t>
      </w:r>
      <w:r w:rsidRPr="000D48A9">
        <w:rPr>
          <w:sz w:val="28"/>
          <w:szCs w:val="28"/>
        </w:rPr>
        <w:t>того голосования. Решения наградной комиссии администрации города оформляются протоколом, который подписывается председателем и секрет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рем.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1" w:name="Par11"/>
      <w:bookmarkEnd w:id="1"/>
      <w:r w:rsidRPr="000D48A9">
        <w:rPr>
          <w:sz w:val="28"/>
          <w:szCs w:val="28"/>
        </w:rPr>
        <w:t>Рассмотрев ходатайство, комиссия готовит рекомендации и направляет их главе города для принятия решения в течение пяти рабочих дней после з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седания комиссии.</w:t>
      </w:r>
    </w:p>
    <w:p w:rsidR="00CF0526" w:rsidRPr="000D48A9" w:rsidRDefault="00C33BA9" w:rsidP="00CF052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Материалы о награждении и поощрении, предоставленные с наруш</w:t>
      </w:r>
      <w:r w:rsidRPr="000D48A9">
        <w:rPr>
          <w:sz w:val="28"/>
          <w:szCs w:val="28"/>
        </w:rPr>
        <w:t>е</w:t>
      </w:r>
      <w:r w:rsidRPr="000D48A9">
        <w:rPr>
          <w:sz w:val="28"/>
          <w:szCs w:val="28"/>
        </w:rPr>
        <w:t xml:space="preserve">нием требований, установленных </w:t>
      </w:r>
      <w:hyperlink w:anchor="Par2" w:history="1">
        <w:r w:rsidR="007B0BA5">
          <w:rPr>
            <w:sz w:val="28"/>
            <w:szCs w:val="28"/>
          </w:rPr>
          <w:t>пунктами</w:t>
        </w:r>
        <w:r w:rsidRPr="00082083">
          <w:rPr>
            <w:sz w:val="28"/>
            <w:szCs w:val="28"/>
          </w:rPr>
          <w:t xml:space="preserve"> </w:t>
        </w:r>
      </w:hyperlink>
      <w:r w:rsidR="00082083" w:rsidRPr="00082083">
        <w:rPr>
          <w:sz w:val="28"/>
          <w:szCs w:val="28"/>
        </w:rPr>
        <w:t>4</w:t>
      </w:r>
      <w:r w:rsidRPr="000D48A9">
        <w:rPr>
          <w:sz w:val="28"/>
          <w:szCs w:val="28"/>
        </w:rPr>
        <w:t xml:space="preserve"> </w:t>
      </w:r>
      <w:r w:rsidR="00CF0526">
        <w:rPr>
          <w:sz w:val="28"/>
          <w:szCs w:val="28"/>
        </w:rPr>
        <w:t>–</w:t>
      </w:r>
      <w:r w:rsidRPr="000D48A9">
        <w:rPr>
          <w:sz w:val="28"/>
          <w:szCs w:val="28"/>
        </w:rPr>
        <w:t xml:space="preserve"> </w:t>
      </w:r>
      <w:r w:rsidR="00CF0526">
        <w:rPr>
          <w:sz w:val="28"/>
          <w:szCs w:val="28"/>
        </w:rPr>
        <w:t xml:space="preserve">7, 8 – 10, </w:t>
      </w:r>
      <w:r w:rsidR="00082083">
        <w:rPr>
          <w:sz w:val="28"/>
          <w:szCs w:val="28"/>
        </w:rPr>
        <w:t>1</w:t>
      </w:r>
      <w:hyperlink w:anchor="Par6" w:history="1">
        <w:r w:rsidR="00082083">
          <w:rPr>
            <w:sz w:val="28"/>
            <w:szCs w:val="28"/>
          </w:rPr>
          <w:t>2</w:t>
        </w:r>
      </w:hyperlink>
      <w:r w:rsidRPr="000D48A9">
        <w:rPr>
          <w:sz w:val="28"/>
          <w:szCs w:val="28"/>
        </w:rPr>
        <w:t xml:space="preserve">, </w:t>
      </w:r>
      <w:r w:rsidR="00082083">
        <w:rPr>
          <w:sz w:val="28"/>
          <w:szCs w:val="28"/>
        </w:rPr>
        <w:t>16 По</w:t>
      </w:r>
      <w:r w:rsidRPr="000D48A9">
        <w:rPr>
          <w:sz w:val="28"/>
          <w:szCs w:val="28"/>
        </w:rPr>
        <w:t>ложения, возвращаются инициатору ходатайства без рассмотрения комиссией.</w:t>
      </w:r>
      <w:r w:rsidR="00CF0526" w:rsidRPr="00CF0526">
        <w:rPr>
          <w:sz w:val="28"/>
          <w:szCs w:val="28"/>
        </w:rPr>
        <w:t xml:space="preserve"> </w:t>
      </w:r>
      <w:r w:rsidR="00CF0526" w:rsidRPr="000D48A9">
        <w:rPr>
          <w:sz w:val="28"/>
          <w:szCs w:val="28"/>
        </w:rPr>
        <w:t>В сл</w:t>
      </w:r>
      <w:r w:rsidR="00CF0526" w:rsidRPr="000D48A9">
        <w:rPr>
          <w:sz w:val="28"/>
          <w:szCs w:val="28"/>
        </w:rPr>
        <w:t>у</w:t>
      </w:r>
      <w:r w:rsidR="00CF0526" w:rsidRPr="000D48A9">
        <w:rPr>
          <w:sz w:val="28"/>
          <w:szCs w:val="28"/>
        </w:rPr>
        <w:t>чае отказа в удовлетворении ходатайств инициатор ходатайства информир</w:t>
      </w:r>
      <w:r w:rsidR="00CF0526" w:rsidRPr="000D48A9">
        <w:rPr>
          <w:sz w:val="28"/>
          <w:szCs w:val="28"/>
        </w:rPr>
        <w:t>у</w:t>
      </w:r>
      <w:r w:rsidR="00CF0526" w:rsidRPr="000D48A9">
        <w:rPr>
          <w:sz w:val="28"/>
          <w:szCs w:val="28"/>
        </w:rPr>
        <w:t>ется в течение 15 календарных дней со дня рассмотрения ходатайства на к</w:t>
      </w:r>
      <w:r w:rsidR="00CF0526" w:rsidRPr="000D48A9">
        <w:rPr>
          <w:sz w:val="28"/>
          <w:szCs w:val="28"/>
        </w:rPr>
        <w:t>о</w:t>
      </w:r>
      <w:r w:rsidR="00CF0526" w:rsidRPr="000D48A9">
        <w:rPr>
          <w:sz w:val="28"/>
          <w:szCs w:val="28"/>
        </w:rPr>
        <w:t>миссии.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2</w:t>
      </w:r>
      <w:r w:rsidR="000D48A9">
        <w:rPr>
          <w:sz w:val="28"/>
          <w:szCs w:val="28"/>
        </w:rPr>
        <w:t>0</w:t>
      </w:r>
      <w:r w:rsidRPr="000D48A9">
        <w:rPr>
          <w:sz w:val="28"/>
          <w:szCs w:val="28"/>
        </w:rPr>
        <w:t>. Решение о награждении (поощрении) принимается главой города, учитывая рекомендации комиссии.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 xml:space="preserve">Решение о награждении (поощрении) принимается в виде </w:t>
      </w:r>
      <w:r w:rsidR="00DE7326" w:rsidRPr="000D48A9">
        <w:rPr>
          <w:sz w:val="28"/>
          <w:szCs w:val="28"/>
        </w:rPr>
        <w:t>распоряж</w:t>
      </w:r>
      <w:r w:rsidR="00DE7326" w:rsidRPr="000D48A9">
        <w:rPr>
          <w:sz w:val="28"/>
          <w:szCs w:val="28"/>
        </w:rPr>
        <w:t>е</w:t>
      </w:r>
      <w:r w:rsidR="00DE7326" w:rsidRPr="000D48A9">
        <w:rPr>
          <w:sz w:val="28"/>
          <w:szCs w:val="28"/>
        </w:rPr>
        <w:t>ния администрации города</w:t>
      </w:r>
      <w:r w:rsidRPr="000D48A9">
        <w:rPr>
          <w:sz w:val="28"/>
          <w:szCs w:val="28"/>
        </w:rPr>
        <w:t xml:space="preserve"> в течение 15 рабочих дней со дня рассмотрения ходатайства на комиссии.</w:t>
      </w:r>
    </w:p>
    <w:p w:rsidR="00DE7326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2</w:t>
      </w:r>
      <w:r w:rsidR="000D48A9">
        <w:rPr>
          <w:sz w:val="28"/>
          <w:szCs w:val="28"/>
        </w:rPr>
        <w:t>1</w:t>
      </w:r>
      <w:r w:rsidRPr="000D48A9">
        <w:rPr>
          <w:sz w:val="28"/>
          <w:szCs w:val="28"/>
        </w:rPr>
        <w:t xml:space="preserve">. Подготовка проектов </w:t>
      </w:r>
      <w:r w:rsidR="00DE7326" w:rsidRPr="000D48A9">
        <w:rPr>
          <w:sz w:val="28"/>
          <w:szCs w:val="28"/>
        </w:rPr>
        <w:t>распоряжений</w:t>
      </w:r>
      <w:r w:rsidRPr="000D48A9">
        <w:rPr>
          <w:sz w:val="28"/>
          <w:szCs w:val="28"/>
        </w:rPr>
        <w:t xml:space="preserve"> о награждении (поощрении)</w:t>
      </w:r>
      <w:r w:rsidR="00DE7326" w:rsidRPr="000D48A9">
        <w:rPr>
          <w:sz w:val="28"/>
          <w:szCs w:val="28"/>
        </w:rPr>
        <w:t xml:space="preserve">, изготовление наград (поощрений) </w:t>
      </w:r>
      <w:r w:rsidRPr="000D48A9">
        <w:rPr>
          <w:sz w:val="28"/>
          <w:szCs w:val="28"/>
        </w:rPr>
        <w:t xml:space="preserve">осуществляется </w:t>
      </w:r>
      <w:r w:rsidR="00DE7326" w:rsidRPr="000D48A9">
        <w:rPr>
          <w:sz w:val="28"/>
          <w:szCs w:val="28"/>
        </w:rPr>
        <w:t>секретарем</w:t>
      </w:r>
      <w:r w:rsidRPr="000D48A9">
        <w:rPr>
          <w:sz w:val="28"/>
          <w:szCs w:val="28"/>
        </w:rPr>
        <w:t xml:space="preserve"> администр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ции горо</w:t>
      </w:r>
      <w:r w:rsidR="00DE7326" w:rsidRPr="000D48A9">
        <w:rPr>
          <w:sz w:val="28"/>
          <w:szCs w:val="28"/>
        </w:rPr>
        <w:t>да</w:t>
      </w:r>
      <w:r w:rsidRPr="000D48A9">
        <w:rPr>
          <w:sz w:val="28"/>
          <w:szCs w:val="28"/>
        </w:rPr>
        <w:t>.</w:t>
      </w:r>
    </w:p>
    <w:p w:rsidR="00C33BA9" w:rsidRPr="000D48A9" w:rsidRDefault="00C33BA9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D48A9">
        <w:rPr>
          <w:sz w:val="28"/>
          <w:szCs w:val="28"/>
        </w:rPr>
        <w:t>2</w:t>
      </w:r>
      <w:r w:rsidR="000D48A9">
        <w:rPr>
          <w:sz w:val="28"/>
          <w:szCs w:val="28"/>
        </w:rPr>
        <w:t>2</w:t>
      </w:r>
      <w:r w:rsidRPr="000D48A9">
        <w:rPr>
          <w:sz w:val="28"/>
          <w:szCs w:val="28"/>
        </w:rPr>
        <w:t>. Награждение граждан и трудовых коллективов наградой админис</w:t>
      </w:r>
      <w:r w:rsidRPr="000D48A9">
        <w:rPr>
          <w:sz w:val="28"/>
          <w:szCs w:val="28"/>
        </w:rPr>
        <w:t>т</w:t>
      </w:r>
      <w:r w:rsidRPr="000D48A9">
        <w:rPr>
          <w:sz w:val="28"/>
          <w:szCs w:val="28"/>
        </w:rPr>
        <w:t xml:space="preserve">рации </w:t>
      </w:r>
      <w:proofErr w:type="gramStart"/>
      <w:r w:rsidRPr="000D48A9">
        <w:rPr>
          <w:sz w:val="28"/>
          <w:szCs w:val="28"/>
        </w:rPr>
        <w:t>города</w:t>
      </w:r>
      <w:proofErr w:type="gramEnd"/>
      <w:r w:rsidRPr="000D48A9">
        <w:rPr>
          <w:sz w:val="28"/>
          <w:szCs w:val="28"/>
        </w:rPr>
        <w:t xml:space="preserve"> возможно не ранее чем через три года после предыдущего н</w:t>
      </w:r>
      <w:r w:rsidRPr="000D48A9">
        <w:rPr>
          <w:sz w:val="28"/>
          <w:szCs w:val="28"/>
        </w:rPr>
        <w:t>а</w:t>
      </w:r>
      <w:r w:rsidRPr="000D48A9">
        <w:rPr>
          <w:sz w:val="28"/>
          <w:szCs w:val="28"/>
        </w:rPr>
        <w:t>граждения наградой администрации города.</w:t>
      </w:r>
    </w:p>
    <w:p w:rsidR="00CF0526" w:rsidRDefault="00CF0526" w:rsidP="000D48A9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CF0526" w:rsidRDefault="00CF0526" w:rsidP="00CF0526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Вручение, учет и регистрация выданных наград, поощрений</w:t>
      </w:r>
    </w:p>
    <w:p w:rsidR="00CF0526" w:rsidRDefault="00CF0526" w:rsidP="00CF0526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F0526" w:rsidRDefault="00CF0526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F0526">
        <w:rPr>
          <w:rFonts w:ascii="Times New Roman" w:hAnsi="Times New Roman" w:cs="Times New Roman"/>
          <w:sz w:val="28"/>
          <w:szCs w:val="28"/>
        </w:rPr>
        <w:t>23. Награды и поощрения вручаются главой города или лицом, им упо</w:t>
      </w:r>
      <w:r w:rsidRPr="00CF0526">
        <w:rPr>
          <w:rFonts w:ascii="Times New Roman" w:hAnsi="Times New Roman" w:cs="Times New Roman"/>
          <w:sz w:val="28"/>
          <w:szCs w:val="28"/>
        </w:rPr>
        <w:t>л</w:t>
      </w:r>
      <w:r w:rsidRPr="00CF0526">
        <w:rPr>
          <w:rFonts w:ascii="Times New Roman" w:hAnsi="Times New Roman" w:cs="Times New Roman"/>
          <w:sz w:val="28"/>
          <w:szCs w:val="28"/>
        </w:rPr>
        <w:t>номоченным, в торжественной обстановке.</w:t>
      </w:r>
    </w:p>
    <w:p w:rsidR="00A23C04" w:rsidRDefault="00CF0526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</w:t>
      </w:r>
      <w:r w:rsidR="00A23C04">
        <w:rPr>
          <w:rFonts w:ascii="Times New Roman" w:hAnsi="Times New Roman" w:cs="Times New Roman"/>
          <w:sz w:val="28"/>
          <w:szCs w:val="28"/>
        </w:rPr>
        <w:t>Оформление, учет и регистрация выданных наград и поощрений, иную деятельность по организационно-техническому обеспечению награ</w:t>
      </w:r>
      <w:r w:rsidR="00A23C04">
        <w:rPr>
          <w:rFonts w:ascii="Times New Roman" w:hAnsi="Times New Roman" w:cs="Times New Roman"/>
          <w:sz w:val="28"/>
          <w:szCs w:val="28"/>
        </w:rPr>
        <w:t>ж</w:t>
      </w:r>
      <w:r w:rsidR="00A23C04">
        <w:rPr>
          <w:rFonts w:ascii="Times New Roman" w:hAnsi="Times New Roman" w:cs="Times New Roman"/>
          <w:sz w:val="28"/>
          <w:szCs w:val="28"/>
        </w:rPr>
        <w:t>дения осуществляет секретарь администрации города.</w:t>
      </w:r>
    </w:p>
    <w:p w:rsidR="00A23C04" w:rsidRDefault="00CF0526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25. </w:t>
      </w:r>
      <w:r w:rsidR="00A23C04">
        <w:rPr>
          <w:rFonts w:ascii="Times New Roman" w:hAnsi="Times New Roman" w:cs="Times New Roman"/>
          <w:sz w:val="28"/>
          <w:szCs w:val="28"/>
        </w:rPr>
        <w:t>В трудовой книжке награжденного лица на основании распоряжения администрации города делается субъектом, направившим ходатайство о н</w:t>
      </w:r>
      <w:r w:rsidR="00A23C04">
        <w:rPr>
          <w:rFonts w:ascii="Times New Roman" w:hAnsi="Times New Roman" w:cs="Times New Roman"/>
          <w:sz w:val="28"/>
          <w:szCs w:val="28"/>
        </w:rPr>
        <w:t>а</w:t>
      </w:r>
      <w:r w:rsidR="00A23C04">
        <w:rPr>
          <w:rFonts w:ascii="Times New Roman" w:hAnsi="Times New Roman" w:cs="Times New Roman"/>
          <w:sz w:val="28"/>
          <w:szCs w:val="28"/>
        </w:rPr>
        <w:t>граждении, запись о награждении администрацией города.</w:t>
      </w:r>
    </w:p>
    <w:p w:rsidR="002645F7" w:rsidRDefault="002645F7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CF0526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55"/>
        <w:gridCol w:w="9316"/>
      </w:tblGrid>
      <w:tr w:rsidR="00CF0526" w:rsidTr="007B0BA5">
        <w:tc>
          <w:tcPr>
            <w:tcW w:w="255" w:type="dxa"/>
          </w:tcPr>
          <w:p w:rsidR="002958B9" w:rsidRDefault="002958B9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5" w:rsidRDefault="007B0BA5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B0BA5" w:rsidRDefault="007B0BA5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Default="002958B9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16" w:type="dxa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/>
            </w:tblPr>
            <w:tblGrid>
              <w:gridCol w:w="4323"/>
              <w:gridCol w:w="4777"/>
            </w:tblGrid>
            <w:tr w:rsidR="002958B9" w:rsidTr="00527F9B">
              <w:tc>
                <w:tcPr>
                  <w:tcW w:w="4785" w:type="dxa"/>
                </w:tcPr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786" w:type="dxa"/>
                </w:tcPr>
                <w:p w:rsidR="009A520E" w:rsidRDefault="009A520E" w:rsidP="009A520E">
                  <w:pPr>
                    <w:pStyle w:val="ConsPlusNonformat"/>
                    <w:jc w:val="right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Приложение 1</w:t>
                  </w:r>
                </w:p>
                <w:p w:rsidR="009A520E" w:rsidRDefault="009A520E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9A520E" w:rsidRDefault="009A520E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Главе города Алейска Алтайского края</w:t>
                  </w: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________________________________</w:t>
                  </w:r>
                </w:p>
                <w:p w:rsidR="002958B9" w:rsidRDefault="002958B9" w:rsidP="00527F9B">
                  <w:pPr>
                    <w:pStyle w:val="ConsPlusNonformat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ХОДАТАЙСТВО</w:t>
            </w:r>
          </w:p>
          <w:p w:rsidR="002958B9" w:rsidRPr="00CF0526" w:rsidRDefault="002958B9" w:rsidP="002958B9">
            <w:pPr>
              <w:pStyle w:val="ConsPlusNonforma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НАГРАЖДЕНИИ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 xml:space="preserve"> (ПООЩРЕНИИ)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ПОЧЕТНОЙ ГРАМОТОЙ 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>(БЛАГ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645F7">
              <w:rPr>
                <w:rFonts w:ascii="Times New Roman" w:hAnsi="Times New Roman" w:cs="Times New Roman"/>
                <w:sz w:val="28"/>
                <w:szCs w:val="28"/>
              </w:rPr>
              <w:t xml:space="preserve">ДАРСТВЕННЫМ ПИСЬМОМ)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АДМИНИСТРАЦИИ ГОРОДА АЛЕЙСКА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9A520E" w:rsidP="002958B9">
            <w:pPr>
              <w:pStyle w:val="ConsPlusNonformat"/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2958B9"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связи с наступающим ___</w:t>
            </w:r>
            <w:r w:rsidR="002958B9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2958B9" w:rsidRPr="00CF0526">
              <w:rPr>
                <w:rFonts w:ascii="Times New Roman" w:hAnsi="Times New Roman" w:cs="Times New Roman"/>
                <w:sz w:val="28"/>
                <w:szCs w:val="28"/>
              </w:rPr>
              <w:t>_ юбилеем (знаменательным</w:t>
            </w:r>
            <w:r w:rsidR="002958B9">
              <w:rPr>
                <w:rFonts w:ascii="Times New Roman" w:hAnsi="Times New Roman" w:cs="Times New Roman"/>
                <w:sz w:val="28"/>
                <w:szCs w:val="28"/>
              </w:rPr>
              <w:t xml:space="preserve"> событием,</w:t>
            </w:r>
            <w:proofErr w:type="gramEnd"/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9A520E"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 (дата)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профессиональным  праздником - наименование праздника)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просим  Вас  рассмотреть  возможность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награждения Почетной грамотой администр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ции города Алейска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proofErr w:type="gramStart"/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(Ф.И.О. представляемого к поощрению,</w:t>
            </w:r>
            <w:proofErr w:type="gramEnd"/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должность, название организации, за какие заслуги)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>Руководитель       _______________      ________________________</w:t>
            </w:r>
          </w:p>
          <w:p w:rsidR="002958B9" w:rsidRPr="00CF0526" w:rsidRDefault="002958B9" w:rsidP="002958B9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    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</w:t>
            </w:r>
            <w:r w:rsidRPr="00CF0526">
              <w:rPr>
                <w:rFonts w:ascii="Times New Roman" w:hAnsi="Times New Roman" w:cs="Times New Roman"/>
                <w:sz w:val="28"/>
                <w:szCs w:val="28"/>
              </w:rPr>
              <w:t xml:space="preserve">       (подпись)           (инициалы, фамилия)</w:t>
            </w: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958B9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P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9A520E" w:rsidRDefault="009A520E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2958B9" w:rsidRDefault="002958B9" w:rsidP="002958B9">
            <w:pPr>
              <w:spacing w:line="310" w:lineRule="exact"/>
              <w:ind w:firstLine="709"/>
              <w:jc w:val="both"/>
              <w:rPr>
                <w:sz w:val="28"/>
                <w:szCs w:val="28"/>
              </w:rPr>
            </w:pPr>
          </w:p>
          <w:p w:rsidR="00CF0526" w:rsidRDefault="00CF0526" w:rsidP="00E17F3F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23081" w:rsidRPr="009A520E" w:rsidRDefault="00E23081" w:rsidP="009A520E">
      <w:pPr>
        <w:widowControl w:val="0"/>
        <w:autoSpaceDE w:val="0"/>
        <w:autoSpaceDN w:val="0"/>
        <w:adjustRightInd w:val="0"/>
        <w:jc w:val="right"/>
        <w:outlineLvl w:val="0"/>
        <w:rPr>
          <w:bCs/>
          <w:sz w:val="28"/>
          <w:szCs w:val="28"/>
        </w:rPr>
      </w:pPr>
      <w:r w:rsidRPr="009A520E">
        <w:rPr>
          <w:b/>
          <w:bCs/>
          <w:sz w:val="28"/>
          <w:szCs w:val="28"/>
        </w:rPr>
        <w:lastRenderedPageBreak/>
        <w:t xml:space="preserve">                                                               </w:t>
      </w:r>
      <w:r w:rsidRPr="009A520E">
        <w:rPr>
          <w:bCs/>
          <w:sz w:val="28"/>
          <w:szCs w:val="28"/>
        </w:rPr>
        <w:t xml:space="preserve">Приложение </w:t>
      </w:r>
      <w:r w:rsidR="009A520E">
        <w:rPr>
          <w:bCs/>
          <w:sz w:val="28"/>
          <w:szCs w:val="28"/>
        </w:rPr>
        <w:t>2</w:t>
      </w:r>
    </w:p>
    <w:p w:rsidR="00937321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НАГРАДНОЙ ЛИСТ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(вид награды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1. Фамилия 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имя 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 отчество 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2. Должность, место работы 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3. Дата рождения 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(число, месяц, год)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4. Место рождения 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5. Образование 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31497">
        <w:rPr>
          <w:rFonts w:ascii="Times New Roman" w:hAnsi="Times New Roman" w:cs="Times New Roman"/>
          <w:sz w:val="24"/>
          <w:szCs w:val="24"/>
        </w:rPr>
        <w:t>(специальность по образованию,</w:t>
      </w:r>
      <w:proofErr w:type="gramEnd"/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>наименование учебного заведения, год окончания)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6. Ученая степень, ученое звание 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7. Какими наградами </w:t>
      </w:r>
      <w:proofErr w:type="gramStart"/>
      <w:r w:rsidRPr="00131497">
        <w:rPr>
          <w:rFonts w:ascii="Times New Roman" w:hAnsi="Times New Roman" w:cs="Times New Roman"/>
          <w:sz w:val="28"/>
          <w:szCs w:val="28"/>
        </w:rPr>
        <w:t>награжден</w:t>
      </w:r>
      <w:proofErr w:type="gramEnd"/>
      <w:r w:rsidRPr="00131497">
        <w:rPr>
          <w:rFonts w:ascii="Times New Roman" w:hAnsi="Times New Roman" w:cs="Times New Roman"/>
          <w:sz w:val="28"/>
          <w:szCs w:val="28"/>
        </w:rPr>
        <w:t xml:space="preserve"> и даты награждения 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8. Домашний адрес 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9. Общий стаж работы 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Стаж работы в отрасли ______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</w:t>
      </w:r>
    </w:p>
    <w:p w:rsidR="00937321" w:rsidRPr="00131497" w:rsidRDefault="009B0353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937321" w:rsidRPr="00131497">
        <w:rPr>
          <w:rFonts w:ascii="Times New Roman" w:hAnsi="Times New Roman" w:cs="Times New Roman"/>
          <w:sz w:val="24"/>
          <w:szCs w:val="24"/>
        </w:rPr>
        <w:t>(если работа в отрасли имеет отношение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937321" w:rsidRPr="00131497">
        <w:rPr>
          <w:rFonts w:ascii="Times New Roman" w:hAnsi="Times New Roman" w:cs="Times New Roman"/>
          <w:sz w:val="24"/>
          <w:szCs w:val="24"/>
        </w:rPr>
        <w:t>к награде)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Стаж работы в организации 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937321" w:rsidRPr="00131497" w:rsidRDefault="009B0353" w:rsidP="00FE3583">
      <w:pPr>
        <w:pStyle w:val="ConsPlusNonformat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937321" w:rsidRPr="00131497">
        <w:rPr>
          <w:rFonts w:ascii="Times New Roman" w:hAnsi="Times New Roman" w:cs="Times New Roman"/>
          <w:sz w:val="24"/>
          <w:szCs w:val="24"/>
        </w:rPr>
        <w:t>(если о награждении ходатайствует</w:t>
      </w:r>
      <w:r w:rsidR="00937321">
        <w:rPr>
          <w:rFonts w:ascii="Times New Roman" w:hAnsi="Times New Roman" w:cs="Times New Roman"/>
          <w:sz w:val="24"/>
          <w:szCs w:val="24"/>
        </w:rPr>
        <w:t xml:space="preserve"> </w:t>
      </w:r>
      <w:r w:rsidR="00937321" w:rsidRPr="00131497">
        <w:rPr>
          <w:rFonts w:ascii="Times New Roman" w:hAnsi="Times New Roman" w:cs="Times New Roman"/>
          <w:sz w:val="24"/>
          <w:szCs w:val="24"/>
        </w:rPr>
        <w:t>организация</w:t>
      </w:r>
      <w:r w:rsidR="00937321" w:rsidRPr="00131497">
        <w:rPr>
          <w:rFonts w:ascii="Times New Roman" w:hAnsi="Times New Roman" w:cs="Times New Roman"/>
          <w:sz w:val="28"/>
          <w:szCs w:val="28"/>
        </w:rPr>
        <w:t>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10. Трудовая деятельность (включая учебу в высших и средних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497">
        <w:rPr>
          <w:rFonts w:ascii="Times New Roman" w:hAnsi="Times New Roman" w:cs="Times New Roman"/>
          <w:sz w:val="28"/>
          <w:szCs w:val="28"/>
        </w:rPr>
        <w:t>специальных учебных заведениях, военную службу)</w:t>
      </w:r>
    </w:p>
    <w:p w:rsidR="00937321" w:rsidRDefault="00937321" w:rsidP="00FE358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418"/>
        <w:gridCol w:w="1147"/>
        <w:gridCol w:w="3510"/>
        <w:gridCol w:w="3423"/>
      </w:tblGrid>
      <w:tr w:rsidR="00937321" w:rsidTr="009B0353">
        <w:trPr>
          <w:cantSplit/>
          <w:trHeight w:val="240"/>
        </w:trPr>
        <w:tc>
          <w:tcPr>
            <w:tcW w:w="256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Месяц и год    </w:t>
            </w:r>
          </w:p>
        </w:tc>
        <w:tc>
          <w:tcPr>
            <w:tcW w:w="351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с указанием  орган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зации, министерства</w:t>
            </w:r>
            <w:r w:rsidR="009B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(ведомс</w:t>
            </w:r>
            <w:r w:rsidR="007B0BA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ва)       </w:t>
            </w:r>
          </w:p>
        </w:tc>
        <w:tc>
          <w:tcPr>
            <w:tcW w:w="342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организ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ции,</w:t>
            </w:r>
            <w:r w:rsidR="009B03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министерства (ведомства)  </w:t>
            </w:r>
          </w:p>
        </w:tc>
      </w:tr>
      <w:tr w:rsidR="00937321" w:rsidTr="007B0BA5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ния </w:t>
            </w: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Ухода</w:t>
            </w:r>
          </w:p>
        </w:tc>
        <w:tc>
          <w:tcPr>
            <w:tcW w:w="351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37321" w:rsidTr="007B0BA5">
        <w:trPr>
          <w:cantSplit/>
          <w:trHeight w:val="240"/>
        </w:trPr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37321" w:rsidRDefault="00937321" w:rsidP="00FE3583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37321" w:rsidRDefault="00937321" w:rsidP="00FE3583">
      <w:pPr>
        <w:autoSpaceDE w:val="0"/>
        <w:autoSpaceDN w:val="0"/>
        <w:adjustRightInd w:val="0"/>
        <w:jc w:val="both"/>
      </w:pPr>
    </w:p>
    <w:p w:rsidR="00937321" w:rsidRPr="00131497" w:rsidRDefault="00937321" w:rsidP="00FE3583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 xml:space="preserve">11. Характеристика с указанием конкретных заслуг </w:t>
      </w:r>
      <w:proofErr w:type="gramStart"/>
      <w:r w:rsidRPr="00131497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131497">
        <w:rPr>
          <w:rFonts w:ascii="Times New Roman" w:hAnsi="Times New Roman" w:cs="Times New Roman"/>
          <w:sz w:val="28"/>
          <w:szCs w:val="28"/>
        </w:rPr>
        <w:t xml:space="preserve">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31497">
        <w:rPr>
          <w:rFonts w:ascii="Times New Roman" w:hAnsi="Times New Roman" w:cs="Times New Roman"/>
          <w:sz w:val="28"/>
          <w:szCs w:val="28"/>
        </w:rPr>
        <w:t>н</w:t>
      </w:r>
      <w:r w:rsidRPr="00131497">
        <w:rPr>
          <w:rFonts w:ascii="Times New Roman" w:hAnsi="Times New Roman" w:cs="Times New Roman"/>
          <w:sz w:val="28"/>
          <w:szCs w:val="28"/>
        </w:rPr>
        <w:t>а</w:t>
      </w:r>
      <w:r w:rsidRPr="00131497">
        <w:rPr>
          <w:rFonts w:ascii="Times New Roman" w:hAnsi="Times New Roman" w:cs="Times New Roman"/>
          <w:sz w:val="28"/>
          <w:szCs w:val="28"/>
        </w:rPr>
        <w:t>граждению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12. Кандидатура рекомендована 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131497">
        <w:rPr>
          <w:rFonts w:ascii="Times New Roman" w:hAnsi="Times New Roman" w:cs="Times New Roman"/>
          <w:sz w:val="28"/>
          <w:szCs w:val="28"/>
        </w:rPr>
        <w:t>_______________________________</w:t>
      </w:r>
    </w:p>
    <w:p w:rsidR="00937321" w:rsidRPr="00131497" w:rsidRDefault="00937321" w:rsidP="00FE3583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(наименование должности, органа,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31497">
        <w:rPr>
          <w:rFonts w:ascii="Times New Roman" w:hAnsi="Times New Roman" w:cs="Times New Roman"/>
          <w:sz w:val="24"/>
          <w:szCs w:val="24"/>
        </w:rPr>
        <w:t>организации)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Руководитель 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31497">
        <w:rPr>
          <w:rFonts w:ascii="Times New Roman" w:hAnsi="Times New Roman" w:cs="Times New Roman"/>
          <w:sz w:val="24"/>
          <w:szCs w:val="24"/>
        </w:rPr>
        <w:t xml:space="preserve">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8"/>
          <w:szCs w:val="28"/>
        </w:rPr>
        <w:t>_________________________________________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Pr="00131497">
        <w:rPr>
          <w:rFonts w:ascii="Times New Roman" w:hAnsi="Times New Roman" w:cs="Times New Roman"/>
          <w:sz w:val="24"/>
          <w:szCs w:val="24"/>
        </w:rPr>
        <w:t>(подпись)</w:t>
      </w:r>
    </w:p>
    <w:p w:rsidR="00937321" w:rsidRPr="00131497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37321" w:rsidRDefault="00937321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31497">
        <w:rPr>
          <w:rFonts w:ascii="Times New Roman" w:hAnsi="Times New Roman" w:cs="Times New Roman"/>
          <w:sz w:val="24"/>
          <w:szCs w:val="24"/>
        </w:rPr>
        <w:t>М.П.</w:t>
      </w:r>
      <w:r w:rsidRPr="00131497">
        <w:rPr>
          <w:rFonts w:ascii="Times New Roman" w:hAnsi="Times New Roman" w:cs="Times New Roman"/>
          <w:sz w:val="28"/>
          <w:szCs w:val="28"/>
        </w:rPr>
        <w:t xml:space="preserve">             "____" _________________</w:t>
      </w: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FE3583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9B0353" w:rsidRDefault="009B0353" w:rsidP="009B0353">
      <w:pPr>
        <w:pStyle w:val="ConsPlusNonformat"/>
        <w:widowControl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3</w:t>
      </w:r>
    </w:p>
    <w:p w:rsidR="009B0353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7B0BA5" w:rsidRDefault="007B0BA5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СОГЛАСИЕ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обработку персональных данных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Я,__________________________________________________________________,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(Фамилия, Имя, Отчество)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проживающий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(</w:t>
      </w:r>
      <w:proofErr w:type="spellStart"/>
      <w:r>
        <w:rPr>
          <w:rFonts w:ascii="Times New Roman" w:hAnsi="Times New Roman" w:cs="Times New Roman"/>
          <w:sz w:val="27"/>
          <w:szCs w:val="27"/>
        </w:rPr>
        <w:t>ая</w:t>
      </w:r>
      <w:proofErr w:type="spellEnd"/>
      <w:r>
        <w:rPr>
          <w:rFonts w:ascii="Times New Roman" w:hAnsi="Times New Roman" w:cs="Times New Roman"/>
          <w:sz w:val="27"/>
          <w:szCs w:val="27"/>
        </w:rPr>
        <w:t>) по адресу:___________________________________________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________________________________________________________________,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паспорт серия ________ № _____________, выдан _________________________</w:t>
      </w:r>
    </w:p>
    <w:p w:rsidR="00F42A16" w:rsidRDefault="00F42A16" w:rsidP="00F42A16">
      <w:pPr>
        <w:pStyle w:val="ConsPlusNonformat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____________________________________________________________________,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даю согласие на автоматизированную, а также без использования средств авт</w:t>
      </w:r>
      <w:r>
        <w:rPr>
          <w:rFonts w:ascii="Times New Roman" w:hAnsi="Times New Roman" w:cs="Times New Roman"/>
          <w:sz w:val="27"/>
          <w:szCs w:val="27"/>
        </w:rPr>
        <w:t>о</w:t>
      </w:r>
      <w:r>
        <w:rPr>
          <w:rFonts w:ascii="Times New Roman" w:hAnsi="Times New Roman" w:cs="Times New Roman"/>
          <w:sz w:val="27"/>
          <w:szCs w:val="27"/>
        </w:rPr>
        <w:t>матизации, обработку (включая сбор, запись, систематизацию, накопление,</w:t>
      </w:r>
      <w:proofErr w:type="gramEnd"/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>
        <w:rPr>
          <w:rFonts w:ascii="Times New Roman" w:hAnsi="Times New Roman" w:cs="Times New Roman"/>
          <w:sz w:val="27"/>
          <w:szCs w:val="27"/>
        </w:rPr>
        <w:t>хранение, уточнение (обновление, изменение), извлечение, использование, п</w:t>
      </w:r>
      <w:r>
        <w:rPr>
          <w:rFonts w:ascii="Times New Roman" w:hAnsi="Times New Roman" w:cs="Times New Roman"/>
          <w:sz w:val="27"/>
          <w:szCs w:val="27"/>
        </w:rPr>
        <w:t>е</w:t>
      </w:r>
      <w:r>
        <w:rPr>
          <w:rFonts w:ascii="Times New Roman" w:hAnsi="Times New Roman" w:cs="Times New Roman"/>
          <w:sz w:val="27"/>
          <w:szCs w:val="27"/>
        </w:rPr>
        <w:t>редачу (распространение, предоставление, доступ), обезличивание, блокиров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ние, удаление, уничтожение персональных данных) в администрации города Алейска Алтайского края моих персональных данных (фамилия, имя, отчество, адрес, паспортные данные и другие персональные данные) в объеме, содерж</w:t>
      </w:r>
      <w:r>
        <w:rPr>
          <w:rFonts w:ascii="Times New Roman" w:hAnsi="Times New Roman" w:cs="Times New Roman"/>
          <w:sz w:val="27"/>
          <w:szCs w:val="27"/>
        </w:rPr>
        <w:t>а</w:t>
      </w:r>
      <w:r>
        <w:rPr>
          <w:rFonts w:ascii="Times New Roman" w:hAnsi="Times New Roman" w:cs="Times New Roman"/>
          <w:sz w:val="27"/>
          <w:szCs w:val="27"/>
        </w:rPr>
        <w:t>щемся в представляемых документах, необходимых для подготовки наградных документов для представления к награждению наградой</w:t>
      </w:r>
      <w:proofErr w:type="gramEnd"/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____________________________________________________________________</w:t>
      </w:r>
    </w:p>
    <w:p w:rsidR="00F42A16" w:rsidRDefault="00F42A16" w:rsidP="00F42A16">
      <w:pPr>
        <w:pStyle w:val="ConsPlusNonformat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(вид награды полностью)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27"/>
          <w:szCs w:val="27"/>
        </w:rPr>
        <w:t>____________________________________________________в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течение пяти лет.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Pr="00F42A16" w:rsidRDefault="00F42A16" w:rsidP="00F42A16">
      <w:pPr>
        <w:jc w:val="both"/>
        <w:rPr>
          <w:sz w:val="27"/>
          <w:szCs w:val="27"/>
        </w:rPr>
      </w:pPr>
      <w:r w:rsidRPr="00F42A16">
        <w:rPr>
          <w:rFonts w:ascii="Courier New" w:hAnsi="Courier New" w:cs="Courier New"/>
          <w:sz w:val="27"/>
          <w:szCs w:val="27"/>
        </w:rPr>
        <w:t xml:space="preserve">    </w:t>
      </w:r>
      <w:r w:rsidRPr="00F42A16">
        <w:rPr>
          <w:sz w:val="27"/>
          <w:szCs w:val="27"/>
        </w:rPr>
        <w:t xml:space="preserve">Отзыв   настоящего согласия  в  случаях,  предусмотренных  Федеральным законом  от  27.07.2006 № 152-ФЗ «О персональных данных», осуществляется на основании письменного заявления, поданного в </w:t>
      </w:r>
      <w:r w:rsidR="002071BC">
        <w:rPr>
          <w:sz w:val="27"/>
          <w:szCs w:val="27"/>
        </w:rPr>
        <w:t>администрацию города Алейска</w:t>
      </w:r>
      <w:r w:rsidRPr="00F42A16">
        <w:rPr>
          <w:sz w:val="27"/>
          <w:szCs w:val="27"/>
        </w:rPr>
        <w:t xml:space="preserve"> Алтайского края.</w:t>
      </w: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</w:p>
    <w:p w:rsidR="00F42A16" w:rsidRDefault="00F42A16" w:rsidP="00F42A16">
      <w:pPr>
        <w:pStyle w:val="ConsPlusNonformat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Дата «_____» </w:t>
      </w:r>
      <w:proofErr w:type="spellStart"/>
      <w:r>
        <w:rPr>
          <w:rFonts w:ascii="Times New Roman" w:hAnsi="Times New Roman" w:cs="Times New Roman"/>
          <w:sz w:val="27"/>
          <w:szCs w:val="27"/>
        </w:rPr>
        <w:t>_____________</w:t>
      </w:r>
      <w:proofErr w:type="gramStart"/>
      <w:r>
        <w:rPr>
          <w:rFonts w:ascii="Times New Roman" w:hAnsi="Times New Roman" w:cs="Times New Roman"/>
          <w:sz w:val="27"/>
          <w:szCs w:val="27"/>
        </w:rPr>
        <w:t>г</w:t>
      </w:r>
      <w:proofErr w:type="spellEnd"/>
      <w:proofErr w:type="gramEnd"/>
      <w:r>
        <w:rPr>
          <w:rFonts w:ascii="Times New Roman" w:hAnsi="Times New Roman" w:cs="Times New Roman"/>
          <w:sz w:val="27"/>
          <w:szCs w:val="27"/>
        </w:rPr>
        <w:t>.   _____________    _________________________</w:t>
      </w:r>
    </w:p>
    <w:p w:rsidR="00F42A16" w:rsidRDefault="00F42A16" w:rsidP="00F42A16">
      <w:pPr>
        <w:pStyle w:val="ConsPlusNonformat"/>
        <w:jc w:val="both"/>
        <w:rPr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                                                    (подпись)                    (расшифровка подписи)</w:t>
      </w:r>
    </w:p>
    <w:p w:rsidR="00F42A16" w:rsidRDefault="00F42A16" w:rsidP="00F42A16">
      <w:pPr>
        <w:jc w:val="both"/>
        <w:rPr>
          <w:sz w:val="28"/>
          <w:szCs w:val="28"/>
        </w:rPr>
      </w:pPr>
    </w:p>
    <w:p w:rsidR="00F42A16" w:rsidRDefault="00F42A16" w:rsidP="00F42A16">
      <w:pPr>
        <w:jc w:val="both"/>
        <w:rPr>
          <w:bCs/>
          <w:sz w:val="28"/>
          <w:szCs w:val="28"/>
        </w:rPr>
      </w:pPr>
    </w:p>
    <w:p w:rsidR="00F42A16" w:rsidRDefault="00F42A16" w:rsidP="00F42A16">
      <w:pPr>
        <w:jc w:val="both"/>
        <w:rPr>
          <w:bCs/>
          <w:sz w:val="28"/>
          <w:szCs w:val="28"/>
        </w:rPr>
      </w:pPr>
    </w:p>
    <w:p w:rsidR="009B0353" w:rsidRPr="00131497" w:rsidRDefault="009B0353" w:rsidP="0093732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sectPr w:rsidR="009B0353" w:rsidRPr="00131497" w:rsidSect="008F3438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E0601E"/>
    <w:multiLevelType w:val="multilevel"/>
    <w:tmpl w:val="3F005D20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56A42AF1"/>
    <w:multiLevelType w:val="hybridMultilevel"/>
    <w:tmpl w:val="B62A13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A93A85"/>
    <w:multiLevelType w:val="multilevel"/>
    <w:tmpl w:val="217A85A8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"/>
      <w:lvlJc w:val="left"/>
      <w:pPr>
        <w:ind w:left="2134" w:hanging="14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08" w:hanging="142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682" w:hanging="142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956" w:hanging="142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51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5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787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08"/>
  <w:autoHyphenation/>
  <w:hyphenationZone w:val="357"/>
  <w:drawingGridHorizontalSpacing w:val="120"/>
  <w:displayHorizontalDrawingGridEvery w:val="2"/>
  <w:noPunctuationKerning/>
  <w:characterSpacingControl w:val="doNotCompress"/>
  <w:compat/>
  <w:rsids>
    <w:rsidRoot w:val="0013632A"/>
    <w:rsid w:val="00000D94"/>
    <w:rsid w:val="00001FF6"/>
    <w:rsid w:val="0000418E"/>
    <w:rsid w:val="00005D60"/>
    <w:rsid w:val="00010767"/>
    <w:rsid w:val="00013CBA"/>
    <w:rsid w:val="00015482"/>
    <w:rsid w:val="00017053"/>
    <w:rsid w:val="000400A4"/>
    <w:rsid w:val="00041EAB"/>
    <w:rsid w:val="000477B6"/>
    <w:rsid w:val="00051A1C"/>
    <w:rsid w:val="000542D9"/>
    <w:rsid w:val="0006067C"/>
    <w:rsid w:val="0006214D"/>
    <w:rsid w:val="00067889"/>
    <w:rsid w:val="000705D3"/>
    <w:rsid w:val="00080C93"/>
    <w:rsid w:val="00082083"/>
    <w:rsid w:val="00083E71"/>
    <w:rsid w:val="00084D03"/>
    <w:rsid w:val="000D0A6F"/>
    <w:rsid w:val="000D48A9"/>
    <w:rsid w:val="000D56EC"/>
    <w:rsid w:val="000E6006"/>
    <w:rsid w:val="00100345"/>
    <w:rsid w:val="00115DA6"/>
    <w:rsid w:val="00120B83"/>
    <w:rsid w:val="00131492"/>
    <w:rsid w:val="00131843"/>
    <w:rsid w:val="0013254F"/>
    <w:rsid w:val="0013632A"/>
    <w:rsid w:val="001403F2"/>
    <w:rsid w:val="00140DD9"/>
    <w:rsid w:val="00151E1C"/>
    <w:rsid w:val="00170F9C"/>
    <w:rsid w:val="00176C3B"/>
    <w:rsid w:val="001A3357"/>
    <w:rsid w:val="001B0334"/>
    <w:rsid w:val="001B7DDF"/>
    <w:rsid w:val="001C5250"/>
    <w:rsid w:val="001C55FF"/>
    <w:rsid w:val="001C6A99"/>
    <w:rsid w:val="001D17BA"/>
    <w:rsid w:val="001D50D0"/>
    <w:rsid w:val="001D5256"/>
    <w:rsid w:val="001D6767"/>
    <w:rsid w:val="001F058A"/>
    <w:rsid w:val="001F15B0"/>
    <w:rsid w:val="001F18A1"/>
    <w:rsid w:val="001F2450"/>
    <w:rsid w:val="00202213"/>
    <w:rsid w:val="00204C00"/>
    <w:rsid w:val="00205627"/>
    <w:rsid w:val="002071BC"/>
    <w:rsid w:val="002135A4"/>
    <w:rsid w:val="00217FF0"/>
    <w:rsid w:val="00224401"/>
    <w:rsid w:val="00225504"/>
    <w:rsid w:val="00235BF2"/>
    <w:rsid w:val="00245B9C"/>
    <w:rsid w:val="00255FBE"/>
    <w:rsid w:val="00257F80"/>
    <w:rsid w:val="002645F7"/>
    <w:rsid w:val="00266531"/>
    <w:rsid w:val="002755B1"/>
    <w:rsid w:val="00286BC2"/>
    <w:rsid w:val="00294442"/>
    <w:rsid w:val="00294FA9"/>
    <w:rsid w:val="002958B9"/>
    <w:rsid w:val="002E148F"/>
    <w:rsid w:val="002F239A"/>
    <w:rsid w:val="00305878"/>
    <w:rsid w:val="0031001A"/>
    <w:rsid w:val="00325C93"/>
    <w:rsid w:val="003410F7"/>
    <w:rsid w:val="003530F8"/>
    <w:rsid w:val="00367E5E"/>
    <w:rsid w:val="00373A4E"/>
    <w:rsid w:val="00374F62"/>
    <w:rsid w:val="0038295C"/>
    <w:rsid w:val="00384F25"/>
    <w:rsid w:val="00385BDA"/>
    <w:rsid w:val="0038665E"/>
    <w:rsid w:val="00391B11"/>
    <w:rsid w:val="00393C03"/>
    <w:rsid w:val="003A1B3F"/>
    <w:rsid w:val="003B06EE"/>
    <w:rsid w:val="003B357D"/>
    <w:rsid w:val="003B57E3"/>
    <w:rsid w:val="003B6E66"/>
    <w:rsid w:val="003C216B"/>
    <w:rsid w:val="003D3345"/>
    <w:rsid w:val="003D4BE5"/>
    <w:rsid w:val="003E6506"/>
    <w:rsid w:val="003E6614"/>
    <w:rsid w:val="003F5A38"/>
    <w:rsid w:val="003F7337"/>
    <w:rsid w:val="00412A23"/>
    <w:rsid w:val="0041661F"/>
    <w:rsid w:val="004178E9"/>
    <w:rsid w:val="00421C7D"/>
    <w:rsid w:val="00432CC7"/>
    <w:rsid w:val="00433127"/>
    <w:rsid w:val="00433FBF"/>
    <w:rsid w:val="004406F2"/>
    <w:rsid w:val="00447BB1"/>
    <w:rsid w:val="00451626"/>
    <w:rsid w:val="00462AF2"/>
    <w:rsid w:val="00473452"/>
    <w:rsid w:val="0047470A"/>
    <w:rsid w:val="004765A2"/>
    <w:rsid w:val="00487F99"/>
    <w:rsid w:val="0049250F"/>
    <w:rsid w:val="00493DD5"/>
    <w:rsid w:val="00497D86"/>
    <w:rsid w:val="004A3E9C"/>
    <w:rsid w:val="004A70F8"/>
    <w:rsid w:val="004C030E"/>
    <w:rsid w:val="004D4581"/>
    <w:rsid w:val="004E295F"/>
    <w:rsid w:val="004F2169"/>
    <w:rsid w:val="00506471"/>
    <w:rsid w:val="005132E4"/>
    <w:rsid w:val="005153CA"/>
    <w:rsid w:val="00515BC0"/>
    <w:rsid w:val="00521E06"/>
    <w:rsid w:val="00522CE8"/>
    <w:rsid w:val="0052778C"/>
    <w:rsid w:val="00533121"/>
    <w:rsid w:val="00547DEA"/>
    <w:rsid w:val="00550275"/>
    <w:rsid w:val="00551768"/>
    <w:rsid w:val="005519E3"/>
    <w:rsid w:val="005526FE"/>
    <w:rsid w:val="005632D0"/>
    <w:rsid w:val="00564667"/>
    <w:rsid w:val="00593A64"/>
    <w:rsid w:val="005A2D7D"/>
    <w:rsid w:val="005B4F0A"/>
    <w:rsid w:val="005C2964"/>
    <w:rsid w:val="005C3BE0"/>
    <w:rsid w:val="006037CF"/>
    <w:rsid w:val="0060674A"/>
    <w:rsid w:val="00613BB6"/>
    <w:rsid w:val="00616516"/>
    <w:rsid w:val="00623E0A"/>
    <w:rsid w:val="00624A38"/>
    <w:rsid w:val="0063057C"/>
    <w:rsid w:val="00655064"/>
    <w:rsid w:val="006733CE"/>
    <w:rsid w:val="00676CC8"/>
    <w:rsid w:val="00677981"/>
    <w:rsid w:val="00685979"/>
    <w:rsid w:val="006867B7"/>
    <w:rsid w:val="00686A0A"/>
    <w:rsid w:val="00687408"/>
    <w:rsid w:val="006901C0"/>
    <w:rsid w:val="0069704F"/>
    <w:rsid w:val="006974DD"/>
    <w:rsid w:val="006A5937"/>
    <w:rsid w:val="006D06B0"/>
    <w:rsid w:val="006D0ABD"/>
    <w:rsid w:val="006E6B89"/>
    <w:rsid w:val="006F29F3"/>
    <w:rsid w:val="00713E7B"/>
    <w:rsid w:val="007148A2"/>
    <w:rsid w:val="00717949"/>
    <w:rsid w:val="007200CD"/>
    <w:rsid w:val="0073468B"/>
    <w:rsid w:val="00734813"/>
    <w:rsid w:val="007354C2"/>
    <w:rsid w:val="007376B0"/>
    <w:rsid w:val="007522B8"/>
    <w:rsid w:val="00752CA0"/>
    <w:rsid w:val="00777421"/>
    <w:rsid w:val="00780C92"/>
    <w:rsid w:val="00781A99"/>
    <w:rsid w:val="00786281"/>
    <w:rsid w:val="007B0BA5"/>
    <w:rsid w:val="007B2752"/>
    <w:rsid w:val="007B57F1"/>
    <w:rsid w:val="007D79DC"/>
    <w:rsid w:val="007E40D1"/>
    <w:rsid w:val="00801540"/>
    <w:rsid w:val="0080602F"/>
    <w:rsid w:val="0081648D"/>
    <w:rsid w:val="00846990"/>
    <w:rsid w:val="00850857"/>
    <w:rsid w:val="00850AFA"/>
    <w:rsid w:val="00853383"/>
    <w:rsid w:val="00853D3D"/>
    <w:rsid w:val="0086509C"/>
    <w:rsid w:val="00882B33"/>
    <w:rsid w:val="00887F35"/>
    <w:rsid w:val="008A0FA5"/>
    <w:rsid w:val="008A27B8"/>
    <w:rsid w:val="008A5827"/>
    <w:rsid w:val="008C044B"/>
    <w:rsid w:val="008C13C6"/>
    <w:rsid w:val="008D2DE1"/>
    <w:rsid w:val="008D4B5E"/>
    <w:rsid w:val="008D5473"/>
    <w:rsid w:val="008E051A"/>
    <w:rsid w:val="008E1DD0"/>
    <w:rsid w:val="008E699B"/>
    <w:rsid w:val="008E724A"/>
    <w:rsid w:val="008E777A"/>
    <w:rsid w:val="008F3438"/>
    <w:rsid w:val="00903E89"/>
    <w:rsid w:val="00907E15"/>
    <w:rsid w:val="00914886"/>
    <w:rsid w:val="00931C1C"/>
    <w:rsid w:val="00936248"/>
    <w:rsid w:val="00937321"/>
    <w:rsid w:val="009403A5"/>
    <w:rsid w:val="00940D52"/>
    <w:rsid w:val="009420B0"/>
    <w:rsid w:val="00955453"/>
    <w:rsid w:val="009617AA"/>
    <w:rsid w:val="00962FD8"/>
    <w:rsid w:val="0096452E"/>
    <w:rsid w:val="009653EF"/>
    <w:rsid w:val="009750C0"/>
    <w:rsid w:val="00977559"/>
    <w:rsid w:val="009832A9"/>
    <w:rsid w:val="009A4CB5"/>
    <w:rsid w:val="009A520E"/>
    <w:rsid w:val="009B0353"/>
    <w:rsid w:val="009B43E5"/>
    <w:rsid w:val="009C3EAC"/>
    <w:rsid w:val="009D608C"/>
    <w:rsid w:val="009D6E3E"/>
    <w:rsid w:val="009E423B"/>
    <w:rsid w:val="009E7FEF"/>
    <w:rsid w:val="00A06AE8"/>
    <w:rsid w:val="00A1001A"/>
    <w:rsid w:val="00A11907"/>
    <w:rsid w:val="00A23C04"/>
    <w:rsid w:val="00A25193"/>
    <w:rsid w:val="00A26AAD"/>
    <w:rsid w:val="00A45D87"/>
    <w:rsid w:val="00A47699"/>
    <w:rsid w:val="00A4774A"/>
    <w:rsid w:val="00A5134C"/>
    <w:rsid w:val="00A549FF"/>
    <w:rsid w:val="00A55DDB"/>
    <w:rsid w:val="00A56B1B"/>
    <w:rsid w:val="00A66F20"/>
    <w:rsid w:val="00A761C1"/>
    <w:rsid w:val="00A76AF3"/>
    <w:rsid w:val="00A83D60"/>
    <w:rsid w:val="00A920ED"/>
    <w:rsid w:val="00A94013"/>
    <w:rsid w:val="00AA2107"/>
    <w:rsid w:val="00AA45AF"/>
    <w:rsid w:val="00AA5334"/>
    <w:rsid w:val="00AB631F"/>
    <w:rsid w:val="00AC0A00"/>
    <w:rsid w:val="00AC2E6A"/>
    <w:rsid w:val="00AD12D1"/>
    <w:rsid w:val="00AD1A90"/>
    <w:rsid w:val="00AD76F7"/>
    <w:rsid w:val="00AE0E89"/>
    <w:rsid w:val="00B02B23"/>
    <w:rsid w:val="00B0364F"/>
    <w:rsid w:val="00B06C3F"/>
    <w:rsid w:val="00B12160"/>
    <w:rsid w:val="00B14FF4"/>
    <w:rsid w:val="00B203CA"/>
    <w:rsid w:val="00B2338B"/>
    <w:rsid w:val="00B3190F"/>
    <w:rsid w:val="00B54D61"/>
    <w:rsid w:val="00B55CCF"/>
    <w:rsid w:val="00B60E5B"/>
    <w:rsid w:val="00B622DC"/>
    <w:rsid w:val="00B630E3"/>
    <w:rsid w:val="00B6536A"/>
    <w:rsid w:val="00B70488"/>
    <w:rsid w:val="00B708E3"/>
    <w:rsid w:val="00B74FC5"/>
    <w:rsid w:val="00B75B00"/>
    <w:rsid w:val="00B82879"/>
    <w:rsid w:val="00B87206"/>
    <w:rsid w:val="00B91C6F"/>
    <w:rsid w:val="00B92672"/>
    <w:rsid w:val="00B96AD1"/>
    <w:rsid w:val="00B97D7F"/>
    <w:rsid w:val="00BA0356"/>
    <w:rsid w:val="00BA6107"/>
    <w:rsid w:val="00BD0FA1"/>
    <w:rsid w:val="00BD182D"/>
    <w:rsid w:val="00BD224D"/>
    <w:rsid w:val="00BE09B5"/>
    <w:rsid w:val="00BE397E"/>
    <w:rsid w:val="00BF164C"/>
    <w:rsid w:val="00C02302"/>
    <w:rsid w:val="00C03BF3"/>
    <w:rsid w:val="00C167C9"/>
    <w:rsid w:val="00C2596A"/>
    <w:rsid w:val="00C26AD1"/>
    <w:rsid w:val="00C330EC"/>
    <w:rsid w:val="00C339F5"/>
    <w:rsid w:val="00C33BA9"/>
    <w:rsid w:val="00C33F2D"/>
    <w:rsid w:val="00C4009E"/>
    <w:rsid w:val="00C602E5"/>
    <w:rsid w:val="00C77509"/>
    <w:rsid w:val="00C819DB"/>
    <w:rsid w:val="00C836DD"/>
    <w:rsid w:val="00C9077F"/>
    <w:rsid w:val="00C94168"/>
    <w:rsid w:val="00CA0BBB"/>
    <w:rsid w:val="00CB63D7"/>
    <w:rsid w:val="00CB64FF"/>
    <w:rsid w:val="00CC5E0A"/>
    <w:rsid w:val="00CD71F4"/>
    <w:rsid w:val="00CE06ED"/>
    <w:rsid w:val="00CE1D79"/>
    <w:rsid w:val="00CE24C1"/>
    <w:rsid w:val="00CE26C4"/>
    <w:rsid w:val="00CE440C"/>
    <w:rsid w:val="00CE4E84"/>
    <w:rsid w:val="00CE5B94"/>
    <w:rsid w:val="00CF0526"/>
    <w:rsid w:val="00CF51E6"/>
    <w:rsid w:val="00D012A2"/>
    <w:rsid w:val="00D0294F"/>
    <w:rsid w:val="00D05C09"/>
    <w:rsid w:val="00D164CA"/>
    <w:rsid w:val="00D16DFC"/>
    <w:rsid w:val="00D21BDD"/>
    <w:rsid w:val="00D2338A"/>
    <w:rsid w:val="00D240C0"/>
    <w:rsid w:val="00D25FC0"/>
    <w:rsid w:val="00D470B3"/>
    <w:rsid w:val="00D53ED9"/>
    <w:rsid w:val="00D54FE8"/>
    <w:rsid w:val="00D669B9"/>
    <w:rsid w:val="00D71796"/>
    <w:rsid w:val="00D7650E"/>
    <w:rsid w:val="00D76C66"/>
    <w:rsid w:val="00D95867"/>
    <w:rsid w:val="00D95CFF"/>
    <w:rsid w:val="00DA6529"/>
    <w:rsid w:val="00DA6571"/>
    <w:rsid w:val="00DC26C7"/>
    <w:rsid w:val="00DC3535"/>
    <w:rsid w:val="00DC6F81"/>
    <w:rsid w:val="00DD4051"/>
    <w:rsid w:val="00DE2916"/>
    <w:rsid w:val="00DE7326"/>
    <w:rsid w:val="00DF0DDC"/>
    <w:rsid w:val="00DF5DA2"/>
    <w:rsid w:val="00E01EFF"/>
    <w:rsid w:val="00E03E5F"/>
    <w:rsid w:val="00E115E7"/>
    <w:rsid w:val="00E11BE7"/>
    <w:rsid w:val="00E17F3F"/>
    <w:rsid w:val="00E2035F"/>
    <w:rsid w:val="00E20CDD"/>
    <w:rsid w:val="00E21AE1"/>
    <w:rsid w:val="00E220D5"/>
    <w:rsid w:val="00E23081"/>
    <w:rsid w:val="00E2463D"/>
    <w:rsid w:val="00E30089"/>
    <w:rsid w:val="00E34206"/>
    <w:rsid w:val="00E4005E"/>
    <w:rsid w:val="00E40EB2"/>
    <w:rsid w:val="00E45A0F"/>
    <w:rsid w:val="00E47621"/>
    <w:rsid w:val="00E53D74"/>
    <w:rsid w:val="00E5634B"/>
    <w:rsid w:val="00E6147A"/>
    <w:rsid w:val="00E6442A"/>
    <w:rsid w:val="00E7062B"/>
    <w:rsid w:val="00E720B7"/>
    <w:rsid w:val="00E72730"/>
    <w:rsid w:val="00E7682F"/>
    <w:rsid w:val="00E87755"/>
    <w:rsid w:val="00E97BF1"/>
    <w:rsid w:val="00EA074D"/>
    <w:rsid w:val="00EA49E6"/>
    <w:rsid w:val="00EA549B"/>
    <w:rsid w:val="00EB7851"/>
    <w:rsid w:val="00EB7FBD"/>
    <w:rsid w:val="00ED0EC0"/>
    <w:rsid w:val="00ED3E85"/>
    <w:rsid w:val="00ED5185"/>
    <w:rsid w:val="00F01242"/>
    <w:rsid w:val="00F130DE"/>
    <w:rsid w:val="00F141E3"/>
    <w:rsid w:val="00F17799"/>
    <w:rsid w:val="00F25AD6"/>
    <w:rsid w:val="00F27139"/>
    <w:rsid w:val="00F33567"/>
    <w:rsid w:val="00F33C89"/>
    <w:rsid w:val="00F35124"/>
    <w:rsid w:val="00F403FF"/>
    <w:rsid w:val="00F42A16"/>
    <w:rsid w:val="00F46E8F"/>
    <w:rsid w:val="00F61CE2"/>
    <w:rsid w:val="00F76E70"/>
    <w:rsid w:val="00F82CBC"/>
    <w:rsid w:val="00F878B3"/>
    <w:rsid w:val="00F92D9C"/>
    <w:rsid w:val="00FA05CF"/>
    <w:rsid w:val="00FA5821"/>
    <w:rsid w:val="00FA5EC1"/>
    <w:rsid w:val="00FA7D1D"/>
    <w:rsid w:val="00FB0D6A"/>
    <w:rsid w:val="00FB2189"/>
    <w:rsid w:val="00FB6EED"/>
    <w:rsid w:val="00FC4B4C"/>
    <w:rsid w:val="00FD7DF6"/>
    <w:rsid w:val="00FE1BE3"/>
    <w:rsid w:val="00FE3583"/>
    <w:rsid w:val="00FE7B36"/>
    <w:rsid w:val="00FF257F"/>
    <w:rsid w:val="00FF338E"/>
    <w:rsid w:val="00FF5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62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012A2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unhideWhenUsed/>
    <w:rsid w:val="00F46E8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F46E8F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D48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E17F3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Cell">
    <w:name w:val="ConsPlusCell"/>
    <w:rsid w:val="0093732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caption"/>
    <w:basedOn w:val="a"/>
    <w:qFormat/>
    <w:rsid w:val="009B0353"/>
    <w:pPr>
      <w:jc w:val="center"/>
    </w:pPr>
    <w:rPr>
      <w:szCs w:val="20"/>
    </w:rPr>
  </w:style>
  <w:style w:type="paragraph" w:styleId="a7">
    <w:name w:val="List Paragraph"/>
    <w:basedOn w:val="a"/>
    <w:uiPriority w:val="34"/>
    <w:qFormat/>
    <w:rsid w:val="009B0353"/>
    <w:pPr>
      <w:ind w:left="720"/>
      <w:contextualSpacing/>
      <w:jc w:val="both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897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9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DA25B4E37B07F8840884F7162C4D9CB3B38A6523F64FB37321ED5ABF90246667BF24B2D27C5B93FE738D197279M1bBM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66455D70488865F3AEEFDB2603B20C1747A9F09F7D2536A1285F6EBC563B6198001FD9EEEB7F1B9A448164FE806CB5CBD13C39057D1FAB70AE00F8z937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66455D70488865F3AEEFDB2603B20C1747A9F09F7D2536A1285F6EBC563B6198001FD9EEEB7F1B9A448164FE806CB5CBD13C39057D1FAB70AE00F8z937C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1A576-FABF-46CD-A7B8-6A53E0134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2525</Words>
  <Characters>14395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 о поощрении</vt:lpstr>
    </vt:vector>
  </TitlesOfParts>
  <Company>LP</Company>
  <LinksUpToDate>false</LinksUpToDate>
  <CharactersWithSpaces>16887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 о поощрении</dc:title>
  <dc:creator>Oksana</dc:creator>
  <cp:lastModifiedBy>Секретарь Адм</cp:lastModifiedBy>
  <cp:revision>3</cp:revision>
  <cp:lastPrinted>2021-10-11T07:49:00Z</cp:lastPrinted>
  <dcterms:created xsi:type="dcterms:W3CDTF">2022-08-16T09:16:00Z</dcterms:created>
  <dcterms:modified xsi:type="dcterms:W3CDTF">2022-11-02T08:45:00Z</dcterms:modified>
</cp:coreProperties>
</file>