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151"/>
        <w:gridCol w:w="2584"/>
        <w:gridCol w:w="2095"/>
        <w:gridCol w:w="2444"/>
      </w:tblGrid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51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8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09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244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1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Сюжетная дидактическая игра «Зайка и его семья»</w:t>
            </w:r>
          </w:p>
        </w:tc>
        <w:tc>
          <w:tcPr>
            <w:tcW w:w="258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5» г. Алейска</w:t>
            </w:r>
          </w:p>
        </w:tc>
        <w:tc>
          <w:tcPr>
            <w:tcW w:w="2095" w:type="dxa"/>
          </w:tcPr>
          <w:p w:rsidR="006B3C06" w:rsidRPr="0029204A" w:rsidRDefault="006B3C06" w:rsidP="000C6A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4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2 младшая группа, средняя группа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1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Беседа с детьми «Знакомство с правами человека на примере русских народных сказок, произведений</w:t>
            </w:r>
          </w:p>
        </w:tc>
        <w:tc>
          <w:tcPr>
            <w:tcW w:w="258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5» г. Алейска</w:t>
            </w:r>
          </w:p>
        </w:tc>
        <w:tc>
          <w:tcPr>
            <w:tcW w:w="2095" w:type="dxa"/>
          </w:tcPr>
          <w:p w:rsidR="006B3C06" w:rsidRPr="0029204A" w:rsidRDefault="006B3C06" w:rsidP="000C6A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44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Средняя, старшая, санаторная и логопедические группы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1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Беседа «Я и мое имя», «Я – гражданин России»</w:t>
            </w:r>
          </w:p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5» г. Алейска</w:t>
            </w:r>
          </w:p>
        </w:tc>
        <w:tc>
          <w:tcPr>
            <w:tcW w:w="2095" w:type="dxa"/>
          </w:tcPr>
          <w:p w:rsidR="006B3C06" w:rsidRPr="0029204A" w:rsidRDefault="006B3C06" w:rsidP="000C6A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44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 и логопедические группы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1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Беседа «Мои права и обязанности». Изготовление стенда по данной теме</w:t>
            </w:r>
          </w:p>
        </w:tc>
        <w:tc>
          <w:tcPr>
            <w:tcW w:w="258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5» г. Алейска</w:t>
            </w:r>
          </w:p>
        </w:tc>
        <w:tc>
          <w:tcPr>
            <w:tcW w:w="2095" w:type="dxa"/>
          </w:tcPr>
          <w:p w:rsidR="006B3C06" w:rsidRPr="0029204A" w:rsidRDefault="006B3C06" w:rsidP="000C6A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44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1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Игра - викторина «Я ребенок, я имею право»</w:t>
            </w:r>
          </w:p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5» г. Алейска</w:t>
            </w:r>
          </w:p>
        </w:tc>
        <w:tc>
          <w:tcPr>
            <w:tcW w:w="2095" w:type="dxa"/>
          </w:tcPr>
          <w:p w:rsidR="006B3C06" w:rsidRPr="0029204A" w:rsidRDefault="006B3C06" w:rsidP="000C6A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44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 группы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1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«Детский сад – островок дружбы»</w:t>
            </w:r>
          </w:p>
        </w:tc>
        <w:tc>
          <w:tcPr>
            <w:tcW w:w="258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5» г. Алейска</w:t>
            </w:r>
          </w:p>
        </w:tc>
        <w:tc>
          <w:tcPr>
            <w:tcW w:w="2095" w:type="dxa"/>
          </w:tcPr>
          <w:p w:rsidR="006B3C06" w:rsidRPr="0029204A" w:rsidRDefault="006B3C06" w:rsidP="000C6A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44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2 младшая группа, средние, санаторные и логопедические группы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1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ООД «Незнайка в гостях у дошколят»</w:t>
            </w:r>
          </w:p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5» г. Алейска</w:t>
            </w:r>
          </w:p>
        </w:tc>
        <w:tc>
          <w:tcPr>
            <w:tcW w:w="2095" w:type="dxa"/>
          </w:tcPr>
          <w:p w:rsidR="006B3C06" w:rsidRPr="0029204A" w:rsidRDefault="006B3C06" w:rsidP="000C6A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44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Старшая группа и логопедические группы</w:t>
            </w:r>
          </w:p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1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«Моя семья»</w:t>
            </w:r>
          </w:p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5» г. Алейска</w:t>
            </w:r>
          </w:p>
        </w:tc>
        <w:tc>
          <w:tcPr>
            <w:tcW w:w="2095" w:type="dxa"/>
          </w:tcPr>
          <w:p w:rsidR="006B3C06" w:rsidRPr="0029204A" w:rsidRDefault="006B3C06" w:rsidP="000C6A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44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1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«Мама для мамонтенка», «Смешарики. Азбука прав», серии мультфильма «Ну, погоди!»</w:t>
            </w:r>
          </w:p>
        </w:tc>
        <w:tc>
          <w:tcPr>
            <w:tcW w:w="258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5» г. Алейска</w:t>
            </w:r>
          </w:p>
        </w:tc>
        <w:tc>
          <w:tcPr>
            <w:tcW w:w="2095" w:type="dxa"/>
          </w:tcPr>
          <w:p w:rsidR="006B3C06" w:rsidRPr="0029204A" w:rsidRDefault="006B3C06" w:rsidP="000C6A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4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</w:tbl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5670"/>
        <w:gridCol w:w="2365"/>
        <w:gridCol w:w="2129"/>
        <w:gridCol w:w="2708"/>
      </w:tblGrid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 xml:space="preserve">Сюжетная – дидактическая игра «Мишка и его </w:t>
            </w:r>
            <w:r w:rsidRPr="00292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семья»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МБДОУ «Детский </w:t>
            </w:r>
            <w:r w:rsidRPr="00292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 № 8» г. Алейска</w:t>
            </w:r>
          </w:p>
        </w:tc>
        <w:tc>
          <w:tcPr>
            <w:tcW w:w="2129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708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r w:rsidRPr="00292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общеразвивающая группа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11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и совместное изготовление пособия «Права ребенка»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8» г. Алейска</w:t>
            </w:r>
          </w:p>
        </w:tc>
        <w:tc>
          <w:tcPr>
            <w:tcW w:w="2129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708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Старшая общеразвивающая группа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shd w:val="clear" w:color="auto" w:fill="auto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Беседа «Мои права и обязанности»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8» г. Алейска</w:t>
            </w:r>
          </w:p>
        </w:tc>
        <w:tc>
          <w:tcPr>
            <w:tcW w:w="2129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708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proofErr w:type="spellStart"/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группа+Логопедическая</w:t>
            </w:r>
            <w:proofErr w:type="spellEnd"/>
            <w:r w:rsidRPr="0029204A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Сюжетная игра «Доктор спешит к больному Мишке»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8» г. Алейска</w:t>
            </w:r>
          </w:p>
        </w:tc>
        <w:tc>
          <w:tcPr>
            <w:tcW w:w="2129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708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Младшая общеразвивающая группа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«Я и мое имя»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8» г. Алейска</w:t>
            </w:r>
          </w:p>
        </w:tc>
        <w:tc>
          <w:tcPr>
            <w:tcW w:w="2129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708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Старшая общеразвивающая группа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ООД «Дорога к здоровью»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МБДОУ «Детский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№ </w:t>
            </w: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8» г. Алейска</w:t>
            </w:r>
          </w:p>
        </w:tc>
        <w:tc>
          <w:tcPr>
            <w:tcW w:w="2129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708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proofErr w:type="spellStart"/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группа+Логопедическая</w:t>
            </w:r>
            <w:proofErr w:type="spellEnd"/>
            <w:r w:rsidRPr="0029204A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«Дружба, уважай права другого», сюжетно-ролевая игра «Детский сад»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8» г. Алейска</w:t>
            </w:r>
          </w:p>
        </w:tc>
        <w:tc>
          <w:tcPr>
            <w:tcW w:w="2129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708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Старшая общеразвивающая группа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29204A">
              <w:rPr>
                <w:rFonts w:ascii="Times New Roman" w:hAnsi="Times New Roman" w:cs="Times New Roman"/>
                <w:sz w:val="24"/>
                <w:szCs w:val="24"/>
              </w:rPr>
              <w:t xml:space="preserve"> ООД с использованием ИКТ «Маленьким детям большие права»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8» г. Алейска</w:t>
            </w:r>
          </w:p>
        </w:tc>
        <w:tc>
          <w:tcPr>
            <w:tcW w:w="2129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708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proofErr w:type="spellStart"/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группа+Логопедическая</w:t>
            </w:r>
            <w:proofErr w:type="spellEnd"/>
            <w:r w:rsidRPr="0029204A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 xml:space="preserve">Театр на </w:t>
            </w:r>
            <w:proofErr w:type="spellStart"/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29204A"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</w:t>
            </w:r>
          </w:p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8 г. Алейска</w:t>
            </w:r>
          </w:p>
        </w:tc>
        <w:tc>
          <w:tcPr>
            <w:tcW w:w="2129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708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Младшая общеразвивающая группа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ООД «Дом, в котором я расту»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8» г. Алейска</w:t>
            </w:r>
          </w:p>
        </w:tc>
        <w:tc>
          <w:tcPr>
            <w:tcW w:w="2129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708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Старшая общеразвивающая группа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«Моя семья».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</w:t>
            </w:r>
            <w:r w:rsidRPr="00292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 № 8» г. Алейска</w:t>
            </w:r>
          </w:p>
        </w:tc>
        <w:tc>
          <w:tcPr>
            <w:tcW w:w="2129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708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</w:t>
            </w:r>
            <w:r w:rsidRPr="00292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школе </w:t>
            </w:r>
            <w:proofErr w:type="spellStart"/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группа+Логопедическая</w:t>
            </w:r>
            <w:proofErr w:type="spellEnd"/>
            <w:r w:rsidRPr="0029204A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21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 мультфильма «Смешарики. Азбука прав».</w:t>
            </w:r>
          </w:p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Дидактическая игра «Читаем сказку - учим право»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8» г. Алейска</w:t>
            </w:r>
          </w:p>
        </w:tc>
        <w:tc>
          <w:tcPr>
            <w:tcW w:w="2129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708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Старшая общеразвивающая группа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Игра-викторина «Мои права»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8» г. Алейска</w:t>
            </w:r>
          </w:p>
        </w:tc>
        <w:tc>
          <w:tcPr>
            <w:tcW w:w="2129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708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proofErr w:type="spellStart"/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группа+Логопедическая</w:t>
            </w:r>
            <w:proofErr w:type="spellEnd"/>
            <w:r w:rsidRPr="0029204A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23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rFonts w:eastAsiaTheme="minorEastAsia"/>
              </w:rPr>
            </w:pPr>
            <w:r w:rsidRPr="0029204A">
              <w:rPr>
                <w:rFonts w:eastAsiaTheme="minorEastAsia"/>
              </w:rPr>
              <w:t>Беседы с детьми.</w:t>
            </w:r>
          </w:p>
          <w:p w:rsidR="006B3C06" w:rsidRPr="0029204A" w:rsidRDefault="006B3C06" w:rsidP="0029204A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rFonts w:eastAsiaTheme="minorEastAsia"/>
              </w:rPr>
            </w:pPr>
            <w:r w:rsidRPr="0029204A">
              <w:rPr>
                <w:rFonts w:eastAsiaTheme="minorEastAsia"/>
              </w:rPr>
              <w:t>- Знакомство с правами человека на примере любимых сказок, произведений (мультимедийная презентация)</w:t>
            </w:r>
          </w:p>
          <w:p w:rsidR="006B3C06" w:rsidRPr="0029204A" w:rsidRDefault="006B3C06" w:rsidP="0029204A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rFonts w:eastAsiaTheme="minorEastAsia"/>
              </w:rPr>
            </w:pPr>
            <w:r w:rsidRPr="0029204A">
              <w:rPr>
                <w:rFonts w:eastAsiaTheme="minorEastAsia"/>
              </w:rPr>
              <w:t>- «Я и мое имя»</w:t>
            </w:r>
          </w:p>
          <w:p w:rsidR="006B3C06" w:rsidRPr="0029204A" w:rsidRDefault="006B3C06" w:rsidP="0029204A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15» г. Алейска</w:t>
            </w:r>
          </w:p>
        </w:tc>
        <w:tc>
          <w:tcPr>
            <w:tcW w:w="2129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708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Средняя + вторая младшая</w:t>
            </w:r>
          </w:p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29204A">
              <w:rPr>
                <w:rFonts w:ascii="Times New Roman" w:hAnsi="Times New Roman" w:cs="Times New Roman"/>
                <w:sz w:val="24"/>
                <w:szCs w:val="24"/>
              </w:rPr>
              <w:t xml:space="preserve"> + подготовительная к школе гр.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Беседа - «Я – гражданин России»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15» г. Алейска</w:t>
            </w:r>
          </w:p>
        </w:tc>
        <w:tc>
          <w:tcPr>
            <w:tcW w:w="2129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708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29204A">
              <w:rPr>
                <w:rFonts w:ascii="Times New Roman" w:hAnsi="Times New Roman" w:cs="Times New Roman"/>
                <w:sz w:val="24"/>
                <w:szCs w:val="24"/>
              </w:rPr>
              <w:t xml:space="preserve"> + подготовительная к школе гр.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Сюжетная игра «Помоги маме»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15» г. Алейска</w:t>
            </w:r>
          </w:p>
        </w:tc>
        <w:tc>
          <w:tcPr>
            <w:tcW w:w="2129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708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Беседа «Дружба, уважай права другого», сюжетно-ролевая игра «Детский сад»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15» г. Алейска</w:t>
            </w:r>
          </w:p>
        </w:tc>
        <w:tc>
          <w:tcPr>
            <w:tcW w:w="2129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708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Средняя + вторая младшая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27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rFonts w:eastAsiaTheme="minorEastAsia"/>
              </w:rPr>
            </w:pPr>
            <w:r w:rsidRPr="0029204A">
              <w:rPr>
                <w:rFonts w:eastAsiaTheme="minorEastAsia"/>
              </w:rPr>
              <w:t xml:space="preserve">Совместная деятельность «О правах играя» </w:t>
            </w:r>
          </w:p>
          <w:p w:rsidR="006B3C06" w:rsidRPr="0029204A" w:rsidRDefault="006B3C06" w:rsidP="0029204A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rFonts w:eastAsiaTheme="minorEastAsia"/>
              </w:rPr>
            </w:pP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15» г. Алейска</w:t>
            </w:r>
          </w:p>
        </w:tc>
        <w:tc>
          <w:tcPr>
            <w:tcW w:w="2129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708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Средняя + вторая младшая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рисунков «Моя семья» 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15» г. Алейска</w:t>
            </w:r>
          </w:p>
        </w:tc>
        <w:tc>
          <w:tcPr>
            <w:tcW w:w="2129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708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29204A">
              <w:rPr>
                <w:rFonts w:ascii="Times New Roman" w:hAnsi="Times New Roman" w:cs="Times New Roman"/>
                <w:sz w:val="24"/>
                <w:szCs w:val="24"/>
              </w:rPr>
              <w:t xml:space="preserve"> + подготовительная к школе гр.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pStyle w:val="a4"/>
              <w:spacing w:before="0" w:beforeAutospacing="0" w:after="0" w:afterAutospacing="0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29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pStyle w:val="a4"/>
              <w:spacing w:before="0" w:beforeAutospacing="0" w:after="0" w:afterAutospacing="0"/>
              <w:contextualSpacing/>
            </w:pPr>
            <w:r w:rsidRPr="0029204A">
              <w:rPr>
                <w:rFonts w:eastAsiaTheme="minorEastAsia"/>
              </w:rPr>
              <w:t>Просмотр мультфильмов «Мама для мамонтенка», «Осторожно, обезьянки»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15» г. </w:t>
            </w:r>
            <w:r w:rsidRPr="00292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Алейска</w:t>
            </w:r>
          </w:p>
        </w:tc>
        <w:tc>
          <w:tcPr>
            <w:tcW w:w="2129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20.11.2024</w:t>
            </w:r>
          </w:p>
        </w:tc>
        <w:tc>
          <w:tcPr>
            <w:tcW w:w="2708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Средняя + вторая младшая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КВН «Знай свои права»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15» г. Алейска</w:t>
            </w:r>
          </w:p>
        </w:tc>
        <w:tc>
          <w:tcPr>
            <w:tcW w:w="2129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708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29204A">
              <w:rPr>
                <w:rFonts w:ascii="Times New Roman" w:hAnsi="Times New Roman" w:cs="Times New Roman"/>
                <w:sz w:val="24"/>
                <w:szCs w:val="24"/>
              </w:rPr>
              <w:t xml:space="preserve"> + подготовительная к школе гр.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Беседы с детьми:</w:t>
            </w:r>
          </w:p>
          <w:p w:rsidR="006B3C06" w:rsidRPr="0029204A" w:rsidRDefault="006B3C06" w:rsidP="0029204A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«Что такое права ребёнка», «Как дружить без ссоры»</w:t>
            </w:r>
          </w:p>
          <w:p w:rsidR="006B3C06" w:rsidRPr="0029204A" w:rsidRDefault="006B3C06" w:rsidP="0029204A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«У каждого есть имя», «Жизнь дана на добрые дела»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16» г. Алейска</w:t>
            </w:r>
          </w:p>
        </w:tc>
        <w:tc>
          <w:tcPr>
            <w:tcW w:w="2129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18-20.11.2024</w:t>
            </w:r>
          </w:p>
        </w:tc>
        <w:tc>
          <w:tcPr>
            <w:tcW w:w="2708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Старшая + логопедическая группы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Занятия по правовому просвещению детей:</w:t>
            </w:r>
          </w:p>
          <w:p w:rsidR="006B3C06" w:rsidRPr="0029204A" w:rsidRDefault="006B3C06" w:rsidP="0029204A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«Я – человек», «Я и мое имя», «Я – гражданин России»</w:t>
            </w:r>
          </w:p>
          <w:p w:rsidR="006B3C06" w:rsidRPr="0029204A" w:rsidRDefault="006B3C06" w:rsidP="0029204A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«Право ребенка на имя, отчество и фамилию»</w:t>
            </w:r>
          </w:p>
          <w:p w:rsidR="006B3C06" w:rsidRPr="0029204A" w:rsidRDefault="006B3C06" w:rsidP="0029204A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«Право ребенка жить и воспитываться в семье»</w:t>
            </w:r>
          </w:p>
          <w:p w:rsidR="006B3C06" w:rsidRPr="0029204A" w:rsidRDefault="006B3C06" w:rsidP="0029204A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«Право ребенка на охрану здоровья», «Право ребенка на свободу»</w:t>
            </w:r>
          </w:p>
          <w:p w:rsidR="006B3C06" w:rsidRPr="0029204A" w:rsidRDefault="006B3C06" w:rsidP="0029204A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«Права ребенка на образование», «Право ребенка на защиту»</w:t>
            </w:r>
          </w:p>
          <w:p w:rsidR="006B3C06" w:rsidRPr="0029204A" w:rsidRDefault="006B3C06" w:rsidP="0029204A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«Право ребенка на жилье и неприкосновенность жилища»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16» г. Алейска</w:t>
            </w:r>
          </w:p>
        </w:tc>
        <w:tc>
          <w:tcPr>
            <w:tcW w:w="2129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18-20.11.2024</w:t>
            </w:r>
          </w:p>
        </w:tc>
        <w:tc>
          <w:tcPr>
            <w:tcW w:w="2708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 xml:space="preserve">Хороводные игры: </w:t>
            </w:r>
          </w:p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 xml:space="preserve"> «Назови меня ласково», «Назови меня полным именем» </w:t>
            </w:r>
          </w:p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«Найди себе пару», «Я знаю 5 имен мальчиков (девочек)»</w:t>
            </w:r>
          </w:p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«Угадай по голосу и произнеси имя тихо (громко)»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16» г. Алейска</w:t>
            </w:r>
          </w:p>
        </w:tc>
        <w:tc>
          <w:tcPr>
            <w:tcW w:w="2129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18-20.11.2024</w:t>
            </w:r>
          </w:p>
        </w:tc>
        <w:tc>
          <w:tcPr>
            <w:tcW w:w="2708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20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Дидактические игры</w:t>
            </w: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 xml:space="preserve"> и проблемные ситуации:</w:t>
            </w:r>
          </w:p>
          <w:p w:rsidR="006B3C06" w:rsidRPr="0029204A" w:rsidRDefault="006B3C06" w:rsidP="0029204A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«Что такое хорошо и что такое плохо», «Рядом с тобой друг»</w:t>
            </w:r>
          </w:p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 xml:space="preserve"> «Как поступить правильно», «Не поделили игрушку»</w:t>
            </w:r>
          </w:p>
          <w:p w:rsidR="006B3C06" w:rsidRPr="0029204A" w:rsidRDefault="006B3C06" w:rsidP="0029204A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«Запрещается – разрешается», «Я не должен. Я имею право»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16» г. Алейска</w:t>
            </w:r>
          </w:p>
        </w:tc>
        <w:tc>
          <w:tcPr>
            <w:tcW w:w="2129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18-20.11.2024</w:t>
            </w:r>
          </w:p>
        </w:tc>
        <w:tc>
          <w:tcPr>
            <w:tcW w:w="2708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старшая, логопедическая группы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0" w:type="dxa"/>
            <w:vAlign w:val="center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Игра-викторина «Мои права»</w:t>
            </w:r>
            <w:r w:rsidRPr="002920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920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примере сказок, в </w:t>
            </w:r>
            <w:r w:rsidRPr="002920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которых </w:t>
            </w:r>
          </w:p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сюжет отражает социальные явления:</w:t>
            </w:r>
          </w:p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20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"Три поросенка" - право на жилье, "Золушка" - право на отдых</w:t>
            </w:r>
          </w:p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20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"Красная Шапочка", "Волк и семеро козлят" - право на жизнь </w:t>
            </w:r>
          </w:p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20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"Буратино"- право на образование, "Доктор Айболит" - право на медпомощь</w:t>
            </w:r>
          </w:p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20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2920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Заюшкина</w:t>
            </w:r>
            <w:proofErr w:type="spellEnd"/>
            <w:r w:rsidRPr="002920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избушка" - право на неприкосновенность жилища 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МБДОУ «Детский </w:t>
            </w:r>
            <w:r w:rsidRPr="00292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 № 16» г. Алейска</w:t>
            </w:r>
          </w:p>
        </w:tc>
        <w:tc>
          <w:tcPr>
            <w:tcW w:w="2129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18-20.11.2024</w:t>
            </w:r>
          </w:p>
        </w:tc>
        <w:tc>
          <w:tcPr>
            <w:tcW w:w="2708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r w:rsidRPr="00292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670" w:type="dxa"/>
            <w:vAlign w:val="center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«Доктор спешит к больному Мишке»</w:t>
            </w:r>
          </w:p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16» г. Алейска</w:t>
            </w:r>
          </w:p>
        </w:tc>
        <w:tc>
          <w:tcPr>
            <w:tcW w:w="2129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18-20.11.2024</w:t>
            </w:r>
          </w:p>
        </w:tc>
        <w:tc>
          <w:tcPr>
            <w:tcW w:w="2708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tabs>
                <w:tab w:val="left" w:pos="267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tabs>
                <w:tab w:val="left" w:pos="267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 «Уроки права – уроки жизни»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МБОУ СОШ № 2 г. Алейска</w:t>
            </w:r>
          </w:p>
        </w:tc>
        <w:tc>
          <w:tcPr>
            <w:tcW w:w="2129" w:type="dxa"/>
          </w:tcPr>
          <w:p w:rsidR="006B3C06" w:rsidRPr="0029204A" w:rsidRDefault="006B3C06" w:rsidP="0029204A">
            <w:pPr>
              <w:tabs>
                <w:tab w:val="left" w:pos="267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eastAsia="Times New Roman" w:hAnsi="Times New Roman" w:cs="Times New Roman"/>
                <w:sz w:val="24"/>
                <w:szCs w:val="24"/>
              </w:rPr>
              <w:t>20.11.2024 с 9.00 до 12.10</w:t>
            </w:r>
          </w:p>
        </w:tc>
        <w:tc>
          <w:tcPr>
            <w:tcW w:w="2708" w:type="dxa"/>
          </w:tcPr>
          <w:p w:rsidR="006B3C06" w:rsidRPr="0029204A" w:rsidRDefault="006B3C06" w:rsidP="0029204A">
            <w:pPr>
              <w:tabs>
                <w:tab w:val="left" w:pos="267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9204A">
              <w:rPr>
                <w:rFonts w:ascii="Times New Roman" w:eastAsia="Times New Roman" w:hAnsi="Times New Roman" w:cs="Times New Roman"/>
                <w:sz w:val="24"/>
                <w:szCs w:val="24"/>
              </w:rPr>
              <w:t>лиотека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tabs>
                <w:tab w:val="left" w:pos="267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tabs>
                <w:tab w:val="left" w:pos="267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«Мы пешеходы»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МБОУ СОШ № 2 г. Алейска</w:t>
            </w:r>
          </w:p>
        </w:tc>
        <w:tc>
          <w:tcPr>
            <w:tcW w:w="2129" w:type="dxa"/>
          </w:tcPr>
          <w:p w:rsidR="006B3C06" w:rsidRPr="0029204A" w:rsidRDefault="006B3C06" w:rsidP="0029204A">
            <w:pPr>
              <w:tabs>
                <w:tab w:val="left" w:pos="267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eastAsia="Times New Roman" w:hAnsi="Times New Roman" w:cs="Times New Roman"/>
                <w:sz w:val="24"/>
                <w:szCs w:val="24"/>
              </w:rPr>
              <w:t>20.11.2024</w:t>
            </w:r>
          </w:p>
          <w:p w:rsidR="006B3C06" w:rsidRPr="0029204A" w:rsidRDefault="006B3C06" w:rsidP="0029204A">
            <w:pPr>
              <w:tabs>
                <w:tab w:val="left" w:pos="267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708" w:type="dxa"/>
          </w:tcPr>
          <w:p w:rsidR="006B3C06" w:rsidRPr="0029204A" w:rsidRDefault="006B3C06" w:rsidP="0029204A">
            <w:pPr>
              <w:tabs>
                <w:tab w:val="left" w:pos="267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eastAsia="Times New Roman" w:hAnsi="Times New Roman" w:cs="Times New Roman"/>
                <w:sz w:val="24"/>
                <w:szCs w:val="24"/>
              </w:rPr>
              <w:t>ОГИБДД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tabs>
                <w:tab w:val="left" w:pos="267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tabs>
                <w:tab w:val="left" w:pos="267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eastAsia="Times New Roman" w:hAnsi="Times New Roman" w:cs="Times New Roman"/>
                <w:sz w:val="24"/>
                <w:szCs w:val="24"/>
              </w:rPr>
              <w:t>Своя игра – «ПДД»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МБОУ СОШ № 2 г. Алейска</w:t>
            </w:r>
          </w:p>
        </w:tc>
        <w:tc>
          <w:tcPr>
            <w:tcW w:w="2129" w:type="dxa"/>
          </w:tcPr>
          <w:p w:rsidR="006B3C06" w:rsidRPr="0029204A" w:rsidRDefault="006B3C06" w:rsidP="0029204A">
            <w:pPr>
              <w:tabs>
                <w:tab w:val="left" w:pos="267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eastAsia="Times New Roman" w:hAnsi="Times New Roman" w:cs="Times New Roman"/>
                <w:sz w:val="24"/>
                <w:szCs w:val="24"/>
              </w:rPr>
              <w:t>20.11.2024</w:t>
            </w:r>
          </w:p>
          <w:p w:rsidR="006B3C06" w:rsidRPr="0029204A" w:rsidRDefault="006B3C06" w:rsidP="0029204A">
            <w:pPr>
              <w:tabs>
                <w:tab w:val="left" w:pos="267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708" w:type="dxa"/>
          </w:tcPr>
          <w:p w:rsidR="006B3C06" w:rsidRPr="0029204A" w:rsidRDefault="006B3C06" w:rsidP="0029204A">
            <w:pPr>
              <w:tabs>
                <w:tab w:val="left" w:pos="267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eastAsia="Times New Roman" w:hAnsi="Times New Roman" w:cs="Times New Roman"/>
                <w:sz w:val="24"/>
                <w:szCs w:val="24"/>
              </w:rPr>
              <w:t>ОГИБДД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«Имею право!», «Мое будущее», «Права человека в современной России» и др.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МБОУ СОШ № 2 г. Алейска</w:t>
            </w:r>
          </w:p>
        </w:tc>
        <w:tc>
          <w:tcPr>
            <w:tcW w:w="2129" w:type="dxa"/>
          </w:tcPr>
          <w:p w:rsidR="006B3C06" w:rsidRPr="0029204A" w:rsidRDefault="006B3C06" w:rsidP="0029204A">
            <w:pPr>
              <w:tabs>
                <w:tab w:val="left" w:pos="267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20.11.2024 </w:t>
            </w:r>
          </w:p>
          <w:p w:rsidR="006B3C06" w:rsidRPr="0029204A" w:rsidRDefault="006B3C06" w:rsidP="0029204A">
            <w:pPr>
              <w:tabs>
                <w:tab w:val="left" w:pos="267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9204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9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708" w:type="dxa"/>
          </w:tcPr>
          <w:p w:rsidR="006B3C06" w:rsidRPr="0029204A" w:rsidRDefault="006B3C06" w:rsidP="0029204A">
            <w:pPr>
              <w:tabs>
                <w:tab w:val="left" w:pos="267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204A">
              <w:rPr>
                <w:rFonts w:ascii="Times New Roman" w:eastAsia="Times New Roman" w:hAnsi="Times New Roman" w:cs="Times New Roman"/>
                <w:sz w:val="24"/>
                <w:szCs w:val="24"/>
              </w:rPr>
              <w:t>СОШ 2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tabs>
                <w:tab w:val="left" w:pos="2670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tabs>
                <w:tab w:val="left" w:pos="267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«Мои права и обязанности»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МБОУ СОШ № 2 г. Алейска</w:t>
            </w:r>
          </w:p>
        </w:tc>
        <w:tc>
          <w:tcPr>
            <w:tcW w:w="2129" w:type="dxa"/>
          </w:tcPr>
          <w:p w:rsidR="006B3C06" w:rsidRPr="0029204A" w:rsidRDefault="006B3C06" w:rsidP="0029204A">
            <w:pPr>
              <w:tabs>
                <w:tab w:val="left" w:pos="267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eastAsia="Times New Roman" w:hAnsi="Times New Roman" w:cs="Times New Roman"/>
                <w:sz w:val="24"/>
                <w:szCs w:val="24"/>
              </w:rPr>
              <w:t>21.11.2024</w:t>
            </w:r>
          </w:p>
          <w:p w:rsidR="006B3C06" w:rsidRPr="0029204A" w:rsidRDefault="006B3C06" w:rsidP="0029204A">
            <w:pPr>
              <w:tabs>
                <w:tab w:val="left" w:pos="267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708" w:type="dxa"/>
          </w:tcPr>
          <w:p w:rsidR="006B3C06" w:rsidRPr="0029204A" w:rsidRDefault="006B3C06" w:rsidP="0029204A">
            <w:pPr>
              <w:tabs>
                <w:tab w:val="left" w:pos="267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eastAsia="Times New Roman" w:hAnsi="Times New Roman" w:cs="Times New Roman"/>
                <w:sz w:val="24"/>
                <w:szCs w:val="24"/>
              </w:rPr>
              <w:t>ОПДН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Викторины</w:t>
            </w:r>
          </w:p>
          <w:p w:rsidR="006B3C06" w:rsidRPr="0029204A" w:rsidRDefault="006B3C06" w:rsidP="002920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-«Знаешь ли ты закон»;</w:t>
            </w:r>
          </w:p>
          <w:p w:rsidR="006B3C06" w:rsidRPr="0029204A" w:rsidRDefault="006B3C06" w:rsidP="002920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МБОУ СОШ № 2 г. Алейска</w:t>
            </w:r>
          </w:p>
        </w:tc>
        <w:tc>
          <w:tcPr>
            <w:tcW w:w="2129" w:type="dxa"/>
          </w:tcPr>
          <w:p w:rsidR="006B3C06" w:rsidRPr="0029204A" w:rsidRDefault="006B3C06" w:rsidP="0029204A">
            <w:pPr>
              <w:tabs>
                <w:tab w:val="left" w:pos="267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eastAsia="Times New Roman" w:hAnsi="Times New Roman" w:cs="Times New Roman"/>
                <w:sz w:val="24"/>
                <w:szCs w:val="24"/>
              </w:rPr>
              <w:t>20.11.2024</w:t>
            </w:r>
          </w:p>
          <w:p w:rsidR="006B3C06" w:rsidRPr="0029204A" w:rsidRDefault="006B3C06" w:rsidP="0029204A">
            <w:pPr>
              <w:tabs>
                <w:tab w:val="left" w:pos="267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9204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9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708" w:type="dxa"/>
          </w:tcPr>
          <w:p w:rsidR="006B3C06" w:rsidRPr="0029204A" w:rsidRDefault="006B3C06" w:rsidP="0029204A">
            <w:pPr>
              <w:tabs>
                <w:tab w:val="left" w:pos="267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B3C06" w:rsidRPr="0029204A" w:rsidRDefault="006B3C06" w:rsidP="0029204A">
            <w:pPr>
              <w:tabs>
                <w:tab w:val="left" w:pos="267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tabs>
                <w:tab w:val="left" w:pos="2670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tabs>
                <w:tab w:val="left" w:pos="267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«Право на каждый день»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МБОУ СОШ № 2 г. Алейска</w:t>
            </w:r>
          </w:p>
        </w:tc>
        <w:tc>
          <w:tcPr>
            <w:tcW w:w="2129" w:type="dxa"/>
          </w:tcPr>
          <w:p w:rsidR="006B3C06" w:rsidRPr="0029204A" w:rsidRDefault="006B3C06" w:rsidP="0029204A">
            <w:pPr>
              <w:tabs>
                <w:tab w:val="left" w:pos="267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eastAsia="Times New Roman" w:hAnsi="Times New Roman" w:cs="Times New Roman"/>
                <w:sz w:val="24"/>
                <w:szCs w:val="24"/>
              </w:rPr>
              <w:t>20.11.2024</w:t>
            </w:r>
          </w:p>
          <w:p w:rsidR="006B3C06" w:rsidRPr="0029204A" w:rsidRDefault="006B3C06" w:rsidP="0029204A">
            <w:pPr>
              <w:tabs>
                <w:tab w:val="left" w:pos="267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9204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9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708" w:type="dxa"/>
          </w:tcPr>
          <w:p w:rsidR="006B3C06" w:rsidRPr="0029204A" w:rsidRDefault="006B3C06" w:rsidP="0029204A">
            <w:pPr>
              <w:tabs>
                <w:tab w:val="left" w:pos="267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B3C06" w:rsidRPr="0029204A" w:rsidRDefault="006B3C06" w:rsidP="0029204A">
            <w:pPr>
              <w:tabs>
                <w:tab w:val="left" w:pos="267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-«Азбука права»</w:t>
            </w:r>
          </w:p>
          <w:p w:rsidR="006B3C06" w:rsidRPr="0029204A" w:rsidRDefault="006B3C06" w:rsidP="0029204A">
            <w:pPr>
              <w:tabs>
                <w:tab w:val="left" w:pos="267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читателей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МБОУ СОШ № 2 г. Алейска</w:t>
            </w:r>
          </w:p>
        </w:tc>
        <w:tc>
          <w:tcPr>
            <w:tcW w:w="2129" w:type="dxa"/>
          </w:tcPr>
          <w:p w:rsidR="006B3C06" w:rsidRPr="0029204A" w:rsidRDefault="006B3C06" w:rsidP="0029204A">
            <w:pPr>
              <w:tabs>
                <w:tab w:val="left" w:pos="267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eastAsia="Times New Roman" w:hAnsi="Times New Roman" w:cs="Times New Roman"/>
                <w:sz w:val="24"/>
                <w:szCs w:val="24"/>
              </w:rPr>
              <w:t>20.11.2024 в течени</w:t>
            </w:r>
            <w:proofErr w:type="gramStart"/>
            <w:r w:rsidRPr="0029204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9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708" w:type="dxa"/>
          </w:tcPr>
          <w:p w:rsidR="006B3C06" w:rsidRPr="0029204A" w:rsidRDefault="006B3C06" w:rsidP="0029204A">
            <w:pPr>
              <w:tabs>
                <w:tab w:val="left" w:pos="267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  <w:p w:rsidR="006B3C06" w:rsidRPr="0029204A" w:rsidRDefault="006B3C06" w:rsidP="0029204A">
            <w:pPr>
              <w:tabs>
                <w:tab w:val="left" w:pos="267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0" w:type="dxa"/>
            <w:vAlign w:val="center"/>
          </w:tcPr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Классный час «Я и мои права» (3-4 классы)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МБОУ ООШ № 3 г. Алейска</w:t>
            </w:r>
          </w:p>
        </w:tc>
        <w:tc>
          <w:tcPr>
            <w:tcW w:w="2129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eastAsia="Times New Roman" w:hAnsi="Times New Roman" w:cs="Times New Roman"/>
                <w:sz w:val="24"/>
                <w:szCs w:val="24"/>
              </w:rPr>
              <w:t>20.11.2024 в течени</w:t>
            </w:r>
            <w:proofErr w:type="gramStart"/>
            <w:r w:rsidRPr="0029204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9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708" w:type="dxa"/>
            <w:vAlign w:val="center"/>
          </w:tcPr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руководители;</w:t>
            </w:r>
          </w:p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социальный педагог 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5670" w:type="dxa"/>
            <w:vAlign w:val="center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рисунков «Я рисую свои права» (1-2 класс)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МБОУ ООШ № 3 г. Алейска</w:t>
            </w:r>
          </w:p>
        </w:tc>
        <w:tc>
          <w:tcPr>
            <w:tcW w:w="2129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eastAsia="Times New Roman" w:hAnsi="Times New Roman" w:cs="Times New Roman"/>
                <w:sz w:val="24"/>
                <w:szCs w:val="24"/>
              </w:rPr>
              <w:t>20.11.2024 в течени</w:t>
            </w:r>
            <w:proofErr w:type="gramStart"/>
            <w:r w:rsidRPr="0029204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9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708" w:type="dxa"/>
            <w:vAlign w:val="center"/>
          </w:tcPr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руководители;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0" w:type="dxa"/>
            <w:vAlign w:val="center"/>
          </w:tcPr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Правовая викторина </w:t>
            </w:r>
          </w:p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(5-7 классы)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МБОУ ООШ № 3 г. Алейска</w:t>
            </w:r>
          </w:p>
        </w:tc>
        <w:tc>
          <w:tcPr>
            <w:tcW w:w="2129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eastAsia="Times New Roman" w:hAnsi="Times New Roman" w:cs="Times New Roman"/>
                <w:sz w:val="24"/>
                <w:szCs w:val="24"/>
              </w:rPr>
              <w:t>20.11.2024 в течени</w:t>
            </w:r>
            <w:proofErr w:type="gramStart"/>
            <w:r w:rsidRPr="0029204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9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708" w:type="dxa"/>
            <w:vAlign w:val="center"/>
          </w:tcPr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социальный педагог; </w:t>
            </w:r>
          </w:p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педагог-психолог; </w:t>
            </w:r>
          </w:p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советник по воспитанию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0" w:type="dxa"/>
            <w:vAlign w:val="center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 «Права несовершеннолетних» с показом видео и презентации (9 класс)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МБОУ ООШ № 3 г. Алейска</w:t>
            </w:r>
          </w:p>
        </w:tc>
        <w:tc>
          <w:tcPr>
            <w:tcW w:w="2129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eastAsia="Times New Roman" w:hAnsi="Times New Roman" w:cs="Times New Roman"/>
                <w:sz w:val="24"/>
                <w:szCs w:val="24"/>
              </w:rPr>
              <w:t>20.11.2024 в течени</w:t>
            </w:r>
            <w:proofErr w:type="gramStart"/>
            <w:r w:rsidRPr="0029204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92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708" w:type="dxa"/>
            <w:vAlign w:val="center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руководитель, учитель истории и обществознания 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Правовой турнир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МБОУ СОШ № 4 г. Алейска</w:t>
            </w:r>
          </w:p>
        </w:tc>
        <w:tc>
          <w:tcPr>
            <w:tcW w:w="2129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19. 11. 2024</w:t>
            </w:r>
          </w:p>
        </w:tc>
        <w:tc>
          <w:tcPr>
            <w:tcW w:w="2708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50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29204A">
              <w:rPr>
                <w:color w:val="000000"/>
                <w:shd w:val="clear" w:color="auto" w:fill="FFFFFF"/>
              </w:rPr>
              <w:t>Тематическая беседа «Что я знаю о своих правах». Просмотр мультфильма «Смешарики. Азбука прав ребенка»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МБОУ СОШ № 4 г. Алейска</w:t>
            </w:r>
          </w:p>
        </w:tc>
        <w:tc>
          <w:tcPr>
            <w:tcW w:w="2129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 xml:space="preserve">19. 11. 2024 </w:t>
            </w:r>
          </w:p>
        </w:tc>
        <w:tc>
          <w:tcPr>
            <w:tcW w:w="2708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1-5 классов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51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hd w:val="clear" w:color="auto" w:fill="FFFFFF"/>
              </w:rPr>
            </w:pPr>
            <w:r w:rsidRPr="0029204A">
              <w:rPr>
                <w:color w:val="000000"/>
                <w:shd w:val="clear" w:color="auto" w:fill="FFFFFF"/>
              </w:rPr>
              <w:t>Правовая викторина в форме «Своя игра»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МБОУ СОШ № 4 г. Алейска</w:t>
            </w:r>
          </w:p>
        </w:tc>
        <w:tc>
          <w:tcPr>
            <w:tcW w:w="2129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 xml:space="preserve">20. 11. 2024 </w:t>
            </w:r>
          </w:p>
        </w:tc>
        <w:tc>
          <w:tcPr>
            <w:tcW w:w="2708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МБОУ СОШ № 4 г. Алейска</w:t>
            </w:r>
          </w:p>
        </w:tc>
        <w:tc>
          <w:tcPr>
            <w:tcW w:w="2129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 xml:space="preserve">18. 11. 2024 </w:t>
            </w:r>
          </w:p>
        </w:tc>
        <w:tc>
          <w:tcPr>
            <w:tcW w:w="2708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0" w:type="dxa"/>
            <w:vAlign w:val="center"/>
          </w:tcPr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Круглый стол «Защита прав несовершеннолетних. Административная ответственность» (9-11 класс)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МБОУ СОШ № 5 г. Алейска</w:t>
            </w:r>
          </w:p>
        </w:tc>
        <w:tc>
          <w:tcPr>
            <w:tcW w:w="2129" w:type="dxa"/>
            <w:vAlign w:val="center"/>
          </w:tcPr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20.11.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9.50</w:t>
            </w:r>
          </w:p>
        </w:tc>
        <w:tc>
          <w:tcPr>
            <w:tcW w:w="2708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Зам по ВР, советник, классные руководители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0" w:type="dxa"/>
            <w:vAlign w:val="center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Встреча с инспектором по пропаганде БДД «Безопасность движения по улицам и дорогам» просмотр и обсуждение видео и презентации (5 класс)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МБОУ СОШ № 5 г. Алейска</w:t>
            </w:r>
          </w:p>
        </w:tc>
        <w:tc>
          <w:tcPr>
            <w:tcW w:w="2129" w:type="dxa"/>
            <w:vAlign w:val="center"/>
          </w:tcPr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21.11.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2708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Зам по ВР, советник, классные руководители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0" w:type="dxa"/>
            <w:vAlign w:val="center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рисунков «Я рисую свои права» (1-4 класс)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МБОУ СОШ № 5 г. Алейска</w:t>
            </w:r>
          </w:p>
        </w:tc>
        <w:tc>
          <w:tcPr>
            <w:tcW w:w="2129" w:type="dxa"/>
            <w:vAlign w:val="center"/>
          </w:tcPr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15-22.11.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708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Зам по ВР, советник, классные руководители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0" w:type="dxa"/>
            <w:vAlign w:val="center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Классный час «Я и мои права» (6-8 классы)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МБОУ СОШ № 5 г. Алейска</w:t>
            </w:r>
          </w:p>
        </w:tc>
        <w:tc>
          <w:tcPr>
            <w:tcW w:w="2129" w:type="dxa"/>
            <w:vAlign w:val="center"/>
          </w:tcPr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20.11.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 (17.00.ч.)</w:t>
            </w:r>
          </w:p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8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Зам по ВР, советник, классные руководители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0" w:type="dxa"/>
            <w:vAlign w:val="center"/>
          </w:tcPr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Правовая викторина </w:t>
            </w:r>
          </w:p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(5-7 классы)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МБОУ СОШ № 5 г. Алейска</w:t>
            </w:r>
          </w:p>
        </w:tc>
        <w:tc>
          <w:tcPr>
            <w:tcW w:w="2129" w:type="dxa"/>
            <w:vAlign w:val="center"/>
          </w:tcPr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22.11.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2708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Зам по ВР, советник, классные руководители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0" w:type="dxa"/>
            <w:vAlign w:val="center"/>
          </w:tcPr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Круглый стол «Защита прав несовершеннолетних. </w:t>
            </w: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Административная ответственность» (10-11 классы)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№ 7 г. </w:t>
            </w:r>
            <w:r w:rsidRPr="00292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Алейска</w:t>
            </w:r>
          </w:p>
        </w:tc>
        <w:tc>
          <w:tcPr>
            <w:tcW w:w="2129" w:type="dxa"/>
            <w:vAlign w:val="center"/>
          </w:tcPr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20.11.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8" w:type="dxa"/>
            <w:vAlign w:val="center"/>
          </w:tcPr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Инспектор МО МВД </w:t>
            </w: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России</w:t>
            </w:r>
          </w:p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 по ВР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5670" w:type="dxa"/>
            <w:vAlign w:val="center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Встреча с инспектором по пропаганде БДД «Безопасность движения по улицам и дорогам» просмотр и обсуждение видео и презентации (7 классы)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МБОУ СОШ № 7 г. Алейска</w:t>
            </w:r>
          </w:p>
        </w:tc>
        <w:tc>
          <w:tcPr>
            <w:tcW w:w="2129" w:type="dxa"/>
            <w:vAlign w:val="center"/>
          </w:tcPr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20.11.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8" w:type="dxa"/>
            <w:vAlign w:val="center"/>
          </w:tcPr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Инспектор по пропаганде БДД ГИБДД;</w:t>
            </w:r>
          </w:p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 по ВР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0" w:type="dxa"/>
            <w:vAlign w:val="center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рисунков «Я рисую свои права» (1-2 классы)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МБОУ СОШ № 7 г. Алейска</w:t>
            </w:r>
          </w:p>
        </w:tc>
        <w:tc>
          <w:tcPr>
            <w:tcW w:w="2129" w:type="dxa"/>
            <w:vAlign w:val="center"/>
          </w:tcPr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18-20.11.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708" w:type="dxa"/>
            <w:vAlign w:val="center"/>
          </w:tcPr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Социальный педагог; </w:t>
            </w:r>
          </w:p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0" w:type="dxa"/>
            <w:vAlign w:val="center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Встреча с социальным педагогом. Федеральный закон «Об основных гарантиях прав ребёнка в РФ» (9 классы)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МБОУ СОШ № 7 г. Алейска</w:t>
            </w:r>
          </w:p>
        </w:tc>
        <w:tc>
          <w:tcPr>
            <w:tcW w:w="2129" w:type="dxa"/>
            <w:vAlign w:val="center"/>
          </w:tcPr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19.11.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708" w:type="dxa"/>
            <w:vAlign w:val="center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0" w:type="dxa"/>
            <w:vAlign w:val="center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Правовой турнир (8 классы)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МБОУ СОШ № 7 г. Алейска</w:t>
            </w:r>
          </w:p>
        </w:tc>
        <w:tc>
          <w:tcPr>
            <w:tcW w:w="2129" w:type="dxa"/>
            <w:vAlign w:val="center"/>
          </w:tcPr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20.11.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8" w:type="dxa"/>
            <w:vAlign w:val="center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0" w:type="dxa"/>
            <w:vAlign w:val="center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Классный час «Я и мои права» (3-4 классы)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МБОУ СОШ № 7 г. Алейска</w:t>
            </w:r>
          </w:p>
        </w:tc>
        <w:tc>
          <w:tcPr>
            <w:tcW w:w="2129" w:type="dxa"/>
            <w:vAlign w:val="center"/>
          </w:tcPr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16-20.11.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24 </w:t>
            </w:r>
          </w:p>
        </w:tc>
        <w:tc>
          <w:tcPr>
            <w:tcW w:w="2708" w:type="dxa"/>
            <w:vAlign w:val="center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дети волонтерского отряда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0" w:type="dxa"/>
            <w:vAlign w:val="center"/>
          </w:tcPr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Правовая викторина </w:t>
            </w:r>
          </w:p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(5 классы)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МБОУ СОШ № 7 г. Алейска</w:t>
            </w:r>
          </w:p>
        </w:tc>
        <w:tc>
          <w:tcPr>
            <w:tcW w:w="2129" w:type="dxa"/>
            <w:vAlign w:val="center"/>
          </w:tcPr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22.11.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8" w:type="dxa"/>
            <w:vAlign w:val="center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 xml:space="preserve"> группа волонтеров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0" w:type="dxa"/>
            <w:vAlign w:val="center"/>
          </w:tcPr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 «Права несовершеннолетних» с показом видео и презентации (6 классы)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МБОУ СОШ № 7 г. Алейска</w:t>
            </w:r>
          </w:p>
        </w:tc>
        <w:tc>
          <w:tcPr>
            <w:tcW w:w="2129" w:type="dxa"/>
            <w:vAlign w:val="center"/>
          </w:tcPr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20.11.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8" w:type="dxa"/>
            <w:vAlign w:val="center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 xml:space="preserve"> группа волонтеров 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5670" w:type="dxa"/>
            <w:vAlign w:val="center"/>
          </w:tcPr>
          <w:p w:rsidR="006B3C06" w:rsidRPr="0029204A" w:rsidRDefault="006B3C06" w:rsidP="0029204A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29204A">
              <w:rPr>
                <w:color w:val="000000"/>
              </w:rPr>
              <w:t>Проведение цикла профилактических бесед об ответственности родителей за воспитание детей:</w:t>
            </w:r>
          </w:p>
          <w:p w:rsidR="006B3C06" w:rsidRPr="0029204A" w:rsidRDefault="006B3C06" w:rsidP="0029204A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29204A">
              <w:rPr>
                <w:color w:val="000000"/>
              </w:rPr>
              <w:t>- «Права и обязанности семьи»</w:t>
            </w:r>
          </w:p>
          <w:p w:rsidR="006B3C06" w:rsidRPr="0029204A" w:rsidRDefault="006B3C06" w:rsidP="0029204A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29204A">
              <w:rPr>
                <w:color w:val="000000"/>
              </w:rPr>
              <w:t>- «Бесконтрольность свободного времени – основная причина совершения правонарушений и преступлений»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МБОУ СОШ № 7 г. Алейска</w:t>
            </w:r>
          </w:p>
        </w:tc>
        <w:tc>
          <w:tcPr>
            <w:tcW w:w="2129" w:type="dxa"/>
            <w:vAlign w:val="center"/>
          </w:tcPr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18-22.11.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708" w:type="dxa"/>
            <w:vAlign w:val="center"/>
          </w:tcPr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Социальный педагог; </w:t>
            </w:r>
          </w:p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педагог-психолог; Заместитель директора по ВР</w:t>
            </w:r>
          </w:p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67</w:t>
            </w:r>
          </w:p>
        </w:tc>
        <w:tc>
          <w:tcPr>
            <w:tcW w:w="5670" w:type="dxa"/>
            <w:vAlign w:val="center"/>
          </w:tcPr>
          <w:p w:rsidR="006B3C06" w:rsidRPr="0029204A" w:rsidRDefault="006B3C06" w:rsidP="0029204A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29204A">
              <w:rPr>
                <w:color w:val="000000"/>
                <w:shd w:val="clear" w:color="auto" w:fill="FFFFFF"/>
              </w:rPr>
              <w:t>Консультирование по правовым вопросам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МБОУ СОШ № 7 г. Алейска</w:t>
            </w:r>
          </w:p>
        </w:tc>
        <w:tc>
          <w:tcPr>
            <w:tcW w:w="2129" w:type="dxa"/>
            <w:vAlign w:val="center"/>
          </w:tcPr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18-22.11.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708" w:type="dxa"/>
            <w:vAlign w:val="center"/>
          </w:tcPr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МБОУ СОШ №7;</w:t>
            </w:r>
          </w:p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Социальный педагог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68</w:t>
            </w:r>
          </w:p>
        </w:tc>
        <w:tc>
          <w:tcPr>
            <w:tcW w:w="5670" w:type="dxa"/>
            <w:vAlign w:val="center"/>
          </w:tcPr>
          <w:p w:rsidR="006B3C06" w:rsidRPr="0029204A" w:rsidRDefault="006B3C06" w:rsidP="0029204A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hd w:val="clear" w:color="auto" w:fill="FFFFFF"/>
              </w:rPr>
            </w:pPr>
            <w:r w:rsidRPr="0029204A">
              <w:rPr>
                <w:color w:val="000000"/>
                <w:shd w:val="clear" w:color="auto" w:fill="FFFFFF"/>
              </w:rPr>
              <w:t>Книжная выставка «Тебе о праве – право о тебе»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МБОУ СОШ № 7 г. Алейска</w:t>
            </w:r>
          </w:p>
        </w:tc>
        <w:tc>
          <w:tcPr>
            <w:tcW w:w="2129" w:type="dxa"/>
            <w:vAlign w:val="center"/>
          </w:tcPr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18-22.11.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708" w:type="dxa"/>
            <w:vAlign w:val="center"/>
          </w:tcPr>
          <w:p w:rsidR="006B3C06" w:rsidRPr="0029204A" w:rsidRDefault="006B3C06" w:rsidP="0029204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2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Педагог-библиотекарь.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с показом презентации «20 ноября – Всероссийский день правовой помощи детям»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МБОУ ООШ № 9 г. Алейска</w:t>
            </w:r>
          </w:p>
        </w:tc>
        <w:tc>
          <w:tcPr>
            <w:tcW w:w="2129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708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Беседа «Защита прав несовершеннолетних. Административная ответственность»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МБОУ ООШ № 9 г. Алейска</w:t>
            </w:r>
          </w:p>
        </w:tc>
        <w:tc>
          <w:tcPr>
            <w:tcW w:w="2129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708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беседа «Все мы </w:t>
            </w:r>
            <w:proofErr w:type="gramStart"/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в праве</w:t>
            </w:r>
            <w:proofErr w:type="gramEnd"/>
            <w:r w:rsidRPr="0029204A">
              <w:rPr>
                <w:rFonts w:ascii="Times New Roman" w:hAnsi="Times New Roman" w:cs="Times New Roman"/>
                <w:sz w:val="24"/>
                <w:szCs w:val="24"/>
              </w:rPr>
              <w:t xml:space="preserve"> знать о праве»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МБОУ ООШ № 9 г. Алейска</w:t>
            </w:r>
          </w:p>
        </w:tc>
        <w:tc>
          <w:tcPr>
            <w:tcW w:w="2129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708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Лекция «Причины и следствия совершения несовершеннолетними преступлений. Виды ответственности за совершения подростками преступлений, правонарушений, антиобщественных действий»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МБОУ ООШ № 9 г. Алейска</w:t>
            </w:r>
          </w:p>
        </w:tc>
        <w:tc>
          <w:tcPr>
            <w:tcW w:w="2129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708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Правовая игра «Как поступить, если друзья совершили преступление?»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МБОУ ООШ № 9 г. Алейска</w:t>
            </w:r>
          </w:p>
        </w:tc>
        <w:tc>
          <w:tcPr>
            <w:tcW w:w="2129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708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Презентация с обсуждением «Вас защищает закон»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МБОУ ООШ № 9 г. Алейска</w:t>
            </w:r>
          </w:p>
        </w:tc>
        <w:tc>
          <w:tcPr>
            <w:tcW w:w="2129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708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Круглый стол «Ты имеешь право и обязанности»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МБОУ ООШ № 9 г. Алейска</w:t>
            </w:r>
          </w:p>
        </w:tc>
        <w:tc>
          <w:tcPr>
            <w:tcW w:w="2129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708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МБОУ ООШ № 9 г. Алейска</w:t>
            </w:r>
          </w:p>
        </w:tc>
        <w:tc>
          <w:tcPr>
            <w:tcW w:w="2129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18-22.11.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08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Встреча с нотариусом Панариной Е.М.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МБОУ – лицей г. Алейска</w:t>
            </w:r>
          </w:p>
        </w:tc>
        <w:tc>
          <w:tcPr>
            <w:tcW w:w="2129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20.11.2024 10:00</w:t>
            </w:r>
          </w:p>
        </w:tc>
        <w:tc>
          <w:tcPr>
            <w:tcW w:w="2708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6B3C06" w:rsidRPr="0029204A" w:rsidTr="006B3C06">
        <w:tc>
          <w:tcPr>
            <w:tcW w:w="53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   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секретарем КДН и ЗП </w:t>
            </w:r>
            <w:proofErr w:type="spellStart"/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Сосуновой</w:t>
            </w:r>
            <w:proofErr w:type="spellEnd"/>
            <w:r w:rsidRPr="0029204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365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МБОУ – лицей г. Алейска</w:t>
            </w:r>
          </w:p>
        </w:tc>
        <w:tc>
          <w:tcPr>
            <w:tcW w:w="2129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20.11.2024 11:00</w:t>
            </w:r>
          </w:p>
        </w:tc>
        <w:tc>
          <w:tcPr>
            <w:tcW w:w="2708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5670"/>
        <w:gridCol w:w="2367"/>
        <w:gridCol w:w="2127"/>
        <w:gridCol w:w="2724"/>
      </w:tblGrid>
      <w:tr w:rsidR="006B3C06" w:rsidRPr="0029204A" w:rsidTr="00A12FF1">
        <w:tc>
          <w:tcPr>
            <w:tcW w:w="576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8" w:type="dxa"/>
            <w:gridSpan w:val="4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6B3C06" w:rsidRPr="0029204A" w:rsidTr="00A12FF1">
        <w:tc>
          <w:tcPr>
            <w:tcW w:w="576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«Основные права ребенка в детском саду»</w:t>
            </w:r>
          </w:p>
        </w:tc>
        <w:tc>
          <w:tcPr>
            <w:tcW w:w="2367" w:type="dxa"/>
            <w:vMerge w:val="restart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5» г. Алейска</w:t>
            </w:r>
          </w:p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15» г. Алейска</w:t>
            </w:r>
          </w:p>
        </w:tc>
        <w:tc>
          <w:tcPr>
            <w:tcW w:w="2127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  <w:bookmarkStart w:id="0" w:name="_GoBack"/>
            <w:bookmarkEnd w:id="0"/>
          </w:p>
        </w:tc>
        <w:tc>
          <w:tcPr>
            <w:tcW w:w="272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6B3C06" w:rsidRPr="0029204A" w:rsidTr="00A12FF1">
        <w:tc>
          <w:tcPr>
            <w:tcW w:w="576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Деловая игра для педагогов «Знаем ли мы права ребенка»</w:t>
            </w:r>
          </w:p>
        </w:tc>
        <w:tc>
          <w:tcPr>
            <w:tcW w:w="2367" w:type="dxa"/>
            <w:vMerge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272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6B3C06" w:rsidRPr="0029204A" w:rsidTr="00A12FF1">
        <w:tc>
          <w:tcPr>
            <w:tcW w:w="576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 «Защита прав и достоинства ребенка </w:t>
            </w:r>
            <w:r w:rsidRPr="00292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возраста»</w:t>
            </w:r>
          </w:p>
        </w:tc>
        <w:tc>
          <w:tcPr>
            <w:tcW w:w="2367" w:type="dxa"/>
            <w:vMerge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272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6B3C06" w:rsidRPr="0029204A" w:rsidTr="00A12FF1">
        <w:tc>
          <w:tcPr>
            <w:tcW w:w="576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Консультация «Нормативно-правовые документы по правам ребенка»</w:t>
            </w:r>
          </w:p>
        </w:tc>
        <w:tc>
          <w:tcPr>
            <w:tcW w:w="2367" w:type="dxa"/>
            <w:vMerge w:val="restart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8» г. Алейска</w:t>
            </w:r>
          </w:p>
        </w:tc>
        <w:tc>
          <w:tcPr>
            <w:tcW w:w="2127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272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6B3C06" w:rsidRPr="0029204A" w:rsidTr="00A12FF1">
        <w:tc>
          <w:tcPr>
            <w:tcW w:w="576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Оформление буклетов «Права ребенка»</w:t>
            </w:r>
          </w:p>
        </w:tc>
        <w:tc>
          <w:tcPr>
            <w:tcW w:w="2367" w:type="dxa"/>
            <w:vMerge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272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6B3C06" w:rsidRPr="0029204A" w:rsidTr="00A12FF1">
        <w:tc>
          <w:tcPr>
            <w:tcW w:w="576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8" w:type="dxa"/>
            <w:gridSpan w:val="4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6B3C06" w:rsidRPr="0029204A" w:rsidTr="00A12FF1">
        <w:tc>
          <w:tcPr>
            <w:tcW w:w="576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вопросам прав детей, детско-родительских отношений и вопросам опеки несовершеннолетних.</w:t>
            </w:r>
          </w:p>
        </w:tc>
        <w:tc>
          <w:tcPr>
            <w:tcW w:w="2367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5» г. Алейска</w:t>
            </w:r>
          </w:p>
        </w:tc>
        <w:tc>
          <w:tcPr>
            <w:tcW w:w="2127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18-21 ноября 2024</w:t>
            </w:r>
          </w:p>
        </w:tc>
        <w:tc>
          <w:tcPr>
            <w:tcW w:w="272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6B3C06" w:rsidRPr="0029204A" w:rsidTr="00A12FF1">
        <w:tc>
          <w:tcPr>
            <w:tcW w:w="576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Оформление папок-передвижек в Уголке для родителей «Правовое воспитание дошкольников»</w:t>
            </w:r>
          </w:p>
        </w:tc>
        <w:tc>
          <w:tcPr>
            <w:tcW w:w="2367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5» г. Алейска</w:t>
            </w:r>
          </w:p>
        </w:tc>
        <w:tc>
          <w:tcPr>
            <w:tcW w:w="2127" w:type="dxa"/>
          </w:tcPr>
          <w:p w:rsidR="006B3C06" w:rsidRPr="0029204A" w:rsidRDefault="006B3C06" w:rsidP="00531D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18-21 ноября 2024</w:t>
            </w:r>
          </w:p>
        </w:tc>
        <w:tc>
          <w:tcPr>
            <w:tcW w:w="272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6B3C06" w:rsidRPr="0029204A" w:rsidTr="00A12FF1">
        <w:tc>
          <w:tcPr>
            <w:tcW w:w="576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Групповые и индивидуальные консультации для родителей «Права и обязанности родителей», «Счастье ребенка в ваших руках»</w:t>
            </w:r>
          </w:p>
        </w:tc>
        <w:tc>
          <w:tcPr>
            <w:tcW w:w="2367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5» г. Алейска</w:t>
            </w:r>
          </w:p>
        </w:tc>
        <w:tc>
          <w:tcPr>
            <w:tcW w:w="2127" w:type="dxa"/>
          </w:tcPr>
          <w:p w:rsidR="006B3C06" w:rsidRPr="0029204A" w:rsidRDefault="006B3C06" w:rsidP="00531D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18-21 ноября 2024</w:t>
            </w:r>
          </w:p>
        </w:tc>
        <w:tc>
          <w:tcPr>
            <w:tcW w:w="272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6B3C06" w:rsidRPr="0029204A" w:rsidTr="00A12FF1">
        <w:tc>
          <w:tcPr>
            <w:tcW w:w="576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«Конфликты с собственным ребенком и пути их разрешения»</w:t>
            </w:r>
          </w:p>
        </w:tc>
        <w:tc>
          <w:tcPr>
            <w:tcW w:w="2367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5» г. Алейска</w:t>
            </w:r>
          </w:p>
        </w:tc>
        <w:tc>
          <w:tcPr>
            <w:tcW w:w="2127" w:type="dxa"/>
          </w:tcPr>
          <w:p w:rsidR="006B3C06" w:rsidRPr="0029204A" w:rsidRDefault="006B3C06" w:rsidP="00531D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18-21 ноября 2024</w:t>
            </w:r>
          </w:p>
        </w:tc>
        <w:tc>
          <w:tcPr>
            <w:tcW w:w="272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6B3C06" w:rsidRPr="0029204A" w:rsidTr="00A12FF1">
        <w:tc>
          <w:tcPr>
            <w:tcW w:w="576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Фотовыставка «Искусство быть родителем»</w:t>
            </w:r>
          </w:p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5» г. Алейска</w:t>
            </w:r>
          </w:p>
        </w:tc>
        <w:tc>
          <w:tcPr>
            <w:tcW w:w="2127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272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6B3C06" w:rsidRPr="0029204A" w:rsidTr="00A12FF1">
        <w:tc>
          <w:tcPr>
            <w:tcW w:w="576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Час правовых знаний «Права свои знай, обязанности не забывай»</w:t>
            </w:r>
            <w:r w:rsidRPr="00292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Правовое консультирование по вопросам прав  детей, детско-родительских отношений и юридических вопросов опеки несовершеннолетних.</w:t>
            </w:r>
          </w:p>
        </w:tc>
        <w:tc>
          <w:tcPr>
            <w:tcW w:w="2367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8» г. Алейска</w:t>
            </w:r>
          </w:p>
        </w:tc>
        <w:tc>
          <w:tcPr>
            <w:tcW w:w="2127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272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6B3C06" w:rsidRPr="0029204A" w:rsidTr="00A12FF1">
        <w:tc>
          <w:tcPr>
            <w:tcW w:w="576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информационного материала в уголке для родителей «Правовое воспитание дошкольников».  </w:t>
            </w:r>
          </w:p>
        </w:tc>
        <w:tc>
          <w:tcPr>
            <w:tcW w:w="2367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8» г. Алейска</w:t>
            </w:r>
          </w:p>
        </w:tc>
        <w:tc>
          <w:tcPr>
            <w:tcW w:w="2127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272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6B3C06" w:rsidRPr="0029204A" w:rsidTr="00A12FF1">
        <w:tc>
          <w:tcPr>
            <w:tcW w:w="576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«Права ребенка»</w:t>
            </w:r>
          </w:p>
        </w:tc>
        <w:tc>
          <w:tcPr>
            <w:tcW w:w="2367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8» г. Алейска</w:t>
            </w:r>
          </w:p>
        </w:tc>
        <w:tc>
          <w:tcPr>
            <w:tcW w:w="2127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272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6B3C06" w:rsidRPr="0029204A" w:rsidTr="00A12FF1">
        <w:tc>
          <w:tcPr>
            <w:tcW w:w="576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 xml:space="preserve">Неформальная беседа: «Ответственность родителей за воспитание и развитие ребёнка». </w:t>
            </w:r>
          </w:p>
        </w:tc>
        <w:tc>
          <w:tcPr>
            <w:tcW w:w="2367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8» г. Алейска</w:t>
            </w:r>
          </w:p>
        </w:tc>
        <w:tc>
          <w:tcPr>
            <w:tcW w:w="2127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272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6B3C06" w:rsidRPr="0029204A" w:rsidTr="00A12FF1">
        <w:tc>
          <w:tcPr>
            <w:tcW w:w="576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Консультация «Права и ответственность родителей по правам детей»</w:t>
            </w:r>
          </w:p>
        </w:tc>
        <w:tc>
          <w:tcPr>
            <w:tcW w:w="2367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8» г. Алейска</w:t>
            </w:r>
          </w:p>
        </w:tc>
        <w:tc>
          <w:tcPr>
            <w:tcW w:w="2127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272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6B3C06" w:rsidRPr="0029204A" w:rsidTr="00A12FF1">
        <w:tc>
          <w:tcPr>
            <w:tcW w:w="576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94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EEFFD3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«Искусство быть родителем»</w:t>
            </w:r>
          </w:p>
        </w:tc>
        <w:tc>
          <w:tcPr>
            <w:tcW w:w="2367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8» г. Алейска</w:t>
            </w:r>
          </w:p>
        </w:tc>
        <w:tc>
          <w:tcPr>
            <w:tcW w:w="2127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272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6B3C06" w:rsidRPr="0029204A" w:rsidTr="00A12FF1">
        <w:tc>
          <w:tcPr>
            <w:tcW w:w="576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«Наша группа» </w:t>
            </w:r>
          </w:p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EEFFD3"/>
              </w:rPr>
            </w:pPr>
          </w:p>
        </w:tc>
        <w:tc>
          <w:tcPr>
            <w:tcW w:w="2367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8» г. Алейска</w:t>
            </w:r>
          </w:p>
        </w:tc>
        <w:tc>
          <w:tcPr>
            <w:tcW w:w="2127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272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6B3C06" w:rsidRPr="0029204A" w:rsidTr="00A12FF1">
        <w:tc>
          <w:tcPr>
            <w:tcW w:w="576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Фотовыставка «Наши детки»</w:t>
            </w:r>
          </w:p>
        </w:tc>
        <w:tc>
          <w:tcPr>
            <w:tcW w:w="2367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8» г. Алейска</w:t>
            </w:r>
          </w:p>
        </w:tc>
        <w:tc>
          <w:tcPr>
            <w:tcW w:w="2127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272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6B3C06" w:rsidRPr="0029204A" w:rsidTr="00A12FF1">
        <w:tc>
          <w:tcPr>
            <w:tcW w:w="576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плана мероприятий и отчета на сайте ДОУ </w:t>
            </w:r>
          </w:p>
        </w:tc>
        <w:tc>
          <w:tcPr>
            <w:tcW w:w="2367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8» г. Алейска</w:t>
            </w:r>
          </w:p>
        </w:tc>
        <w:tc>
          <w:tcPr>
            <w:tcW w:w="2127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72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6B3C06" w:rsidRPr="0029204A" w:rsidTr="00A12FF1">
        <w:tc>
          <w:tcPr>
            <w:tcW w:w="576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«Права свои знай, обязанности не забывай». </w:t>
            </w:r>
            <w:r w:rsidRPr="00292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Правовое консультирование по вопросам прав  детей, детско-родительских отношений». </w:t>
            </w:r>
          </w:p>
        </w:tc>
        <w:tc>
          <w:tcPr>
            <w:tcW w:w="2367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15» г. Алейска</w:t>
            </w:r>
          </w:p>
        </w:tc>
        <w:tc>
          <w:tcPr>
            <w:tcW w:w="2127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72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6B3C06" w:rsidRPr="0029204A" w:rsidTr="00A12FF1">
        <w:tc>
          <w:tcPr>
            <w:tcW w:w="576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информационного материала в уголке для родителей «Правовое воспитание дошкольников».  </w:t>
            </w:r>
          </w:p>
        </w:tc>
        <w:tc>
          <w:tcPr>
            <w:tcW w:w="2367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15» г. Алейска</w:t>
            </w:r>
          </w:p>
        </w:tc>
        <w:tc>
          <w:tcPr>
            <w:tcW w:w="2127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72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6B3C06" w:rsidRPr="0029204A" w:rsidTr="00A12FF1">
        <w:tc>
          <w:tcPr>
            <w:tcW w:w="576" w:type="dxa"/>
          </w:tcPr>
          <w:p w:rsidR="006B3C06" w:rsidRPr="0029204A" w:rsidRDefault="006B3C06" w:rsidP="0029204A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rFonts w:eastAsiaTheme="minorEastAsia"/>
              </w:rPr>
            </w:pPr>
            <w:r w:rsidRPr="0029204A">
              <w:rPr>
                <w:rFonts w:eastAsiaTheme="minorEastAsia"/>
              </w:rPr>
              <w:t>Стендовая информация:</w:t>
            </w:r>
          </w:p>
          <w:p w:rsidR="006B3C06" w:rsidRPr="0029204A" w:rsidRDefault="006B3C06" w:rsidP="0029204A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rFonts w:eastAsiaTheme="minorEastAsia"/>
              </w:rPr>
            </w:pPr>
            <w:r w:rsidRPr="0029204A">
              <w:rPr>
                <w:rFonts w:eastAsiaTheme="minorEastAsia"/>
              </w:rPr>
              <w:t>«Защита прав и достоинств ребенка в законодательных актах»,</w:t>
            </w:r>
          </w:p>
          <w:p w:rsidR="006B3C06" w:rsidRPr="0029204A" w:rsidRDefault="006B3C06" w:rsidP="0029204A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rFonts w:eastAsiaTheme="minorEastAsia"/>
              </w:rPr>
            </w:pPr>
            <w:r w:rsidRPr="0029204A">
              <w:rPr>
                <w:rFonts w:eastAsiaTheme="minorEastAsia"/>
              </w:rPr>
              <w:t>«Конвенция о правах ребенка»,</w:t>
            </w:r>
          </w:p>
          <w:p w:rsidR="006B3C06" w:rsidRPr="0029204A" w:rsidRDefault="006B3C06" w:rsidP="0029204A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rFonts w:eastAsiaTheme="minorEastAsia"/>
              </w:rPr>
            </w:pPr>
            <w:r w:rsidRPr="0029204A">
              <w:rPr>
                <w:rFonts w:eastAsiaTheme="minorEastAsia"/>
              </w:rPr>
              <w:t>«Создание благоприятной семейной атмосферы»</w:t>
            </w:r>
          </w:p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«Права ребенка»</w:t>
            </w:r>
          </w:p>
        </w:tc>
        <w:tc>
          <w:tcPr>
            <w:tcW w:w="2367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15» г. Алейска</w:t>
            </w:r>
          </w:p>
        </w:tc>
        <w:tc>
          <w:tcPr>
            <w:tcW w:w="2127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72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6B3C06" w:rsidRPr="0029204A" w:rsidTr="00A12FF1">
        <w:tc>
          <w:tcPr>
            <w:tcW w:w="576" w:type="dxa"/>
          </w:tcPr>
          <w:p w:rsidR="006B3C06" w:rsidRPr="0029204A" w:rsidRDefault="006B3C06" w:rsidP="0029204A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101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rFonts w:eastAsiaTheme="minorEastAsia"/>
              </w:rPr>
            </w:pPr>
            <w:r w:rsidRPr="0029204A">
              <w:rPr>
                <w:rFonts w:eastAsiaTheme="minorEastAsia"/>
              </w:rPr>
              <w:t>Консультации для родителей (индивидуальные):</w:t>
            </w:r>
          </w:p>
          <w:p w:rsidR="006B3C06" w:rsidRPr="0029204A" w:rsidRDefault="006B3C06" w:rsidP="0029204A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29204A">
              <w:rPr>
                <w:rFonts w:eastAsiaTheme="minorEastAsia"/>
              </w:rPr>
              <w:t xml:space="preserve"> «Счастье ребенка зависит от родителей», «Конфликты с собственным ребенком и пути их разрешения»</w:t>
            </w:r>
          </w:p>
        </w:tc>
        <w:tc>
          <w:tcPr>
            <w:tcW w:w="2367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15» г. Алейска</w:t>
            </w:r>
          </w:p>
        </w:tc>
        <w:tc>
          <w:tcPr>
            <w:tcW w:w="2127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72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6B3C06" w:rsidRPr="0029204A" w:rsidTr="00A12FF1">
        <w:tc>
          <w:tcPr>
            <w:tcW w:w="576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основами правового воспитания, нормативными актами по вопросам защиты детства: Законом «Об образовании», Конвенцией о правах ребенка, Семейным кодексом</w:t>
            </w:r>
          </w:p>
        </w:tc>
        <w:tc>
          <w:tcPr>
            <w:tcW w:w="2367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16» г. Алейска</w:t>
            </w:r>
          </w:p>
        </w:tc>
        <w:tc>
          <w:tcPr>
            <w:tcW w:w="2127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72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6B3C06" w:rsidRPr="0029204A" w:rsidTr="00A12FF1">
        <w:tc>
          <w:tcPr>
            <w:tcW w:w="576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детско-родительских отношений «Права свои знай, обязанности не забывай»</w:t>
            </w:r>
          </w:p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«О недопустимости жестокого обращения с детьми»</w:t>
            </w:r>
          </w:p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«Можно ли обойтись без наказания», «Ребёнок и его права»</w:t>
            </w:r>
          </w:p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памяток для родителей:</w:t>
            </w:r>
          </w:p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«Наказывая, подумай: зачем?», «Искусство быть родителем»</w:t>
            </w:r>
          </w:p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«Четыре заповеди мудрого родителя»</w:t>
            </w:r>
          </w:p>
        </w:tc>
        <w:tc>
          <w:tcPr>
            <w:tcW w:w="2367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«Детский сад № 16» г. Алейска</w:t>
            </w:r>
          </w:p>
        </w:tc>
        <w:tc>
          <w:tcPr>
            <w:tcW w:w="2127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72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6B3C06" w:rsidRPr="0029204A" w:rsidTr="00A12FF1">
        <w:tc>
          <w:tcPr>
            <w:tcW w:w="576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об  ответственности  за воспитание детей: «Права и обязанности семьи»</w:t>
            </w:r>
          </w:p>
        </w:tc>
        <w:tc>
          <w:tcPr>
            <w:tcW w:w="2367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МБОУ СОШ № 4 г. Алейска</w:t>
            </w:r>
          </w:p>
        </w:tc>
        <w:tc>
          <w:tcPr>
            <w:tcW w:w="2127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18-20.11. 2024</w:t>
            </w:r>
          </w:p>
        </w:tc>
        <w:tc>
          <w:tcPr>
            <w:tcW w:w="272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6B3C06" w:rsidRPr="0029204A" w:rsidTr="00A12FF1">
        <w:tc>
          <w:tcPr>
            <w:tcW w:w="576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8" w:type="dxa"/>
            <w:gridSpan w:val="4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</w:tr>
      <w:tr w:rsidR="006B3C06" w:rsidRPr="0029204A" w:rsidTr="00A12FF1">
        <w:tc>
          <w:tcPr>
            <w:tcW w:w="576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Размещение плана мероприятий на официальном сайте ОУ к Всероссийскому дню правовой помощи детям</w:t>
            </w:r>
          </w:p>
        </w:tc>
        <w:tc>
          <w:tcPr>
            <w:tcW w:w="2367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27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19.11.2024</w:t>
            </w:r>
          </w:p>
        </w:tc>
        <w:tc>
          <w:tcPr>
            <w:tcW w:w="272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6B3C06" w:rsidRPr="0029204A" w:rsidTr="00A12FF1">
        <w:tc>
          <w:tcPr>
            <w:tcW w:w="576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670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Размещение в ВК образовательного учреждения информации о проведении Всероссийского Дня правовой помощи детям</w:t>
            </w:r>
          </w:p>
        </w:tc>
        <w:tc>
          <w:tcPr>
            <w:tcW w:w="2367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27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04A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724" w:type="dxa"/>
          </w:tcPr>
          <w:p w:rsidR="006B3C06" w:rsidRPr="0029204A" w:rsidRDefault="006B3C06" w:rsidP="00292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DA1" w:rsidRPr="0029204A" w:rsidRDefault="00EC7DA1" w:rsidP="002920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C7DA1" w:rsidRPr="0029204A" w:rsidSect="00467E7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E76"/>
    <w:rsid w:val="000C6A0F"/>
    <w:rsid w:val="0029204A"/>
    <w:rsid w:val="00467E76"/>
    <w:rsid w:val="00531DBB"/>
    <w:rsid w:val="006B3C06"/>
    <w:rsid w:val="007F4ED0"/>
    <w:rsid w:val="00937027"/>
    <w:rsid w:val="00A12FF1"/>
    <w:rsid w:val="00A91FDF"/>
    <w:rsid w:val="00E348BD"/>
    <w:rsid w:val="00EC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67E7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91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67E7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91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11</Pages>
  <Words>2427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2024-11-18T09:28:00Z</dcterms:created>
  <dcterms:modified xsi:type="dcterms:W3CDTF">2024-11-19T01:54:00Z</dcterms:modified>
</cp:coreProperties>
</file>