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E5" w:rsidRPr="00BF24C6" w:rsidRDefault="005004E5" w:rsidP="005004E5">
      <w:pPr>
        <w:jc w:val="center"/>
        <w:rPr>
          <w:sz w:val="24"/>
          <w:szCs w:val="24"/>
        </w:rPr>
      </w:pPr>
      <w:r w:rsidRPr="00BF24C6">
        <w:rPr>
          <w:sz w:val="24"/>
          <w:szCs w:val="24"/>
        </w:rPr>
        <w:t>Алтайский край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города</w:t>
      </w:r>
      <w:r w:rsidRPr="00BF24C6">
        <w:rPr>
          <w:sz w:val="24"/>
          <w:szCs w:val="24"/>
        </w:rPr>
        <w:t xml:space="preserve"> Алейска</w:t>
      </w:r>
    </w:p>
    <w:p w:rsidR="005004E5" w:rsidRPr="00AB0CBC" w:rsidRDefault="005004E5" w:rsidP="005004E5">
      <w:pPr>
        <w:rPr>
          <w:sz w:val="28"/>
          <w:szCs w:val="28"/>
        </w:rPr>
      </w:pPr>
    </w:p>
    <w:p w:rsidR="005004E5" w:rsidRPr="00AB0CBC" w:rsidRDefault="005004E5" w:rsidP="005004E5">
      <w:pPr>
        <w:jc w:val="center"/>
        <w:rPr>
          <w:b/>
          <w:sz w:val="28"/>
          <w:szCs w:val="28"/>
        </w:rPr>
      </w:pPr>
      <w:r w:rsidRPr="00AB0CBC">
        <w:rPr>
          <w:b/>
          <w:sz w:val="28"/>
          <w:szCs w:val="28"/>
        </w:rPr>
        <w:t>П О С Т А Н О В Л Е Н И Е</w:t>
      </w:r>
    </w:p>
    <w:p w:rsidR="005004E5" w:rsidRPr="00AB0CBC" w:rsidRDefault="005004E5" w:rsidP="005004E5">
      <w:pPr>
        <w:jc w:val="both"/>
        <w:rPr>
          <w:sz w:val="28"/>
          <w:szCs w:val="28"/>
        </w:rPr>
      </w:pPr>
    </w:p>
    <w:p w:rsidR="005004E5" w:rsidRPr="00F82CAA" w:rsidRDefault="00F82CAA" w:rsidP="005004E5">
      <w:pPr>
        <w:jc w:val="both"/>
        <w:rPr>
          <w:b/>
          <w:sz w:val="28"/>
          <w:szCs w:val="28"/>
        </w:rPr>
      </w:pPr>
      <w:r w:rsidRPr="00F82CAA">
        <w:rPr>
          <w:b/>
          <w:sz w:val="28"/>
          <w:szCs w:val="28"/>
        </w:rPr>
        <w:t>26.02.2020</w:t>
      </w:r>
      <w:r w:rsidR="00A67C30" w:rsidRPr="00F82CA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                                </w:t>
      </w:r>
      <w:r w:rsidR="00A67C30" w:rsidRPr="00F82CAA">
        <w:rPr>
          <w:b/>
          <w:sz w:val="28"/>
          <w:szCs w:val="28"/>
        </w:rPr>
        <w:t xml:space="preserve"> </w:t>
      </w:r>
      <w:r w:rsidR="001D409A" w:rsidRPr="00F82CAA">
        <w:rPr>
          <w:b/>
          <w:sz w:val="28"/>
          <w:szCs w:val="28"/>
        </w:rPr>
        <w:t xml:space="preserve">  </w:t>
      </w:r>
      <w:r w:rsidR="00CA6980" w:rsidRPr="00F82CAA">
        <w:rPr>
          <w:b/>
          <w:sz w:val="28"/>
          <w:szCs w:val="28"/>
        </w:rPr>
        <w:t xml:space="preserve">           </w:t>
      </w:r>
      <w:r w:rsidR="007C74E3" w:rsidRPr="00F82CAA">
        <w:rPr>
          <w:b/>
          <w:sz w:val="28"/>
          <w:szCs w:val="28"/>
        </w:rPr>
        <w:t xml:space="preserve">                                </w:t>
      </w:r>
      <w:r w:rsidRPr="00F82CAA">
        <w:rPr>
          <w:b/>
          <w:sz w:val="28"/>
          <w:szCs w:val="28"/>
        </w:rPr>
        <w:t>№ 94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Pr="00BF24C6">
        <w:rPr>
          <w:sz w:val="24"/>
          <w:szCs w:val="24"/>
        </w:rPr>
        <w:t>Алейск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5004E5">
      <w:pPr>
        <w:ind w:right="4676"/>
        <w:jc w:val="both"/>
        <w:rPr>
          <w:sz w:val="28"/>
          <w:szCs w:val="28"/>
        </w:rPr>
      </w:pPr>
      <w:r w:rsidRPr="00E3058E">
        <w:rPr>
          <w:sz w:val="28"/>
          <w:szCs w:val="28"/>
        </w:rPr>
        <w:t xml:space="preserve">О внесении изменений в муниципальную программу </w:t>
      </w:r>
      <w:r w:rsidR="001D175D"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2018-2022 годы»</w:t>
      </w:r>
    </w:p>
    <w:p w:rsidR="005004E5" w:rsidRPr="00E3058E" w:rsidRDefault="005004E5" w:rsidP="005004E5">
      <w:pPr>
        <w:rPr>
          <w:sz w:val="28"/>
          <w:szCs w:val="28"/>
        </w:rPr>
      </w:pPr>
    </w:p>
    <w:p w:rsidR="005004E5" w:rsidRPr="00E3058E" w:rsidRDefault="005004E5" w:rsidP="00F32651">
      <w:pPr>
        <w:widowControl/>
        <w:ind w:firstLine="709"/>
        <w:jc w:val="both"/>
        <w:rPr>
          <w:sz w:val="28"/>
          <w:szCs w:val="28"/>
        </w:rPr>
      </w:pPr>
      <w:r w:rsidRPr="00E3058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C17CCF">
        <w:rPr>
          <w:sz w:val="28"/>
          <w:szCs w:val="28"/>
        </w:rPr>
        <w:t xml:space="preserve">постановлением Правительства РФ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F32651">
        <w:rPr>
          <w:sz w:val="28"/>
          <w:szCs w:val="28"/>
        </w:rPr>
        <w:t xml:space="preserve">постановлением Правительства Алтайского края от 31.08.2017 № 326 «Об утверждении государственной программы Алтайского края «Формирование современной городской среды», </w:t>
      </w:r>
      <w:r w:rsidRPr="00E3058E">
        <w:rPr>
          <w:sz w:val="28"/>
          <w:szCs w:val="28"/>
        </w:rPr>
        <w:t>постановлением администрации города от 23.04.2014 № 483 «Об утверждении порядка разработки, реализации и оценки эффективности муниципальных программ города Алейска»,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D749D5">
      <w:pPr>
        <w:ind w:firstLine="709"/>
        <w:jc w:val="both"/>
        <w:rPr>
          <w:sz w:val="28"/>
          <w:szCs w:val="28"/>
        </w:rPr>
      </w:pPr>
      <w:r w:rsidRPr="00E3058E">
        <w:rPr>
          <w:sz w:val="28"/>
          <w:szCs w:val="28"/>
        </w:rPr>
        <w:t>ПОСТАНОВЛЯЮ:</w:t>
      </w:r>
    </w:p>
    <w:p w:rsidR="005004E5" w:rsidRDefault="005004E5" w:rsidP="00D749D5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E3058E">
        <w:rPr>
          <w:sz w:val="28"/>
          <w:szCs w:val="28"/>
        </w:rPr>
        <w:t xml:space="preserve">1. Внести в муниципальную программу </w:t>
      </w:r>
      <w:r w:rsidR="001D175D"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2018-2022 годы»</w:t>
      </w:r>
      <w:r w:rsidRPr="00E3058E">
        <w:rPr>
          <w:sz w:val="28"/>
          <w:szCs w:val="28"/>
        </w:rPr>
        <w:t xml:space="preserve">, утвержденную </w:t>
      </w:r>
      <w:r w:rsidRPr="00E3058E">
        <w:rPr>
          <w:color w:val="000000"/>
          <w:spacing w:val="5"/>
          <w:sz w:val="28"/>
          <w:szCs w:val="28"/>
        </w:rPr>
        <w:t xml:space="preserve">постановлением администрации города от </w:t>
      </w:r>
      <w:r w:rsidR="001D175D">
        <w:rPr>
          <w:color w:val="000000"/>
          <w:spacing w:val="5"/>
          <w:sz w:val="28"/>
          <w:szCs w:val="28"/>
        </w:rPr>
        <w:t>29</w:t>
      </w:r>
      <w:r w:rsidRPr="00E3058E">
        <w:rPr>
          <w:color w:val="000000"/>
          <w:spacing w:val="5"/>
          <w:sz w:val="28"/>
          <w:szCs w:val="28"/>
        </w:rPr>
        <w:t>.</w:t>
      </w:r>
      <w:r w:rsidR="001D175D">
        <w:rPr>
          <w:color w:val="000000"/>
          <w:spacing w:val="5"/>
          <w:sz w:val="28"/>
          <w:szCs w:val="28"/>
        </w:rPr>
        <w:t>03</w:t>
      </w:r>
      <w:r w:rsidRPr="00E3058E">
        <w:rPr>
          <w:color w:val="000000"/>
          <w:spacing w:val="5"/>
          <w:sz w:val="28"/>
          <w:szCs w:val="28"/>
        </w:rPr>
        <w:t>.201</w:t>
      </w:r>
      <w:r w:rsidR="001D175D">
        <w:rPr>
          <w:color w:val="000000"/>
          <w:spacing w:val="5"/>
          <w:sz w:val="28"/>
          <w:szCs w:val="28"/>
        </w:rPr>
        <w:t>8</w:t>
      </w:r>
      <w:r w:rsidRPr="00E3058E">
        <w:rPr>
          <w:color w:val="000000"/>
          <w:spacing w:val="5"/>
          <w:sz w:val="28"/>
          <w:szCs w:val="28"/>
        </w:rPr>
        <w:t xml:space="preserve"> № </w:t>
      </w:r>
      <w:r w:rsidR="001D175D">
        <w:rPr>
          <w:color w:val="000000"/>
          <w:spacing w:val="5"/>
          <w:sz w:val="28"/>
          <w:szCs w:val="28"/>
        </w:rPr>
        <w:t>201</w:t>
      </w:r>
      <w:r w:rsidRPr="00E3058E">
        <w:rPr>
          <w:color w:val="000000"/>
          <w:spacing w:val="5"/>
          <w:sz w:val="28"/>
          <w:szCs w:val="28"/>
        </w:rPr>
        <w:t>, следующие изменения:</w:t>
      </w:r>
    </w:p>
    <w:p w:rsidR="00B803A8" w:rsidRPr="00B803A8" w:rsidRDefault="00B875CE" w:rsidP="00B803A8">
      <w:pPr>
        <w:ind w:firstLine="709"/>
        <w:jc w:val="both"/>
        <w:rPr>
          <w:sz w:val="28"/>
          <w:szCs w:val="28"/>
        </w:rPr>
      </w:pPr>
      <w:r w:rsidRPr="00B803A8">
        <w:rPr>
          <w:color w:val="000000"/>
          <w:spacing w:val="5"/>
          <w:sz w:val="28"/>
          <w:szCs w:val="28"/>
        </w:rPr>
        <w:t xml:space="preserve">1) </w:t>
      </w:r>
      <w:r w:rsidR="00B803A8" w:rsidRPr="00B803A8">
        <w:rPr>
          <w:sz w:val="28"/>
          <w:szCs w:val="28"/>
        </w:rPr>
        <w:t xml:space="preserve">В наименовании муниципальной программы </w:t>
      </w:r>
      <w:r w:rsidR="00B803A8">
        <w:rPr>
          <w:sz w:val="28"/>
          <w:szCs w:val="28"/>
        </w:rPr>
        <w:t>цифры</w:t>
      </w:r>
      <w:r w:rsidR="00B803A8" w:rsidRPr="00B803A8">
        <w:rPr>
          <w:sz w:val="28"/>
          <w:szCs w:val="28"/>
        </w:rPr>
        <w:t xml:space="preserve"> «201</w:t>
      </w:r>
      <w:r w:rsidR="00B803A8">
        <w:rPr>
          <w:sz w:val="28"/>
          <w:szCs w:val="28"/>
        </w:rPr>
        <w:t>8</w:t>
      </w:r>
      <w:r w:rsidR="00B803A8" w:rsidRPr="00B803A8">
        <w:rPr>
          <w:sz w:val="28"/>
          <w:szCs w:val="28"/>
        </w:rPr>
        <w:t>-20</w:t>
      </w:r>
      <w:r w:rsidR="00B803A8">
        <w:rPr>
          <w:sz w:val="28"/>
          <w:szCs w:val="28"/>
        </w:rPr>
        <w:t>22</w:t>
      </w:r>
      <w:r w:rsidR="00B803A8" w:rsidRPr="00B803A8">
        <w:rPr>
          <w:sz w:val="28"/>
          <w:szCs w:val="28"/>
        </w:rPr>
        <w:t xml:space="preserve">» заменить на </w:t>
      </w:r>
      <w:r w:rsidR="00B803A8">
        <w:rPr>
          <w:sz w:val="28"/>
          <w:szCs w:val="28"/>
        </w:rPr>
        <w:t>цифры</w:t>
      </w:r>
      <w:r w:rsidR="00B803A8" w:rsidRPr="00B803A8">
        <w:rPr>
          <w:sz w:val="28"/>
          <w:szCs w:val="28"/>
        </w:rPr>
        <w:t xml:space="preserve"> «201</w:t>
      </w:r>
      <w:r w:rsidR="00B803A8">
        <w:rPr>
          <w:sz w:val="28"/>
          <w:szCs w:val="28"/>
        </w:rPr>
        <w:t>8</w:t>
      </w:r>
      <w:r w:rsidR="00B803A8" w:rsidRPr="00B803A8">
        <w:rPr>
          <w:sz w:val="28"/>
          <w:szCs w:val="28"/>
        </w:rPr>
        <w:t>-20</w:t>
      </w:r>
      <w:r w:rsidR="00B803A8">
        <w:rPr>
          <w:sz w:val="28"/>
          <w:szCs w:val="28"/>
        </w:rPr>
        <w:t>24</w:t>
      </w:r>
      <w:r w:rsidR="00B803A8" w:rsidRPr="00B803A8">
        <w:rPr>
          <w:sz w:val="28"/>
          <w:szCs w:val="28"/>
        </w:rPr>
        <w:t>».</w:t>
      </w:r>
    </w:p>
    <w:p w:rsidR="005004E5" w:rsidRPr="00E3058E" w:rsidRDefault="00B803A8" w:rsidP="00D749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004E5" w:rsidRPr="00E3058E">
        <w:rPr>
          <w:bCs/>
          <w:sz w:val="28"/>
          <w:szCs w:val="28"/>
        </w:rPr>
        <w:t>) Подраздел «</w:t>
      </w:r>
      <w:r w:rsidR="005004E5" w:rsidRPr="00E3058E">
        <w:rPr>
          <w:sz w:val="28"/>
          <w:szCs w:val="28"/>
        </w:rPr>
        <w:t>Объемы финансирования программы</w:t>
      </w:r>
      <w:r w:rsidR="005004E5" w:rsidRPr="00E3058E">
        <w:rPr>
          <w:bCs/>
          <w:sz w:val="28"/>
          <w:szCs w:val="28"/>
        </w:rPr>
        <w:t>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0"/>
      </w:tblGrid>
      <w:tr w:rsidR="005004E5" w:rsidRPr="00E3058E" w:rsidTr="00507AA1">
        <w:tc>
          <w:tcPr>
            <w:tcW w:w="2660" w:type="dxa"/>
          </w:tcPr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910" w:type="dxa"/>
          </w:tcPr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Общий объем средств, направляемых на реализацию программы, составляет </w:t>
            </w:r>
            <w:r w:rsidR="00A9093B">
              <w:rPr>
                <w:sz w:val="28"/>
                <w:szCs w:val="28"/>
              </w:rPr>
              <w:t>14</w:t>
            </w:r>
            <w:r w:rsidR="003F16DD">
              <w:rPr>
                <w:sz w:val="28"/>
                <w:szCs w:val="28"/>
              </w:rPr>
              <w:t>85</w:t>
            </w:r>
            <w:r w:rsidR="00A9093B">
              <w:rPr>
                <w:sz w:val="28"/>
                <w:szCs w:val="28"/>
              </w:rPr>
              <w:t>07,596</w:t>
            </w:r>
            <w:r w:rsidRPr="00E3058E">
              <w:rPr>
                <w:sz w:val="28"/>
                <w:szCs w:val="28"/>
              </w:rPr>
              <w:t xml:space="preserve"> тыс. руб.,</w:t>
            </w:r>
            <w:r w:rsidR="00D37AEE">
              <w:rPr>
                <w:sz w:val="28"/>
                <w:szCs w:val="28"/>
              </w:rPr>
              <w:t xml:space="preserve"> </w:t>
            </w:r>
            <w:r w:rsidRPr="00E3058E">
              <w:rPr>
                <w:sz w:val="28"/>
                <w:szCs w:val="28"/>
              </w:rPr>
              <w:t>в том числе:</w:t>
            </w:r>
          </w:p>
          <w:p w:rsidR="008925AA" w:rsidRPr="00E3058E" w:rsidRDefault="008925AA" w:rsidP="008925AA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федерального бюджета </w:t>
            </w:r>
            <w:r w:rsidR="00A9093B">
              <w:rPr>
                <w:sz w:val="28"/>
                <w:szCs w:val="28"/>
              </w:rPr>
              <w:t>14</w:t>
            </w:r>
            <w:r w:rsidR="003F16DD">
              <w:rPr>
                <w:sz w:val="28"/>
                <w:szCs w:val="28"/>
              </w:rPr>
              <w:t>2</w:t>
            </w:r>
            <w:r w:rsidR="00A9093B">
              <w:rPr>
                <w:sz w:val="28"/>
                <w:szCs w:val="28"/>
              </w:rPr>
              <w:t>7</w:t>
            </w:r>
            <w:r w:rsidR="003F16DD">
              <w:rPr>
                <w:sz w:val="28"/>
                <w:szCs w:val="28"/>
              </w:rPr>
              <w:t>5</w:t>
            </w:r>
            <w:r w:rsidR="00A9093B">
              <w:rPr>
                <w:sz w:val="28"/>
                <w:szCs w:val="28"/>
              </w:rPr>
              <w:t>9,064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краевого бюджета – </w:t>
            </w:r>
            <w:r w:rsidR="00A9093B">
              <w:rPr>
                <w:sz w:val="28"/>
                <w:szCs w:val="28"/>
              </w:rPr>
              <w:t>24</w:t>
            </w:r>
            <w:r w:rsidR="003F16DD">
              <w:rPr>
                <w:sz w:val="28"/>
                <w:szCs w:val="28"/>
              </w:rPr>
              <w:t>39</w:t>
            </w:r>
            <w:r w:rsidR="00A9093B">
              <w:rPr>
                <w:sz w:val="28"/>
                <w:szCs w:val="28"/>
              </w:rPr>
              <w:t>,406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бюджета города – </w:t>
            </w:r>
            <w:r w:rsidR="00A9093B">
              <w:rPr>
                <w:sz w:val="28"/>
                <w:szCs w:val="28"/>
              </w:rPr>
              <w:t>30</w:t>
            </w:r>
            <w:r w:rsidR="003F16DD">
              <w:rPr>
                <w:sz w:val="28"/>
                <w:szCs w:val="28"/>
              </w:rPr>
              <w:t>5</w:t>
            </w:r>
            <w:r w:rsidR="00A9093B">
              <w:rPr>
                <w:sz w:val="28"/>
                <w:szCs w:val="28"/>
              </w:rPr>
              <w:t>6,151</w:t>
            </w:r>
            <w:r w:rsidR="0067381F">
              <w:rPr>
                <w:sz w:val="28"/>
                <w:szCs w:val="28"/>
              </w:rPr>
              <w:t xml:space="preserve"> </w:t>
            </w:r>
            <w:r w:rsidRPr="00E3058E">
              <w:rPr>
                <w:sz w:val="28"/>
                <w:szCs w:val="28"/>
              </w:rPr>
              <w:t>тыс. руб.</w:t>
            </w:r>
          </w:p>
          <w:p w:rsidR="00A9093B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источники – </w:t>
            </w:r>
            <w:r w:rsidR="003F16D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52,975 тыс. руб.</w:t>
            </w:r>
          </w:p>
          <w:p w:rsidR="00507AA1" w:rsidRDefault="00507AA1" w:rsidP="00637AD7">
            <w:pPr>
              <w:rPr>
                <w:sz w:val="28"/>
                <w:szCs w:val="28"/>
              </w:rPr>
            </w:pPr>
          </w:p>
          <w:p w:rsidR="00E75C83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Справочно, из общего объема средств:</w:t>
            </w:r>
          </w:p>
          <w:p w:rsidR="00E75C83" w:rsidRPr="00E3058E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Дорожный фонд – 8</w:t>
            </w:r>
            <w:r w:rsidR="00DE73A0">
              <w:rPr>
                <w:sz w:val="28"/>
                <w:szCs w:val="28"/>
              </w:rPr>
              <w:t>3745,225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201</w:t>
            </w:r>
            <w:r w:rsidR="0067381F">
              <w:rPr>
                <w:sz w:val="28"/>
                <w:szCs w:val="28"/>
              </w:rPr>
              <w:t>8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67381F">
              <w:rPr>
                <w:sz w:val="28"/>
                <w:szCs w:val="28"/>
              </w:rPr>
              <w:t>1642</w:t>
            </w:r>
            <w:r w:rsidR="000D4217">
              <w:rPr>
                <w:sz w:val="28"/>
                <w:szCs w:val="28"/>
              </w:rPr>
              <w:t>7</w:t>
            </w:r>
            <w:r w:rsidR="0067381F">
              <w:rPr>
                <w:sz w:val="28"/>
                <w:szCs w:val="28"/>
              </w:rPr>
              <w:t>,</w:t>
            </w:r>
            <w:r w:rsidR="00E75C83">
              <w:rPr>
                <w:sz w:val="28"/>
                <w:szCs w:val="28"/>
              </w:rPr>
              <w:t>8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201</w:t>
            </w:r>
            <w:r w:rsidR="0067381F">
              <w:rPr>
                <w:sz w:val="28"/>
                <w:szCs w:val="28"/>
              </w:rPr>
              <w:t>9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19172,826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4F038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20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23</w:t>
            </w:r>
            <w:r w:rsidR="003F16DD">
              <w:rPr>
                <w:sz w:val="28"/>
                <w:szCs w:val="28"/>
              </w:rPr>
              <w:t>3</w:t>
            </w:r>
            <w:r w:rsidR="00E75C83">
              <w:rPr>
                <w:sz w:val="28"/>
                <w:szCs w:val="28"/>
              </w:rPr>
              <w:t>02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8925A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21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22169,5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Default="008925A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22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22</w:t>
            </w:r>
            <w:r w:rsidR="003F16DD">
              <w:rPr>
                <w:sz w:val="28"/>
                <w:szCs w:val="28"/>
              </w:rPr>
              <w:t>2</w:t>
            </w:r>
            <w:r w:rsidR="00E75C83">
              <w:rPr>
                <w:sz w:val="28"/>
                <w:szCs w:val="28"/>
              </w:rPr>
              <w:t>69,5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E75C83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 – 22169,5 тыс. руб.</w:t>
            </w:r>
          </w:p>
          <w:p w:rsidR="00E75C83" w:rsidRPr="00E3058E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 – 2</w:t>
            </w:r>
            <w:r w:rsidR="003F16D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996,47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Объемы финансирования из бюджета города ежегодно уточняются в соответствии с бюджетами, утвержденными на очередной финансовый год</w:t>
            </w:r>
          </w:p>
        </w:tc>
      </w:tr>
    </w:tbl>
    <w:p w:rsidR="00F00544" w:rsidRPr="001D6394" w:rsidRDefault="00C02695" w:rsidP="00EA3B48">
      <w:pPr>
        <w:ind w:firstLine="709"/>
        <w:jc w:val="both"/>
        <w:rPr>
          <w:sz w:val="28"/>
          <w:szCs w:val="28"/>
        </w:rPr>
      </w:pPr>
      <w:r w:rsidRPr="001D6394">
        <w:rPr>
          <w:sz w:val="28"/>
          <w:szCs w:val="28"/>
        </w:rPr>
        <w:lastRenderedPageBreak/>
        <w:t xml:space="preserve">3) </w:t>
      </w:r>
      <w:r w:rsidR="001D6394" w:rsidRPr="001D6394">
        <w:rPr>
          <w:sz w:val="28"/>
          <w:szCs w:val="28"/>
        </w:rPr>
        <w:t>Сведения о показателях (индикаторах) муниципальной программы изложить в следующей редакции (</w:t>
      </w:r>
      <w:r w:rsidR="00F00544" w:rsidRPr="001D6394">
        <w:rPr>
          <w:sz w:val="28"/>
          <w:szCs w:val="28"/>
        </w:rPr>
        <w:t>Приложение 1</w:t>
      </w:r>
      <w:r w:rsidR="001D6394" w:rsidRPr="001D6394">
        <w:rPr>
          <w:sz w:val="28"/>
          <w:szCs w:val="28"/>
        </w:rPr>
        <w:t>).</w:t>
      </w:r>
    </w:p>
    <w:p w:rsidR="005004E5" w:rsidRDefault="00C41A4C" w:rsidP="00EA3B48">
      <w:pPr>
        <w:ind w:firstLine="709"/>
        <w:jc w:val="both"/>
        <w:rPr>
          <w:sz w:val="28"/>
          <w:szCs w:val="28"/>
        </w:rPr>
      </w:pPr>
      <w:r w:rsidRPr="009F2742">
        <w:rPr>
          <w:sz w:val="28"/>
          <w:szCs w:val="28"/>
        </w:rPr>
        <w:t>4</w:t>
      </w:r>
      <w:r w:rsidR="005004E5" w:rsidRPr="009F2742">
        <w:rPr>
          <w:sz w:val="28"/>
          <w:szCs w:val="28"/>
        </w:rPr>
        <w:t xml:space="preserve">) </w:t>
      </w:r>
      <w:r w:rsidR="00EA3B48" w:rsidRPr="009F2742">
        <w:rPr>
          <w:sz w:val="28"/>
          <w:szCs w:val="28"/>
        </w:rPr>
        <w:t>Ресурсное обеспечение реализации муниципальной программы «Формирование современной городской среды в городе Алейске на 2018-202</w:t>
      </w:r>
      <w:r w:rsidR="00637AD7" w:rsidRPr="009F2742">
        <w:rPr>
          <w:sz w:val="28"/>
          <w:szCs w:val="28"/>
        </w:rPr>
        <w:t>4</w:t>
      </w:r>
      <w:r w:rsidR="00EA3B48" w:rsidRPr="009F2742">
        <w:rPr>
          <w:sz w:val="28"/>
          <w:szCs w:val="28"/>
        </w:rPr>
        <w:t xml:space="preserve"> годы»</w:t>
      </w:r>
      <w:r w:rsidR="00EC69AC" w:rsidRPr="009F2742">
        <w:rPr>
          <w:sz w:val="28"/>
          <w:szCs w:val="28"/>
        </w:rPr>
        <w:t xml:space="preserve"> </w:t>
      </w:r>
      <w:r w:rsidR="00AA5C8C" w:rsidRPr="009F2742">
        <w:rPr>
          <w:sz w:val="28"/>
          <w:szCs w:val="28"/>
        </w:rPr>
        <w:t xml:space="preserve">изложить в следующей редакции </w:t>
      </w:r>
      <w:r w:rsidR="00EC69AC" w:rsidRPr="009F2742">
        <w:rPr>
          <w:sz w:val="28"/>
          <w:szCs w:val="28"/>
        </w:rPr>
        <w:t>(Приложение</w:t>
      </w:r>
      <w:r w:rsidR="00EA3B48" w:rsidRPr="009F2742">
        <w:rPr>
          <w:sz w:val="28"/>
          <w:szCs w:val="28"/>
        </w:rPr>
        <w:t xml:space="preserve"> 3</w:t>
      </w:r>
      <w:r w:rsidR="00EC69AC" w:rsidRPr="009F2742">
        <w:rPr>
          <w:sz w:val="28"/>
          <w:szCs w:val="28"/>
        </w:rPr>
        <w:t>).</w:t>
      </w:r>
    </w:p>
    <w:p w:rsidR="00975B89" w:rsidRPr="00975B89" w:rsidRDefault="00975B89" w:rsidP="00975B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Перечень </w:t>
      </w:r>
      <w:r w:rsidRPr="00975B89">
        <w:rPr>
          <w:sz w:val="28"/>
          <w:szCs w:val="28"/>
        </w:rPr>
        <w:t>основных мероприятий к муниципальной программе</w:t>
      </w:r>
      <w:r>
        <w:rPr>
          <w:sz w:val="28"/>
          <w:szCs w:val="28"/>
        </w:rPr>
        <w:t xml:space="preserve"> </w:t>
      </w:r>
      <w:r w:rsidRPr="00975B89">
        <w:rPr>
          <w:sz w:val="28"/>
          <w:szCs w:val="28"/>
        </w:rPr>
        <w:t>«Формирование современной городской среды в городе Алейске на 2018-2024 годы»</w:t>
      </w:r>
      <w:r>
        <w:rPr>
          <w:sz w:val="28"/>
          <w:szCs w:val="28"/>
        </w:rPr>
        <w:t xml:space="preserve"> изложить в следующей редакции (Приложение 5).</w:t>
      </w:r>
    </w:p>
    <w:p w:rsidR="001772BD" w:rsidRDefault="0069053B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72BD">
        <w:rPr>
          <w:sz w:val="28"/>
          <w:szCs w:val="28"/>
        </w:rPr>
        <w:t>) Адресный</w:t>
      </w:r>
      <w:r w:rsidR="001772BD" w:rsidRPr="001772BD">
        <w:rPr>
          <w:sz w:val="28"/>
          <w:szCs w:val="28"/>
        </w:rPr>
        <w:t xml:space="preserve"> </w:t>
      </w:r>
      <w:r w:rsidR="001772BD">
        <w:rPr>
          <w:sz w:val="28"/>
          <w:szCs w:val="28"/>
        </w:rPr>
        <w:t xml:space="preserve">перечень </w:t>
      </w:r>
      <w:r w:rsidR="001772BD" w:rsidRPr="001772BD">
        <w:rPr>
          <w:sz w:val="28"/>
          <w:szCs w:val="28"/>
        </w:rPr>
        <w:t>дворовых территорий, сформированный в соответствии с предложениями по проекту муниципальной программы «Формирование современной городской среды в</w:t>
      </w:r>
      <w:r w:rsidR="001772BD" w:rsidRPr="00E534E6">
        <w:rPr>
          <w:sz w:val="28"/>
          <w:szCs w:val="28"/>
        </w:rPr>
        <w:t xml:space="preserve"> городе Алейске на 2018-202</w:t>
      </w:r>
      <w:r w:rsidR="00E977DE">
        <w:rPr>
          <w:sz w:val="28"/>
          <w:szCs w:val="28"/>
        </w:rPr>
        <w:t>4</w:t>
      </w:r>
      <w:r w:rsidR="001772BD" w:rsidRPr="00E534E6">
        <w:rPr>
          <w:sz w:val="28"/>
          <w:szCs w:val="28"/>
        </w:rPr>
        <w:t xml:space="preserve"> годы</w:t>
      </w:r>
      <w:r w:rsidR="001772BD" w:rsidRPr="001772BD">
        <w:rPr>
          <w:sz w:val="28"/>
          <w:szCs w:val="28"/>
        </w:rPr>
        <w:t>»</w:t>
      </w:r>
      <w:r w:rsidR="001772BD">
        <w:rPr>
          <w:sz w:val="28"/>
          <w:szCs w:val="28"/>
        </w:rPr>
        <w:t xml:space="preserve"> изложить в следующей редакции (Приложение 6).</w:t>
      </w:r>
    </w:p>
    <w:p w:rsidR="001772BD" w:rsidRDefault="0069053B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72BD">
        <w:rPr>
          <w:sz w:val="28"/>
          <w:szCs w:val="28"/>
        </w:rPr>
        <w:t>) Адресный</w:t>
      </w:r>
      <w:r w:rsidR="001772BD" w:rsidRPr="001772BD">
        <w:rPr>
          <w:sz w:val="28"/>
          <w:szCs w:val="28"/>
        </w:rPr>
        <w:t xml:space="preserve"> </w:t>
      </w:r>
      <w:r w:rsidR="001772BD">
        <w:rPr>
          <w:sz w:val="28"/>
          <w:szCs w:val="28"/>
        </w:rPr>
        <w:t xml:space="preserve">перечень </w:t>
      </w:r>
      <w:r w:rsidR="001772BD" w:rsidRPr="001772BD">
        <w:rPr>
          <w:sz w:val="28"/>
          <w:szCs w:val="28"/>
        </w:rPr>
        <w:t>территорий общего пользования города Алейска, сформированный в соответствии с предложениями по проекту муниципальной программы «Формирование современной городской среды в</w:t>
      </w:r>
      <w:r w:rsidR="001772BD" w:rsidRPr="00E534E6">
        <w:rPr>
          <w:sz w:val="28"/>
          <w:szCs w:val="28"/>
        </w:rPr>
        <w:t xml:space="preserve"> городе Алейс</w:t>
      </w:r>
      <w:r w:rsidR="001772BD">
        <w:rPr>
          <w:sz w:val="28"/>
          <w:szCs w:val="28"/>
        </w:rPr>
        <w:t xml:space="preserve">ке </w:t>
      </w:r>
      <w:r w:rsidR="001772BD" w:rsidRPr="00E534E6">
        <w:rPr>
          <w:sz w:val="28"/>
          <w:szCs w:val="28"/>
        </w:rPr>
        <w:t>на 2018-202</w:t>
      </w:r>
      <w:r w:rsidR="00E0083B">
        <w:rPr>
          <w:sz w:val="28"/>
          <w:szCs w:val="28"/>
        </w:rPr>
        <w:t>4</w:t>
      </w:r>
      <w:r w:rsidR="001772BD" w:rsidRPr="00E534E6">
        <w:rPr>
          <w:sz w:val="28"/>
          <w:szCs w:val="28"/>
        </w:rPr>
        <w:t xml:space="preserve"> годы</w:t>
      </w:r>
      <w:r w:rsidR="001772BD" w:rsidRPr="001772BD">
        <w:rPr>
          <w:sz w:val="28"/>
          <w:szCs w:val="28"/>
        </w:rPr>
        <w:t>»</w:t>
      </w:r>
      <w:r w:rsidR="001772BD">
        <w:rPr>
          <w:sz w:val="28"/>
          <w:szCs w:val="28"/>
        </w:rPr>
        <w:t xml:space="preserve"> изложить в следующей редакции (Приложение 7).</w:t>
      </w:r>
    </w:p>
    <w:p w:rsidR="00B7261B" w:rsidRDefault="0069053B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7261B">
        <w:rPr>
          <w:sz w:val="28"/>
          <w:szCs w:val="28"/>
        </w:rPr>
        <w:t xml:space="preserve">) </w:t>
      </w:r>
      <w:r w:rsidR="00D030BF">
        <w:rPr>
          <w:sz w:val="28"/>
          <w:szCs w:val="28"/>
        </w:rPr>
        <w:t>Перечень основных мероприятий муниципальной программы изложить в следующей редакции (П</w:t>
      </w:r>
      <w:r w:rsidR="00B7261B">
        <w:rPr>
          <w:sz w:val="28"/>
          <w:szCs w:val="28"/>
        </w:rPr>
        <w:t>риложение 8</w:t>
      </w:r>
      <w:r w:rsidR="00D030BF">
        <w:rPr>
          <w:sz w:val="28"/>
          <w:szCs w:val="28"/>
        </w:rPr>
        <w:t>)</w:t>
      </w:r>
      <w:r w:rsidR="00780E5F">
        <w:rPr>
          <w:sz w:val="28"/>
          <w:szCs w:val="28"/>
        </w:rPr>
        <w:t>.</w:t>
      </w:r>
    </w:p>
    <w:p w:rsidR="00B5389C" w:rsidRDefault="0069053B" w:rsidP="001772BD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9</w:t>
      </w:r>
      <w:r w:rsidR="00B5389C">
        <w:rPr>
          <w:sz w:val="28"/>
          <w:szCs w:val="28"/>
        </w:rPr>
        <w:t>) В разделе 1 слова «</w:t>
      </w:r>
      <w:r w:rsidR="00B5389C" w:rsidRPr="004B4F40">
        <w:rPr>
          <w:rFonts w:eastAsia="Calibri"/>
          <w:sz w:val="28"/>
          <w:szCs w:val="28"/>
        </w:rPr>
        <w:t xml:space="preserve">на </w:t>
      </w:r>
      <w:r w:rsidR="00B5389C">
        <w:rPr>
          <w:rFonts w:eastAsia="Calibri"/>
          <w:sz w:val="28"/>
          <w:szCs w:val="28"/>
        </w:rPr>
        <w:t>24</w:t>
      </w:r>
      <w:r w:rsidR="00B5389C" w:rsidRPr="004B4F40">
        <w:rPr>
          <w:rFonts w:eastAsia="Calibri"/>
          <w:sz w:val="28"/>
          <w:szCs w:val="28"/>
        </w:rPr>
        <w:t xml:space="preserve"> дворовых</w:t>
      </w:r>
      <w:r w:rsidR="00B5389C">
        <w:rPr>
          <w:rFonts w:eastAsia="Calibri"/>
          <w:sz w:val="28"/>
          <w:szCs w:val="28"/>
        </w:rPr>
        <w:t xml:space="preserve"> территориях» заменить на слова «</w:t>
      </w:r>
      <w:r w:rsidR="00B5389C" w:rsidRPr="004B4F40">
        <w:rPr>
          <w:rFonts w:eastAsia="Calibri"/>
          <w:sz w:val="28"/>
          <w:szCs w:val="28"/>
        </w:rPr>
        <w:t xml:space="preserve">на </w:t>
      </w:r>
      <w:r w:rsidR="00B5389C">
        <w:rPr>
          <w:rFonts w:eastAsia="Calibri"/>
          <w:sz w:val="28"/>
          <w:szCs w:val="28"/>
        </w:rPr>
        <w:t>27</w:t>
      </w:r>
      <w:r w:rsidR="00B5389C" w:rsidRPr="004B4F40">
        <w:rPr>
          <w:rFonts w:eastAsia="Calibri"/>
          <w:sz w:val="28"/>
          <w:szCs w:val="28"/>
        </w:rPr>
        <w:t xml:space="preserve"> дворовых</w:t>
      </w:r>
      <w:r w:rsidR="00B5389C">
        <w:rPr>
          <w:rFonts w:eastAsia="Calibri"/>
          <w:sz w:val="28"/>
          <w:szCs w:val="28"/>
        </w:rPr>
        <w:t xml:space="preserve"> территориях».</w:t>
      </w:r>
    </w:p>
    <w:p w:rsidR="00B5389C" w:rsidRDefault="00843C55" w:rsidP="001772B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B5389C">
        <w:rPr>
          <w:rFonts w:eastAsia="Calibri"/>
          <w:sz w:val="28"/>
          <w:szCs w:val="28"/>
        </w:rPr>
        <w:t xml:space="preserve">) В пункте 3 </w:t>
      </w:r>
      <w:r w:rsidR="00B5389C">
        <w:rPr>
          <w:sz w:val="28"/>
          <w:szCs w:val="28"/>
        </w:rPr>
        <w:t>раздела 1 слова «</w:t>
      </w:r>
      <w:r w:rsidR="00B5389C">
        <w:rPr>
          <w:rFonts w:eastAsia="Calibri"/>
          <w:sz w:val="28"/>
          <w:szCs w:val="28"/>
        </w:rPr>
        <w:t>Территория</w:t>
      </w:r>
      <w:r w:rsidR="00B5389C" w:rsidRPr="003D3032">
        <w:rPr>
          <w:rFonts w:eastAsia="Calibri"/>
          <w:sz w:val="28"/>
          <w:szCs w:val="28"/>
        </w:rPr>
        <w:t xml:space="preserve"> городского фонтана</w:t>
      </w:r>
      <w:r w:rsidR="00B5389C">
        <w:rPr>
          <w:rFonts w:eastAsia="Calibri"/>
          <w:sz w:val="28"/>
          <w:szCs w:val="28"/>
        </w:rPr>
        <w:t>» заменить на слова «</w:t>
      </w:r>
      <w:r w:rsidR="00B5389C" w:rsidRPr="00B5389C">
        <w:rPr>
          <w:rFonts w:eastAsia="Calibri"/>
          <w:sz w:val="28"/>
          <w:szCs w:val="28"/>
        </w:rPr>
        <w:t>Прилегающая территория к «Всехскорбященской» церкви по ул. Пионерской</w:t>
      </w:r>
      <w:r w:rsidR="00B5389C">
        <w:rPr>
          <w:rFonts w:eastAsia="Calibri"/>
          <w:sz w:val="28"/>
          <w:szCs w:val="28"/>
        </w:rPr>
        <w:t>».</w:t>
      </w:r>
    </w:p>
    <w:p w:rsidR="00B5389C" w:rsidRDefault="00843C55" w:rsidP="001772B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11)</w:t>
      </w:r>
      <w:r w:rsidR="00B5389C">
        <w:rPr>
          <w:rFonts w:eastAsia="Calibri"/>
          <w:sz w:val="28"/>
          <w:szCs w:val="28"/>
        </w:rPr>
        <w:t xml:space="preserve"> </w:t>
      </w:r>
      <w:r w:rsidR="00D8324F">
        <w:rPr>
          <w:rFonts w:eastAsia="Calibri"/>
          <w:sz w:val="28"/>
          <w:szCs w:val="28"/>
        </w:rPr>
        <w:t>Р</w:t>
      </w:r>
      <w:r w:rsidR="00D8324F">
        <w:rPr>
          <w:sz w:val="28"/>
          <w:szCs w:val="28"/>
        </w:rPr>
        <w:t>аздел 1 дополнить пунктами:</w:t>
      </w:r>
    </w:p>
    <w:p w:rsidR="00B539DB" w:rsidRDefault="008C5075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8324F" w:rsidRPr="008C5075">
        <w:rPr>
          <w:sz w:val="28"/>
          <w:szCs w:val="28"/>
        </w:rPr>
        <w:t xml:space="preserve">10. </w:t>
      </w:r>
      <w:r w:rsidRPr="008C5075">
        <w:rPr>
          <w:sz w:val="28"/>
          <w:szCs w:val="28"/>
        </w:rPr>
        <w:t>Городской па</w:t>
      </w:r>
      <w:r w:rsidR="00B539DB">
        <w:rPr>
          <w:sz w:val="28"/>
          <w:szCs w:val="28"/>
        </w:rPr>
        <w:t>рк, город Алейск, пер. Парковый;</w:t>
      </w:r>
    </w:p>
    <w:p w:rsidR="00D8324F" w:rsidRDefault="00B539DB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8C5075" w:rsidRPr="008C5075">
        <w:rPr>
          <w:sz w:val="28"/>
          <w:szCs w:val="28"/>
        </w:rPr>
        <w:t xml:space="preserve">Железнодорожный парк, город Алейск, ул. </w:t>
      </w:r>
      <w:r>
        <w:rPr>
          <w:sz w:val="28"/>
          <w:szCs w:val="28"/>
        </w:rPr>
        <w:t>Железнодорожная</w:t>
      </w:r>
      <w:r w:rsidR="008C5075">
        <w:rPr>
          <w:sz w:val="28"/>
          <w:szCs w:val="28"/>
        </w:rPr>
        <w:t>;</w:t>
      </w:r>
    </w:p>
    <w:p w:rsidR="008C5075" w:rsidRPr="008C5075" w:rsidRDefault="008C5075" w:rsidP="001772BD">
      <w:pPr>
        <w:ind w:firstLine="709"/>
        <w:jc w:val="both"/>
        <w:rPr>
          <w:color w:val="000000"/>
          <w:sz w:val="28"/>
          <w:szCs w:val="28"/>
        </w:rPr>
      </w:pPr>
      <w:r w:rsidRPr="008C5075">
        <w:rPr>
          <w:sz w:val="28"/>
          <w:szCs w:val="28"/>
        </w:rPr>
        <w:t>1</w:t>
      </w:r>
      <w:r w:rsidR="00B539DB">
        <w:rPr>
          <w:sz w:val="28"/>
          <w:szCs w:val="28"/>
        </w:rPr>
        <w:t>2</w:t>
      </w:r>
      <w:r w:rsidRPr="008C5075">
        <w:rPr>
          <w:sz w:val="28"/>
          <w:szCs w:val="28"/>
        </w:rPr>
        <w:t xml:space="preserve">. </w:t>
      </w:r>
      <w:r w:rsidRPr="008C5075">
        <w:rPr>
          <w:color w:val="000000"/>
          <w:sz w:val="28"/>
          <w:szCs w:val="28"/>
        </w:rPr>
        <w:t>Прилегающая территория к торговому центру «Алейска», город Алейск, пер. Ульяновский;</w:t>
      </w:r>
    </w:p>
    <w:p w:rsidR="008C5075" w:rsidRPr="008C5075" w:rsidRDefault="008C5075" w:rsidP="001772BD">
      <w:pPr>
        <w:ind w:firstLine="709"/>
        <w:jc w:val="both"/>
        <w:rPr>
          <w:sz w:val="28"/>
          <w:szCs w:val="28"/>
        </w:rPr>
      </w:pPr>
      <w:r w:rsidRPr="008C5075">
        <w:rPr>
          <w:color w:val="000000"/>
          <w:sz w:val="28"/>
          <w:szCs w:val="28"/>
        </w:rPr>
        <w:t>1</w:t>
      </w:r>
      <w:r w:rsidR="00B539DB">
        <w:rPr>
          <w:color w:val="000000"/>
          <w:sz w:val="28"/>
          <w:szCs w:val="28"/>
        </w:rPr>
        <w:t>3</w:t>
      </w:r>
      <w:r w:rsidRPr="008C5075">
        <w:rPr>
          <w:color w:val="000000"/>
          <w:sz w:val="28"/>
          <w:szCs w:val="28"/>
        </w:rPr>
        <w:t>. Прилегающая территория к офисному центру «Дельта», город Алейск, ул. Советская</w:t>
      </w:r>
      <w:r>
        <w:rPr>
          <w:color w:val="000000"/>
          <w:sz w:val="28"/>
          <w:szCs w:val="28"/>
        </w:rPr>
        <w:t>.».</w:t>
      </w:r>
    </w:p>
    <w:p w:rsidR="00AD3336" w:rsidRDefault="00F07D6D" w:rsidP="00AD33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3C55">
        <w:rPr>
          <w:sz w:val="28"/>
          <w:szCs w:val="28"/>
        </w:rPr>
        <w:t>2</w:t>
      </w:r>
      <w:r w:rsidR="00AD3336">
        <w:rPr>
          <w:sz w:val="28"/>
          <w:szCs w:val="28"/>
        </w:rPr>
        <w:t xml:space="preserve">) В разделе «5.2. </w:t>
      </w:r>
      <w:r w:rsidR="00AD3336" w:rsidRPr="00AD3336">
        <w:rPr>
          <w:sz w:val="28"/>
          <w:szCs w:val="28"/>
        </w:rPr>
        <w:t>Минимальный перечень работ</w:t>
      </w:r>
      <w:r w:rsidR="00AD3336">
        <w:rPr>
          <w:sz w:val="28"/>
          <w:szCs w:val="28"/>
        </w:rPr>
        <w:t xml:space="preserve"> </w:t>
      </w:r>
      <w:r w:rsidR="00AD3336" w:rsidRPr="00AD3336">
        <w:rPr>
          <w:sz w:val="28"/>
          <w:szCs w:val="28"/>
        </w:rPr>
        <w:t>по благоустройству дворовых территорий</w:t>
      </w:r>
      <w:r w:rsidR="00AD3336">
        <w:rPr>
          <w:sz w:val="28"/>
          <w:szCs w:val="28"/>
        </w:rPr>
        <w:t xml:space="preserve">» исключить слова «реализуется при </w:t>
      </w:r>
      <w:r w:rsidR="00AD3336" w:rsidRPr="001859D2">
        <w:rPr>
          <w:sz w:val="28"/>
          <w:szCs w:val="28"/>
        </w:rPr>
        <w:t xml:space="preserve">условии </w:t>
      </w:r>
      <w:r w:rsidR="00AD3336" w:rsidRPr="001859D2">
        <w:rPr>
          <w:sz w:val="28"/>
          <w:szCs w:val="28"/>
        </w:rPr>
        <w:lastRenderedPageBreak/>
        <w:t>обязательного</w:t>
      </w:r>
      <w:r w:rsidR="00AD3336">
        <w:rPr>
          <w:sz w:val="28"/>
          <w:szCs w:val="28"/>
        </w:rPr>
        <w:t xml:space="preserve"> трудового участия жителей многоквартирных домов и», далее по тексту.</w:t>
      </w:r>
    </w:p>
    <w:p w:rsidR="00AD3336" w:rsidRDefault="00F07D6D" w:rsidP="00AD33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3C55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AD3336">
        <w:rPr>
          <w:sz w:val="28"/>
          <w:szCs w:val="28"/>
        </w:rPr>
        <w:t xml:space="preserve"> В разделе «</w:t>
      </w:r>
      <w:r w:rsidR="00AD3336" w:rsidRPr="00AD3336">
        <w:rPr>
          <w:sz w:val="28"/>
          <w:szCs w:val="28"/>
        </w:rPr>
        <w:t>5.3. Дополнительный перечень работ</w:t>
      </w:r>
      <w:r w:rsidR="00AD3336">
        <w:rPr>
          <w:sz w:val="28"/>
          <w:szCs w:val="28"/>
        </w:rPr>
        <w:t xml:space="preserve"> </w:t>
      </w:r>
      <w:r w:rsidR="00AD3336" w:rsidRPr="00AD3336">
        <w:rPr>
          <w:sz w:val="28"/>
          <w:szCs w:val="28"/>
        </w:rPr>
        <w:t>по благоустройству дворовых территорий</w:t>
      </w:r>
      <w:r w:rsidR="00C26995">
        <w:rPr>
          <w:sz w:val="28"/>
          <w:szCs w:val="28"/>
        </w:rPr>
        <w:t>» слово «трудового участия жителей многоквартирных домов</w:t>
      </w:r>
      <w:r w:rsidR="00AD3336">
        <w:rPr>
          <w:sz w:val="28"/>
          <w:szCs w:val="28"/>
        </w:rPr>
        <w:t xml:space="preserve">» заменить на </w:t>
      </w:r>
      <w:r w:rsidR="00C26995">
        <w:rPr>
          <w:sz w:val="28"/>
          <w:szCs w:val="28"/>
        </w:rPr>
        <w:t xml:space="preserve">слова </w:t>
      </w:r>
      <w:r w:rsidR="00AD3336">
        <w:rPr>
          <w:sz w:val="28"/>
          <w:szCs w:val="28"/>
        </w:rPr>
        <w:t>«</w:t>
      </w:r>
      <w:r w:rsidR="00C26995">
        <w:rPr>
          <w:sz w:val="28"/>
          <w:szCs w:val="28"/>
        </w:rPr>
        <w:t>финансового участия жителей многоквартирных домов, в размере не менее 40%, но не более 50%, от общей стоимости таких работ, территория которых благоустраивается,</w:t>
      </w:r>
      <w:r w:rsidR="00AD3336">
        <w:rPr>
          <w:sz w:val="28"/>
          <w:szCs w:val="28"/>
        </w:rPr>
        <w:t>»</w:t>
      </w:r>
      <w:r w:rsidR="00C26995">
        <w:rPr>
          <w:sz w:val="28"/>
          <w:szCs w:val="28"/>
        </w:rPr>
        <w:t>, далее по тексту.</w:t>
      </w:r>
    </w:p>
    <w:p w:rsidR="00C26995" w:rsidRDefault="00C26995" w:rsidP="00C269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Раздел «5.4. </w:t>
      </w:r>
      <w:r w:rsidRPr="00C26995">
        <w:rPr>
          <w:sz w:val="28"/>
          <w:szCs w:val="28"/>
        </w:rPr>
        <w:t>Условия о форме и минимальной доле трудового и финансового участия заинтересованных лиц, организаций в выполнении</w:t>
      </w:r>
      <w:r>
        <w:rPr>
          <w:sz w:val="28"/>
          <w:szCs w:val="28"/>
        </w:rPr>
        <w:t xml:space="preserve"> </w:t>
      </w:r>
      <w:r w:rsidRPr="00C26995">
        <w:rPr>
          <w:sz w:val="28"/>
          <w:szCs w:val="28"/>
        </w:rPr>
        <w:t>дополнительного перечня работ по благоустройству</w:t>
      </w:r>
      <w:r>
        <w:rPr>
          <w:sz w:val="28"/>
          <w:szCs w:val="28"/>
        </w:rPr>
        <w:t xml:space="preserve"> </w:t>
      </w:r>
      <w:r w:rsidRPr="00C26995">
        <w:rPr>
          <w:sz w:val="28"/>
          <w:szCs w:val="28"/>
        </w:rPr>
        <w:t>дворовых территорий</w:t>
      </w:r>
      <w:r>
        <w:rPr>
          <w:sz w:val="28"/>
          <w:szCs w:val="28"/>
        </w:rPr>
        <w:t>» изложить в следующей редакции:</w:t>
      </w:r>
    </w:p>
    <w:p w:rsidR="00C26995" w:rsidRDefault="00C26995" w:rsidP="00C2699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«5.4. Условия о форме и минимальной доле финансового участия заинтересованных лиц, организаций в выполнении дополнительного перечня работ по благоустройству дворовых территорий</w:t>
      </w:r>
    </w:p>
    <w:p w:rsidR="004C704E" w:rsidRDefault="004C704E" w:rsidP="00C26995">
      <w:pPr>
        <w:pStyle w:val="Default"/>
        <w:ind w:firstLine="709"/>
        <w:jc w:val="both"/>
        <w:rPr>
          <w:sz w:val="28"/>
          <w:szCs w:val="28"/>
        </w:rPr>
      </w:pP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предусматривается: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финансовое участие граждан и заинтересованных организаций (при этом реализация мероприятий по благоустройству дворовых территорий из минимального перечня работ осуществляется без финансового участия, из дополнительного – в объеме не менее 40%, но не более 50% от общей стоимости таких работ.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привлечение к участию в мероприятиях по благоустройству студенческих отрядов, к разработке дизайн – проектов – специалистов архитектурных специальностей ВУЗов, в том числе выпускников и архитекторов;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проведение мероприятий по благоустройству с учетом необходимости обеспечения физической, пространственной и информационной доступности зданий, сооружений, территорий для инвалидов и других маломобильных групп населения, в том числе создание безбарьерной среды для маломобильных граждан в зоне общественных пространств;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мероприятий по поддержанию текущего уровня благоустройства (освещение, озеленение, уборка территорий и т.д.);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синхронизация с реализуемыми федеральными, региональными и муниципальными программами (планами) строительства (реконструкции и ремонта) объектов недвижимого имущества, дорог и линейных объектов, в том числе с приоритетным проектом «Безопасные и качественные автомобильные дороги»;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срок приема заявок от жителей на включение территорий благоустройства в программы на очередной финансовый год - не менее 30 календарных дней;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срок проведения общественных обсуждений проекта муниципальной программы на 2018-2024 годы - не менее 30 календарных дней;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з) типовая визуализация образцов элементов благоустройства, предлагаемых к размещению на дворовой территорий из минимального перечня работ;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указание нормативной стоимости по всем видам работ, которые входят в минимальный и дополнительный перечень работ по благоустройству территорий;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осуществление общественного контроля;</w:t>
      </w:r>
    </w:p>
    <w:p w:rsidR="00C26995" w:rsidRDefault="00C26995" w:rsidP="00C269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проведение общественных обсуждений с использованием интернет технологий.</w:t>
      </w:r>
      <w:r w:rsidR="004C704E">
        <w:rPr>
          <w:sz w:val="28"/>
          <w:szCs w:val="28"/>
        </w:rPr>
        <w:t>».</w:t>
      </w:r>
    </w:p>
    <w:p w:rsidR="005004E5" w:rsidRDefault="00885472" w:rsidP="00D74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04E5" w:rsidRPr="00E3058E">
        <w:rPr>
          <w:sz w:val="28"/>
          <w:szCs w:val="28"/>
        </w:rPr>
        <w:t xml:space="preserve">. Отделу по печати и информации администрации города (Сухно Ф.Н.) опубликовать настоящее постановление </w:t>
      </w:r>
      <w:r w:rsidR="008D79FD">
        <w:rPr>
          <w:sz w:val="28"/>
          <w:szCs w:val="28"/>
        </w:rPr>
        <w:t>на официальном сайте администрации города Алейска Алтайского края (</w:t>
      </w:r>
      <w:r w:rsidR="008D79FD">
        <w:rPr>
          <w:sz w:val="28"/>
          <w:szCs w:val="28"/>
          <w:lang w:val="en-US"/>
        </w:rPr>
        <w:t>www</w:t>
      </w:r>
      <w:r w:rsidR="008D79FD" w:rsidRPr="008D79FD">
        <w:rPr>
          <w:sz w:val="28"/>
          <w:szCs w:val="28"/>
        </w:rPr>
        <w:t>.</w:t>
      </w:r>
      <w:r w:rsidR="008D79FD">
        <w:rPr>
          <w:sz w:val="28"/>
          <w:szCs w:val="28"/>
          <w:lang w:val="en-US"/>
        </w:rPr>
        <w:t>aleysk</w:t>
      </w:r>
      <w:r w:rsidR="008D79FD" w:rsidRPr="008D79FD">
        <w:rPr>
          <w:sz w:val="28"/>
          <w:szCs w:val="28"/>
        </w:rPr>
        <w:t>22.</w:t>
      </w:r>
      <w:r w:rsidR="008D79FD">
        <w:rPr>
          <w:sz w:val="28"/>
          <w:szCs w:val="28"/>
          <w:lang w:val="en-US"/>
        </w:rPr>
        <w:t>ru</w:t>
      </w:r>
      <w:r w:rsidR="008D79FD">
        <w:rPr>
          <w:sz w:val="28"/>
          <w:szCs w:val="28"/>
        </w:rPr>
        <w:t>)</w:t>
      </w:r>
      <w:r w:rsidR="005004E5" w:rsidRPr="00E3058E">
        <w:rPr>
          <w:sz w:val="28"/>
          <w:szCs w:val="28"/>
        </w:rPr>
        <w:t>.</w:t>
      </w:r>
    </w:p>
    <w:p w:rsidR="00F44787" w:rsidRPr="00E3058E" w:rsidRDefault="009A59C2" w:rsidP="00F44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4787" w:rsidRPr="00E3058E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8C47DC" w:rsidRPr="00E3058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F44787" w:rsidRPr="00E3058E">
        <w:rPr>
          <w:rFonts w:ascii="Times New Roman" w:hAnsi="Times New Roman" w:cs="Times New Roman"/>
          <w:sz w:val="28"/>
          <w:szCs w:val="28"/>
        </w:rPr>
        <w:t>.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197EB0" w:rsidP="00197EB0">
      <w:pPr>
        <w:rPr>
          <w:sz w:val="28"/>
          <w:szCs w:val="28"/>
        </w:rPr>
      </w:pPr>
      <w:r w:rsidRPr="00E3058E">
        <w:rPr>
          <w:sz w:val="28"/>
          <w:szCs w:val="28"/>
        </w:rPr>
        <w:t>Г</w:t>
      </w:r>
      <w:r w:rsidR="00461775" w:rsidRPr="00E3058E">
        <w:rPr>
          <w:sz w:val="28"/>
          <w:szCs w:val="28"/>
        </w:rPr>
        <w:t>лав</w:t>
      </w:r>
      <w:r w:rsidRPr="00E3058E">
        <w:rPr>
          <w:sz w:val="28"/>
          <w:szCs w:val="28"/>
        </w:rPr>
        <w:t>а</w:t>
      </w:r>
      <w:r w:rsidR="00461775" w:rsidRPr="00E3058E">
        <w:rPr>
          <w:sz w:val="28"/>
          <w:szCs w:val="28"/>
        </w:rPr>
        <w:t xml:space="preserve"> города                </w:t>
      </w:r>
      <w:r w:rsidR="00DC2DF1">
        <w:rPr>
          <w:sz w:val="28"/>
          <w:szCs w:val="28"/>
        </w:rPr>
        <w:t xml:space="preserve">                                                      </w:t>
      </w:r>
      <w:r w:rsidR="00461775" w:rsidRPr="00E3058E">
        <w:rPr>
          <w:sz w:val="28"/>
          <w:szCs w:val="28"/>
        </w:rPr>
        <w:t xml:space="preserve">                  И.</w:t>
      </w:r>
      <w:r w:rsidRPr="00E3058E">
        <w:rPr>
          <w:sz w:val="28"/>
          <w:szCs w:val="28"/>
        </w:rPr>
        <w:t>В</w:t>
      </w:r>
      <w:r w:rsidR="00461775" w:rsidRPr="00E3058E">
        <w:rPr>
          <w:sz w:val="28"/>
          <w:szCs w:val="28"/>
        </w:rPr>
        <w:t xml:space="preserve">. </w:t>
      </w:r>
      <w:r w:rsidRPr="00E3058E">
        <w:rPr>
          <w:sz w:val="28"/>
          <w:szCs w:val="28"/>
        </w:rPr>
        <w:t>Маскаев</w:t>
      </w:r>
    </w:p>
    <w:p w:rsidR="00EC69AC" w:rsidRDefault="00EC69AC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69AC" w:rsidRDefault="00EC69AC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5C8C" w:rsidRDefault="00AA5C8C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5C8C" w:rsidRDefault="00AA5C8C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5C8C" w:rsidRDefault="00AA5C8C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AA1" w:rsidRDefault="00507AA1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AA1" w:rsidRDefault="00507AA1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AA1" w:rsidRDefault="00507AA1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AA1" w:rsidRDefault="00507AA1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AA1" w:rsidRDefault="00507AA1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AA1" w:rsidRDefault="00507AA1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C70" w:rsidRDefault="00DB3C7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704E" w:rsidRPr="00E3058E" w:rsidRDefault="004C704E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7560" w:rsidRPr="00E3058E" w:rsidRDefault="002C756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97EB0" w:rsidRPr="00E3058E" w:rsidRDefault="00197EB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04E5" w:rsidRPr="00E3058E" w:rsidRDefault="005004E5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04E5" w:rsidRDefault="005004E5" w:rsidP="005004E5">
      <w:pPr>
        <w:jc w:val="both"/>
        <w:rPr>
          <w:sz w:val="24"/>
          <w:szCs w:val="24"/>
        </w:rPr>
      </w:pPr>
      <w:r>
        <w:rPr>
          <w:sz w:val="24"/>
          <w:szCs w:val="24"/>
        </w:rPr>
        <w:t>Данилушкин Сергей Николаевич</w:t>
      </w:r>
    </w:p>
    <w:p w:rsidR="005004E5" w:rsidRPr="00392080" w:rsidRDefault="005004E5" w:rsidP="005004E5">
      <w:pPr>
        <w:jc w:val="both"/>
        <w:rPr>
          <w:sz w:val="28"/>
          <w:szCs w:val="28"/>
        </w:rPr>
      </w:pPr>
      <w:r w:rsidRPr="00CE210D">
        <w:rPr>
          <w:sz w:val="24"/>
          <w:szCs w:val="24"/>
        </w:rPr>
        <w:t>(38553) 2-22-91</w:t>
      </w:r>
    </w:p>
    <w:p w:rsidR="005004E5" w:rsidRDefault="005004E5" w:rsidP="005004E5">
      <w:pPr>
        <w:ind w:firstLine="709"/>
        <w:jc w:val="both"/>
        <w:rPr>
          <w:sz w:val="28"/>
          <w:szCs w:val="28"/>
        </w:rPr>
        <w:sectPr w:rsidR="005004E5" w:rsidSect="00CE210D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2519BA" w:rsidRPr="00E534E6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lastRenderedPageBreak/>
        <w:t>Приложение 1</w:t>
      </w:r>
    </w:p>
    <w:p w:rsidR="002519BA" w:rsidRPr="00E534E6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 xml:space="preserve">к муниципальной программе </w:t>
      </w:r>
    </w:p>
    <w:p w:rsidR="002519BA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«Фор</w:t>
      </w:r>
      <w:r>
        <w:rPr>
          <w:sz w:val="28"/>
          <w:szCs w:val="28"/>
        </w:rPr>
        <w:t>мирование современной городской</w:t>
      </w:r>
    </w:p>
    <w:p w:rsidR="002519BA" w:rsidRPr="00E534E6" w:rsidRDefault="002519BA" w:rsidP="002519BA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среды в городе Алейске на 201</w:t>
      </w:r>
      <w:r>
        <w:rPr>
          <w:sz w:val="28"/>
          <w:szCs w:val="28"/>
        </w:rPr>
        <w:t>8-2024</w:t>
      </w:r>
      <w:r w:rsidRPr="00E534E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534E6">
        <w:rPr>
          <w:sz w:val="28"/>
          <w:szCs w:val="28"/>
        </w:rPr>
        <w:t>»</w:t>
      </w:r>
    </w:p>
    <w:p w:rsidR="002519BA" w:rsidRPr="009F2742" w:rsidRDefault="002519BA" w:rsidP="002519BA">
      <w:pPr>
        <w:widowControl/>
        <w:autoSpaceDE/>
        <w:autoSpaceDN/>
        <w:adjustRightInd/>
        <w:rPr>
          <w:sz w:val="16"/>
          <w:szCs w:val="16"/>
        </w:rPr>
      </w:pPr>
    </w:p>
    <w:p w:rsidR="002519BA" w:rsidRPr="00E534E6" w:rsidRDefault="002519BA" w:rsidP="002519B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534E6">
        <w:rPr>
          <w:sz w:val="28"/>
          <w:szCs w:val="28"/>
        </w:rPr>
        <w:t>Сведения о показателях (индикаторах) муниципальной программы</w:t>
      </w:r>
    </w:p>
    <w:p w:rsidR="002519BA" w:rsidRPr="009F2742" w:rsidRDefault="002519BA" w:rsidP="002519BA">
      <w:pPr>
        <w:widowControl/>
        <w:autoSpaceDE/>
        <w:autoSpaceDN/>
        <w:adjustRightInd/>
        <w:jc w:val="both"/>
        <w:rPr>
          <w:sz w:val="16"/>
          <w:szCs w:val="16"/>
        </w:rPr>
      </w:pPr>
    </w:p>
    <w:tbl>
      <w:tblPr>
        <w:tblW w:w="1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4449"/>
        <w:gridCol w:w="1439"/>
        <w:gridCol w:w="1626"/>
        <w:gridCol w:w="966"/>
        <w:gridCol w:w="929"/>
        <w:gridCol w:w="940"/>
        <w:gridCol w:w="992"/>
        <w:gridCol w:w="936"/>
        <w:gridCol w:w="1005"/>
        <w:gridCol w:w="1005"/>
      </w:tblGrid>
      <w:tr w:rsidR="00051665" w:rsidRPr="00DD321B" w:rsidTr="009F2742">
        <w:tc>
          <w:tcPr>
            <w:tcW w:w="621" w:type="dxa"/>
            <w:vMerge w:val="restart"/>
            <w:shd w:val="clear" w:color="auto" w:fill="auto"/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№</w:t>
            </w:r>
          </w:p>
        </w:tc>
        <w:tc>
          <w:tcPr>
            <w:tcW w:w="4449" w:type="dxa"/>
            <w:vMerge w:val="restart"/>
            <w:shd w:val="clear" w:color="auto" w:fill="auto"/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Наименование показателя индикатора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399" w:type="dxa"/>
            <w:gridSpan w:val="8"/>
            <w:shd w:val="clear" w:color="auto" w:fill="auto"/>
          </w:tcPr>
          <w:p w:rsidR="00051665" w:rsidRPr="00DD321B" w:rsidRDefault="00051665" w:rsidP="0005166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Значение показателей</w:t>
            </w:r>
          </w:p>
          <w:p w:rsidR="00051665" w:rsidRPr="00DD321B" w:rsidRDefault="00051665" w:rsidP="004B0C06">
            <w:pPr>
              <w:rPr>
                <w:sz w:val="24"/>
                <w:szCs w:val="24"/>
              </w:rPr>
            </w:pPr>
          </w:p>
        </w:tc>
      </w:tr>
      <w:tr w:rsidR="00051665" w:rsidRPr="00DD321B" w:rsidTr="009F2742">
        <w:tc>
          <w:tcPr>
            <w:tcW w:w="621" w:type="dxa"/>
            <w:vMerge/>
            <w:shd w:val="clear" w:color="auto" w:fill="auto"/>
          </w:tcPr>
          <w:p w:rsidR="00051665" w:rsidRPr="00DD321B" w:rsidRDefault="00051665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49" w:type="dxa"/>
            <w:vMerge/>
            <w:shd w:val="clear" w:color="auto" w:fill="auto"/>
          </w:tcPr>
          <w:p w:rsidR="00051665" w:rsidRPr="00DD321B" w:rsidRDefault="00051665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051665" w:rsidRPr="00DD321B" w:rsidRDefault="00051665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</w:tcPr>
          <w:p w:rsidR="00051665" w:rsidRPr="00DD321B" w:rsidRDefault="00051665" w:rsidP="0005166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2018-2024 г.г.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2018 г.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2019 г.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2021 г.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2022 г.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2023 г.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51665" w:rsidRPr="00DD321B" w:rsidRDefault="00051665" w:rsidP="004B0C06">
            <w:pPr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2024 г.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Количество и площадь благоустроенных дворовых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ед. / кв.м.</w:t>
            </w:r>
          </w:p>
        </w:tc>
        <w:tc>
          <w:tcPr>
            <w:tcW w:w="1626" w:type="dxa"/>
            <w:shd w:val="clear" w:color="auto" w:fill="auto"/>
          </w:tcPr>
          <w:p w:rsidR="00DE73A0" w:rsidRDefault="002519BA" w:rsidP="00DD321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  <w:r w:rsidR="00DD321B" w:rsidRPr="00DD321B">
              <w:rPr>
                <w:sz w:val="24"/>
                <w:szCs w:val="24"/>
              </w:rPr>
              <w:t>7</w:t>
            </w:r>
            <w:r w:rsidRPr="00DD321B">
              <w:rPr>
                <w:sz w:val="24"/>
                <w:szCs w:val="24"/>
              </w:rPr>
              <w:t xml:space="preserve"> / </w:t>
            </w:r>
          </w:p>
          <w:p w:rsidR="002519BA" w:rsidRPr="00DD321B" w:rsidRDefault="002519BA" w:rsidP="00DD321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14</w:t>
            </w:r>
            <w:r w:rsidR="00DD321B" w:rsidRPr="00DD321B">
              <w:rPr>
                <w:sz w:val="24"/>
                <w:szCs w:val="24"/>
              </w:rPr>
              <w:t>43</w:t>
            </w:r>
            <w:r w:rsidRPr="00DD321B">
              <w:rPr>
                <w:sz w:val="24"/>
                <w:szCs w:val="24"/>
              </w:rPr>
              <w:t>84</w:t>
            </w:r>
          </w:p>
        </w:tc>
        <w:tc>
          <w:tcPr>
            <w:tcW w:w="966" w:type="dxa"/>
            <w:shd w:val="clear" w:color="auto" w:fill="auto"/>
          </w:tcPr>
          <w:p w:rsidR="002519BA" w:rsidRPr="00DD321B" w:rsidRDefault="00ED302F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519BA" w:rsidRPr="00DD321B">
              <w:rPr>
                <w:sz w:val="24"/>
                <w:szCs w:val="24"/>
              </w:rPr>
              <w:t xml:space="preserve"> / 10425</w:t>
            </w:r>
          </w:p>
        </w:tc>
        <w:tc>
          <w:tcPr>
            <w:tcW w:w="929" w:type="dxa"/>
            <w:shd w:val="clear" w:color="auto" w:fill="auto"/>
          </w:tcPr>
          <w:p w:rsidR="002519BA" w:rsidRPr="00DD321B" w:rsidRDefault="00ED302F" w:rsidP="00ED302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519BA" w:rsidRPr="00DD321B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34489</w:t>
            </w:r>
          </w:p>
        </w:tc>
        <w:tc>
          <w:tcPr>
            <w:tcW w:w="940" w:type="dxa"/>
            <w:shd w:val="clear" w:color="auto" w:fill="auto"/>
          </w:tcPr>
          <w:p w:rsidR="002519BA" w:rsidRPr="00DD321B" w:rsidRDefault="002519BA" w:rsidP="00ED302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</w:t>
            </w:r>
            <w:r w:rsidR="00ED302F">
              <w:rPr>
                <w:sz w:val="24"/>
                <w:szCs w:val="24"/>
              </w:rPr>
              <w:t>2</w:t>
            </w:r>
            <w:r w:rsidRPr="00DD321B">
              <w:rPr>
                <w:sz w:val="24"/>
                <w:szCs w:val="24"/>
              </w:rPr>
              <w:t xml:space="preserve"> / </w:t>
            </w:r>
            <w:r w:rsidR="00ED302F">
              <w:rPr>
                <w:sz w:val="24"/>
                <w:szCs w:val="24"/>
              </w:rPr>
              <w:t>59537</w:t>
            </w:r>
          </w:p>
        </w:tc>
        <w:tc>
          <w:tcPr>
            <w:tcW w:w="992" w:type="dxa"/>
            <w:shd w:val="clear" w:color="auto" w:fill="auto"/>
          </w:tcPr>
          <w:p w:rsidR="002519BA" w:rsidRPr="00DD321B" w:rsidRDefault="00ED302F" w:rsidP="00ED302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519BA" w:rsidRPr="00DD321B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83999</w:t>
            </w:r>
          </w:p>
        </w:tc>
        <w:tc>
          <w:tcPr>
            <w:tcW w:w="936" w:type="dxa"/>
            <w:shd w:val="clear" w:color="auto" w:fill="auto"/>
          </w:tcPr>
          <w:p w:rsidR="002519BA" w:rsidRPr="00DD321B" w:rsidRDefault="002519BA" w:rsidP="00ED302F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red"/>
              </w:rPr>
            </w:pPr>
            <w:r w:rsidRPr="00DD321B">
              <w:rPr>
                <w:sz w:val="24"/>
                <w:szCs w:val="24"/>
              </w:rPr>
              <w:t>2</w:t>
            </w:r>
            <w:r w:rsidR="00ED302F">
              <w:rPr>
                <w:sz w:val="24"/>
                <w:szCs w:val="24"/>
              </w:rPr>
              <w:t>0</w:t>
            </w:r>
            <w:r w:rsidRPr="00DD321B">
              <w:rPr>
                <w:sz w:val="24"/>
                <w:szCs w:val="24"/>
              </w:rPr>
              <w:t xml:space="preserve"> / 1</w:t>
            </w:r>
            <w:r w:rsidR="00ED302F">
              <w:rPr>
                <w:sz w:val="24"/>
                <w:szCs w:val="24"/>
              </w:rPr>
              <w:t>09119</w:t>
            </w:r>
          </w:p>
        </w:tc>
        <w:tc>
          <w:tcPr>
            <w:tcW w:w="1005" w:type="dxa"/>
          </w:tcPr>
          <w:p w:rsidR="002519BA" w:rsidRPr="00DD321B" w:rsidRDefault="00ED302F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/ 135269</w:t>
            </w:r>
          </w:p>
        </w:tc>
        <w:tc>
          <w:tcPr>
            <w:tcW w:w="1005" w:type="dxa"/>
          </w:tcPr>
          <w:p w:rsidR="002519BA" w:rsidRPr="00DD321B" w:rsidRDefault="00551225" w:rsidP="005512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/ 144384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Доля благоустроенных дворовых территорий от общего количества и площади дворовых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проценты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100</w:t>
            </w:r>
          </w:p>
        </w:tc>
        <w:tc>
          <w:tcPr>
            <w:tcW w:w="966" w:type="dxa"/>
          </w:tcPr>
          <w:p w:rsidR="002519BA" w:rsidRPr="00DD321B" w:rsidRDefault="0097435B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929" w:type="dxa"/>
          </w:tcPr>
          <w:p w:rsidR="002519BA" w:rsidRPr="00DD321B" w:rsidRDefault="0097435B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940" w:type="dxa"/>
          </w:tcPr>
          <w:p w:rsidR="002519BA" w:rsidRPr="00DD321B" w:rsidRDefault="003772D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2519BA" w:rsidRPr="00DD321B" w:rsidRDefault="003772D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936" w:type="dxa"/>
          </w:tcPr>
          <w:p w:rsidR="002519BA" w:rsidRPr="003772D1" w:rsidRDefault="003772D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772D1">
              <w:rPr>
                <w:sz w:val="24"/>
                <w:szCs w:val="24"/>
              </w:rPr>
              <w:t>74,1</w:t>
            </w:r>
          </w:p>
        </w:tc>
        <w:tc>
          <w:tcPr>
            <w:tcW w:w="1005" w:type="dxa"/>
          </w:tcPr>
          <w:p w:rsidR="002519BA" w:rsidRPr="00DD321B" w:rsidRDefault="003772D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  <w:tc>
          <w:tcPr>
            <w:tcW w:w="1005" w:type="dxa"/>
          </w:tcPr>
          <w:p w:rsidR="002519BA" w:rsidRPr="00DD321B" w:rsidRDefault="0097435B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3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Алейска)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проценты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2519BA" w:rsidP="002A6C5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  <w:r w:rsidR="002A6C56">
              <w:rPr>
                <w:sz w:val="24"/>
                <w:szCs w:val="24"/>
              </w:rPr>
              <w:t>8</w:t>
            </w:r>
            <w:r w:rsidRPr="00DD321B">
              <w:rPr>
                <w:sz w:val="24"/>
                <w:szCs w:val="24"/>
              </w:rPr>
              <w:t>,1</w:t>
            </w:r>
          </w:p>
        </w:tc>
        <w:tc>
          <w:tcPr>
            <w:tcW w:w="966" w:type="dxa"/>
          </w:tcPr>
          <w:p w:rsidR="002519BA" w:rsidRPr="00DD321B" w:rsidRDefault="00C02695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19BA" w:rsidRPr="00DD321B">
              <w:rPr>
                <w:sz w:val="24"/>
                <w:szCs w:val="24"/>
              </w:rPr>
              <w:t>,4</w:t>
            </w:r>
          </w:p>
        </w:tc>
        <w:tc>
          <w:tcPr>
            <w:tcW w:w="929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6,8</w:t>
            </w:r>
          </w:p>
        </w:tc>
        <w:tc>
          <w:tcPr>
            <w:tcW w:w="940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12,2</w:t>
            </w:r>
          </w:p>
        </w:tc>
        <w:tc>
          <w:tcPr>
            <w:tcW w:w="992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17,6</w:t>
            </w:r>
          </w:p>
        </w:tc>
        <w:tc>
          <w:tcPr>
            <w:tcW w:w="936" w:type="dxa"/>
          </w:tcPr>
          <w:p w:rsidR="002519BA" w:rsidRPr="00DD321B" w:rsidRDefault="002519BA" w:rsidP="00C02695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red"/>
              </w:rPr>
            </w:pPr>
            <w:r w:rsidRPr="00DD321B">
              <w:rPr>
                <w:sz w:val="24"/>
                <w:szCs w:val="24"/>
              </w:rPr>
              <w:t>2</w:t>
            </w:r>
            <w:r w:rsidR="00C02695">
              <w:rPr>
                <w:sz w:val="24"/>
                <w:szCs w:val="24"/>
              </w:rPr>
              <w:t>1</w:t>
            </w:r>
            <w:r w:rsidRPr="00DD321B">
              <w:rPr>
                <w:sz w:val="24"/>
                <w:szCs w:val="24"/>
              </w:rPr>
              <w:t>,1</w:t>
            </w:r>
          </w:p>
        </w:tc>
        <w:tc>
          <w:tcPr>
            <w:tcW w:w="1005" w:type="dxa"/>
          </w:tcPr>
          <w:p w:rsidR="002519BA" w:rsidRPr="00DD321B" w:rsidRDefault="00C02695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1005" w:type="dxa"/>
          </w:tcPr>
          <w:p w:rsidR="002519BA" w:rsidRPr="00DD321B" w:rsidRDefault="00C02695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4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ед.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C02695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6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2519BA" w:rsidRPr="00DD321B" w:rsidRDefault="003E3B84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2519BA" w:rsidRPr="00DD321B" w:rsidRDefault="003E3B84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519BA" w:rsidRPr="00DD321B" w:rsidRDefault="003E3B84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:rsidR="002519BA" w:rsidRPr="00DD321B" w:rsidRDefault="003E3B84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5" w:type="dxa"/>
          </w:tcPr>
          <w:p w:rsidR="002519BA" w:rsidRPr="00DD321B" w:rsidRDefault="003E3B84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5" w:type="dxa"/>
          </w:tcPr>
          <w:p w:rsidR="002519BA" w:rsidRPr="00DD321B" w:rsidRDefault="003E3B84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5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кв.м.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58390</w:t>
            </w:r>
          </w:p>
        </w:tc>
        <w:tc>
          <w:tcPr>
            <w:tcW w:w="966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8030</w:t>
            </w:r>
          </w:p>
        </w:tc>
        <w:tc>
          <w:tcPr>
            <w:tcW w:w="929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16070</w:t>
            </w:r>
          </w:p>
        </w:tc>
        <w:tc>
          <w:tcPr>
            <w:tcW w:w="940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519BA" w:rsidRPr="00DD321B">
              <w:rPr>
                <w:sz w:val="24"/>
                <w:szCs w:val="24"/>
              </w:rPr>
              <w:t>7025</w:t>
            </w:r>
          </w:p>
        </w:tc>
        <w:tc>
          <w:tcPr>
            <w:tcW w:w="992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2519BA" w:rsidRPr="00DD321B">
              <w:rPr>
                <w:sz w:val="24"/>
                <w:szCs w:val="24"/>
              </w:rPr>
              <w:t>095</w:t>
            </w:r>
          </w:p>
        </w:tc>
        <w:tc>
          <w:tcPr>
            <w:tcW w:w="936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519BA" w:rsidRPr="00DD321B">
              <w:rPr>
                <w:sz w:val="24"/>
                <w:szCs w:val="24"/>
              </w:rPr>
              <w:t>4390</w:t>
            </w:r>
          </w:p>
        </w:tc>
        <w:tc>
          <w:tcPr>
            <w:tcW w:w="1005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52390</w:t>
            </w:r>
          </w:p>
        </w:tc>
        <w:tc>
          <w:tcPr>
            <w:tcW w:w="1005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58390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6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Доля площади благоустроенных общественных территорий к общей площади общественных территорий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проценты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100</w:t>
            </w:r>
          </w:p>
        </w:tc>
        <w:tc>
          <w:tcPr>
            <w:tcW w:w="966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  <w:tc>
          <w:tcPr>
            <w:tcW w:w="929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</w:t>
            </w:r>
          </w:p>
        </w:tc>
        <w:tc>
          <w:tcPr>
            <w:tcW w:w="940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</w:t>
            </w:r>
          </w:p>
        </w:tc>
        <w:tc>
          <w:tcPr>
            <w:tcW w:w="992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72,1</w:t>
            </w:r>
          </w:p>
        </w:tc>
        <w:tc>
          <w:tcPr>
            <w:tcW w:w="936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005" w:type="dxa"/>
          </w:tcPr>
          <w:p w:rsidR="002519BA" w:rsidRPr="00DD321B" w:rsidRDefault="0070679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</w:t>
            </w:r>
          </w:p>
        </w:tc>
        <w:tc>
          <w:tcPr>
            <w:tcW w:w="1005" w:type="dxa"/>
          </w:tcPr>
          <w:p w:rsidR="002519BA" w:rsidRPr="00DD321B" w:rsidRDefault="00C83239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519BA" w:rsidRPr="00DD321B" w:rsidTr="009F2742">
        <w:tc>
          <w:tcPr>
            <w:tcW w:w="621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44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Площадь благоустроенных общественных территорий, приходящихся на 1 жителя города Алейска</w:t>
            </w:r>
          </w:p>
        </w:tc>
        <w:tc>
          <w:tcPr>
            <w:tcW w:w="1439" w:type="dxa"/>
            <w:shd w:val="clear" w:color="auto" w:fill="auto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кв.м./чел</w:t>
            </w:r>
          </w:p>
        </w:tc>
        <w:tc>
          <w:tcPr>
            <w:tcW w:w="1626" w:type="dxa"/>
            <w:shd w:val="clear" w:color="auto" w:fill="auto"/>
          </w:tcPr>
          <w:p w:rsidR="002519BA" w:rsidRPr="00DD321B" w:rsidRDefault="0070679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2,01</w:t>
            </w:r>
          </w:p>
        </w:tc>
        <w:tc>
          <w:tcPr>
            <w:tcW w:w="966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0,28</w:t>
            </w:r>
          </w:p>
        </w:tc>
        <w:tc>
          <w:tcPr>
            <w:tcW w:w="929" w:type="dxa"/>
          </w:tcPr>
          <w:p w:rsidR="002519BA" w:rsidRPr="00DD321B" w:rsidRDefault="002519BA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0,56</w:t>
            </w:r>
          </w:p>
        </w:tc>
        <w:tc>
          <w:tcPr>
            <w:tcW w:w="940" w:type="dxa"/>
          </w:tcPr>
          <w:p w:rsidR="002519BA" w:rsidRPr="00DD321B" w:rsidRDefault="0070679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</w:t>
            </w:r>
          </w:p>
        </w:tc>
        <w:tc>
          <w:tcPr>
            <w:tcW w:w="992" w:type="dxa"/>
          </w:tcPr>
          <w:p w:rsidR="002519BA" w:rsidRPr="00DD321B" w:rsidRDefault="002519BA" w:rsidP="0070679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D321B">
              <w:rPr>
                <w:sz w:val="24"/>
                <w:szCs w:val="24"/>
              </w:rPr>
              <w:t>1,</w:t>
            </w:r>
            <w:r w:rsidR="00706791">
              <w:rPr>
                <w:sz w:val="24"/>
                <w:szCs w:val="24"/>
              </w:rPr>
              <w:t>45</w:t>
            </w:r>
          </w:p>
        </w:tc>
        <w:tc>
          <w:tcPr>
            <w:tcW w:w="936" w:type="dxa"/>
          </w:tcPr>
          <w:p w:rsidR="002519BA" w:rsidRPr="00DD321B" w:rsidRDefault="0070679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1005" w:type="dxa"/>
          </w:tcPr>
          <w:p w:rsidR="002519BA" w:rsidRPr="00DD321B" w:rsidRDefault="0070679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</w:t>
            </w:r>
          </w:p>
        </w:tc>
        <w:tc>
          <w:tcPr>
            <w:tcW w:w="1005" w:type="dxa"/>
          </w:tcPr>
          <w:p w:rsidR="002519BA" w:rsidRPr="00DD321B" w:rsidRDefault="00706791" w:rsidP="004B0C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2,01</w:t>
            </w:r>
          </w:p>
        </w:tc>
      </w:tr>
    </w:tbl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lastRenderedPageBreak/>
        <w:t>Приложение 3</w:t>
      </w:r>
    </w:p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t xml:space="preserve">к муниципальной программе </w:t>
      </w:r>
    </w:p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t>«Формирование современной городской среды в городе Алейске на 2018-202</w:t>
      </w:r>
      <w:r w:rsidR="00637AD7">
        <w:rPr>
          <w:sz w:val="28"/>
          <w:szCs w:val="28"/>
        </w:rPr>
        <w:t>4</w:t>
      </w:r>
      <w:r w:rsidRPr="00E534E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534E6">
        <w:rPr>
          <w:sz w:val="28"/>
          <w:szCs w:val="28"/>
        </w:rPr>
        <w:t>»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jc w:val="both"/>
        <w:rPr>
          <w:sz w:val="28"/>
          <w:szCs w:val="28"/>
        </w:rPr>
      </w:pP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left="1843" w:right="43"/>
        <w:jc w:val="center"/>
        <w:rPr>
          <w:b/>
          <w:sz w:val="28"/>
          <w:szCs w:val="28"/>
        </w:rPr>
      </w:pPr>
      <w:r w:rsidRPr="00E534E6">
        <w:rPr>
          <w:b/>
          <w:bCs/>
          <w:sz w:val="28"/>
        </w:rPr>
        <w:t xml:space="preserve">Ресурсное обеспечение реализации </w:t>
      </w:r>
      <w:r w:rsidRPr="00E534E6">
        <w:rPr>
          <w:b/>
          <w:sz w:val="28"/>
          <w:szCs w:val="28"/>
        </w:rPr>
        <w:t>муниципальной программы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left="1843" w:right="43"/>
        <w:jc w:val="center"/>
        <w:rPr>
          <w:b/>
          <w:sz w:val="28"/>
          <w:szCs w:val="28"/>
        </w:rPr>
      </w:pPr>
      <w:r w:rsidRPr="00E534E6">
        <w:rPr>
          <w:b/>
          <w:sz w:val="28"/>
          <w:szCs w:val="28"/>
        </w:rPr>
        <w:t>«Формирование современной городской среды в городе Алейске на 2018-202</w:t>
      </w:r>
      <w:r w:rsidR="00637AD7">
        <w:rPr>
          <w:b/>
          <w:sz w:val="28"/>
          <w:szCs w:val="28"/>
        </w:rPr>
        <w:t>4</w:t>
      </w:r>
      <w:r w:rsidRPr="00E534E6">
        <w:rPr>
          <w:b/>
          <w:sz w:val="28"/>
          <w:szCs w:val="28"/>
        </w:rPr>
        <w:t xml:space="preserve"> годы»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right="43"/>
        <w:jc w:val="both"/>
        <w:rPr>
          <w:sz w:val="28"/>
          <w:szCs w:val="28"/>
        </w:rPr>
      </w:pPr>
    </w:p>
    <w:tbl>
      <w:tblPr>
        <w:tblW w:w="14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126"/>
        <w:gridCol w:w="1842"/>
        <w:gridCol w:w="1276"/>
        <w:gridCol w:w="1384"/>
        <w:gridCol w:w="1134"/>
        <w:gridCol w:w="1134"/>
        <w:gridCol w:w="1134"/>
        <w:gridCol w:w="1134"/>
        <w:gridCol w:w="1276"/>
      </w:tblGrid>
      <w:tr w:rsidR="00480C18" w:rsidRPr="00E534E6" w:rsidTr="003419FF">
        <w:tc>
          <w:tcPr>
            <w:tcW w:w="2093" w:type="dxa"/>
            <w:vMerge w:val="restart"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480C18" w:rsidRPr="00480C18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Объемы ассигнований</w:t>
            </w:r>
          </w:p>
          <w:p w:rsidR="00480C18" w:rsidRPr="00480C18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2018-2024 г.г.</w:t>
            </w:r>
          </w:p>
          <w:p w:rsidR="00480C18" w:rsidRPr="00480C18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  <w:rPr>
                <w:b/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  <w:tc>
          <w:tcPr>
            <w:tcW w:w="8472" w:type="dxa"/>
            <w:gridSpan w:val="7"/>
          </w:tcPr>
          <w:p w:rsidR="00480C18" w:rsidRPr="00480C18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в т.ч. по годам</w:t>
            </w:r>
          </w:p>
        </w:tc>
      </w:tr>
      <w:tr w:rsidR="00480C18" w:rsidRPr="00E534E6" w:rsidTr="003419FF">
        <w:tc>
          <w:tcPr>
            <w:tcW w:w="2093" w:type="dxa"/>
            <w:vMerge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2018 т.</w:t>
            </w:r>
          </w:p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  <w:tc>
          <w:tcPr>
            <w:tcW w:w="1384" w:type="dxa"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2019 т.</w:t>
            </w:r>
          </w:p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2020 т.</w:t>
            </w:r>
          </w:p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2021 т.</w:t>
            </w:r>
          </w:p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</w:tcPr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2022 т.</w:t>
            </w:r>
          </w:p>
          <w:p w:rsidR="00480C18" w:rsidRPr="00480C18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</w:tcPr>
          <w:p w:rsidR="00480C18" w:rsidRPr="00480C18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2023 т.</w:t>
            </w:r>
          </w:p>
          <w:p w:rsidR="00480C18" w:rsidRPr="00480C18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</w:tcPr>
          <w:p w:rsidR="00480C18" w:rsidRPr="00480C18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2024 т.</w:t>
            </w:r>
          </w:p>
          <w:p w:rsidR="00480C18" w:rsidRPr="00480C18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(тыс. руб.)</w:t>
            </w:r>
          </w:p>
        </w:tc>
      </w:tr>
      <w:tr w:rsidR="008A4D67" w:rsidRPr="00E534E6" w:rsidTr="008A4D67">
        <w:trPr>
          <w:trHeight w:val="562"/>
        </w:trPr>
        <w:tc>
          <w:tcPr>
            <w:tcW w:w="2093" w:type="dxa"/>
            <w:vMerge w:val="restart"/>
          </w:tcPr>
          <w:p w:rsidR="008A4D67" w:rsidRPr="00480C18" w:rsidRDefault="008A4D67" w:rsidP="00637AD7">
            <w:pPr>
              <w:jc w:val="center"/>
              <w:rPr>
                <w:b/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Комитет по ЖКХ, транспорту, строительству и архитектуре администрации г. Алейска</w:t>
            </w:r>
          </w:p>
        </w:tc>
        <w:tc>
          <w:tcPr>
            <w:tcW w:w="2126" w:type="dxa"/>
          </w:tcPr>
          <w:p w:rsidR="008A4D67" w:rsidRPr="00480C18" w:rsidRDefault="008A4D67" w:rsidP="00637AD7">
            <w:pPr>
              <w:tabs>
                <w:tab w:val="left" w:pos="-5387"/>
              </w:tabs>
              <w:ind w:right="43"/>
              <w:jc w:val="center"/>
              <w:rPr>
                <w:b/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8A4D67" w:rsidRDefault="008A4D67" w:rsidP="008A4D67">
            <w:pPr>
              <w:jc w:val="center"/>
              <w:rPr>
                <w:color w:val="000000"/>
                <w:sz w:val="24"/>
                <w:szCs w:val="24"/>
              </w:rPr>
            </w:pPr>
            <w:r w:rsidRPr="008A4D67">
              <w:rPr>
                <w:color w:val="000000"/>
                <w:sz w:val="24"/>
                <w:szCs w:val="24"/>
              </w:rPr>
              <w:t>142759,064</w:t>
            </w:r>
          </w:p>
        </w:tc>
        <w:tc>
          <w:tcPr>
            <w:tcW w:w="1276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15125,1</w:t>
            </w:r>
          </w:p>
        </w:tc>
        <w:tc>
          <w:tcPr>
            <w:tcW w:w="138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18018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22473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21590,0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21590,0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21590,0</w:t>
            </w:r>
          </w:p>
        </w:tc>
        <w:tc>
          <w:tcPr>
            <w:tcW w:w="1276" w:type="dxa"/>
            <w:vAlign w:val="center"/>
          </w:tcPr>
          <w:p w:rsidR="008A4D67" w:rsidRDefault="008A4D67" w:rsidP="001815DA">
            <w:pPr>
              <w:jc w:val="center"/>
              <w:rPr>
                <w:color w:val="000000"/>
                <w:sz w:val="24"/>
                <w:szCs w:val="24"/>
              </w:rPr>
            </w:pPr>
            <w:r w:rsidRPr="001815DA">
              <w:rPr>
                <w:color w:val="000000"/>
                <w:sz w:val="24"/>
                <w:szCs w:val="24"/>
              </w:rPr>
              <w:t>22372,964</w:t>
            </w:r>
          </w:p>
        </w:tc>
      </w:tr>
      <w:tr w:rsidR="008A4D67" w:rsidRPr="00E534E6" w:rsidTr="008A4D67">
        <w:tc>
          <w:tcPr>
            <w:tcW w:w="2093" w:type="dxa"/>
            <w:vMerge/>
            <w:vAlign w:val="center"/>
          </w:tcPr>
          <w:p w:rsidR="008A4D67" w:rsidRPr="00480C18" w:rsidRDefault="008A4D6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A4D67" w:rsidRPr="00480C18" w:rsidRDefault="008A4D6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480C18">
              <w:rPr>
                <w:rFonts w:eastAsia="Calibri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vAlign w:val="center"/>
          </w:tcPr>
          <w:p w:rsidR="008A4D67" w:rsidRDefault="008A4D67" w:rsidP="008A4D67">
            <w:pPr>
              <w:jc w:val="center"/>
              <w:rPr>
                <w:color w:val="000000"/>
                <w:sz w:val="24"/>
                <w:szCs w:val="24"/>
              </w:rPr>
            </w:pPr>
            <w:r w:rsidRPr="008A4D67">
              <w:rPr>
                <w:color w:val="000000"/>
                <w:sz w:val="24"/>
                <w:szCs w:val="24"/>
              </w:rPr>
              <w:t>2439,406</w:t>
            </w:r>
          </w:p>
        </w:tc>
        <w:tc>
          <w:tcPr>
            <w:tcW w:w="1276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1138,4</w:t>
            </w:r>
          </w:p>
        </w:tc>
        <w:tc>
          <w:tcPr>
            <w:tcW w:w="138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276" w:type="dxa"/>
            <w:vAlign w:val="center"/>
          </w:tcPr>
          <w:p w:rsidR="008A4D67" w:rsidRDefault="008A4D67" w:rsidP="001815DA">
            <w:pPr>
              <w:jc w:val="center"/>
              <w:rPr>
                <w:color w:val="000000"/>
                <w:sz w:val="24"/>
                <w:szCs w:val="24"/>
              </w:rPr>
            </w:pPr>
            <w:r w:rsidRPr="001815DA">
              <w:rPr>
                <w:color w:val="000000"/>
                <w:sz w:val="24"/>
                <w:szCs w:val="24"/>
              </w:rPr>
              <w:t>238,006</w:t>
            </w:r>
          </w:p>
        </w:tc>
      </w:tr>
      <w:tr w:rsidR="008A4D67" w:rsidRPr="00E534E6" w:rsidTr="008A4D67">
        <w:tc>
          <w:tcPr>
            <w:tcW w:w="2093" w:type="dxa"/>
            <w:vMerge/>
            <w:vAlign w:val="center"/>
          </w:tcPr>
          <w:p w:rsidR="008A4D67" w:rsidRPr="00480C18" w:rsidRDefault="008A4D6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A4D67" w:rsidRPr="00480C18" w:rsidRDefault="008A4D67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sz w:val="24"/>
                <w:szCs w:val="24"/>
              </w:rPr>
            </w:pPr>
            <w:r w:rsidRPr="00480C1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8A4D67" w:rsidRDefault="008A4D67" w:rsidP="008A4D67">
            <w:pPr>
              <w:jc w:val="center"/>
              <w:rPr>
                <w:color w:val="000000"/>
                <w:sz w:val="24"/>
                <w:szCs w:val="24"/>
              </w:rPr>
            </w:pPr>
            <w:r w:rsidRPr="008A4D67">
              <w:rPr>
                <w:color w:val="000000"/>
                <w:sz w:val="24"/>
                <w:szCs w:val="24"/>
              </w:rPr>
              <w:t>3056,151</w:t>
            </w:r>
          </w:p>
        </w:tc>
        <w:tc>
          <w:tcPr>
            <w:tcW w:w="1276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164,3</w:t>
            </w:r>
          </w:p>
        </w:tc>
        <w:tc>
          <w:tcPr>
            <w:tcW w:w="138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919,851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502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361,5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361,5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361,5</w:t>
            </w:r>
          </w:p>
        </w:tc>
        <w:tc>
          <w:tcPr>
            <w:tcW w:w="1276" w:type="dxa"/>
            <w:vAlign w:val="center"/>
          </w:tcPr>
          <w:p w:rsidR="008A4D67" w:rsidRDefault="008A4D67" w:rsidP="001815DA">
            <w:pPr>
              <w:jc w:val="center"/>
              <w:rPr>
                <w:color w:val="000000"/>
                <w:sz w:val="24"/>
                <w:szCs w:val="24"/>
              </w:rPr>
            </w:pPr>
            <w:r w:rsidRPr="001815DA">
              <w:rPr>
                <w:color w:val="000000"/>
                <w:sz w:val="24"/>
                <w:szCs w:val="24"/>
              </w:rPr>
              <w:t>385,5</w:t>
            </w:r>
          </w:p>
        </w:tc>
      </w:tr>
      <w:tr w:rsidR="008A4D67" w:rsidRPr="00E534E6" w:rsidTr="008A4D67">
        <w:tc>
          <w:tcPr>
            <w:tcW w:w="2093" w:type="dxa"/>
            <w:vMerge/>
            <w:vAlign w:val="center"/>
          </w:tcPr>
          <w:p w:rsidR="008A4D67" w:rsidRPr="00480C18" w:rsidRDefault="008A4D67" w:rsidP="00637A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A4D67" w:rsidRPr="00480C18" w:rsidRDefault="008A4D67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480C18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vAlign w:val="center"/>
          </w:tcPr>
          <w:p w:rsidR="008A4D67" w:rsidRDefault="008A4D67" w:rsidP="008A4D67">
            <w:pPr>
              <w:jc w:val="center"/>
              <w:rPr>
                <w:color w:val="000000"/>
                <w:sz w:val="24"/>
                <w:szCs w:val="24"/>
              </w:rPr>
            </w:pPr>
            <w:r w:rsidRPr="008A4D67">
              <w:rPr>
                <w:color w:val="000000"/>
                <w:sz w:val="24"/>
                <w:szCs w:val="24"/>
              </w:rPr>
              <w:t>252,975</w:t>
            </w:r>
          </w:p>
        </w:tc>
        <w:tc>
          <w:tcPr>
            <w:tcW w:w="1276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8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52,975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256B7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256B7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8A4D67" w:rsidRPr="00256B70" w:rsidRDefault="008A4D67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A4D67" w:rsidRDefault="008A4D67" w:rsidP="001815DA">
            <w:pPr>
              <w:jc w:val="center"/>
              <w:rPr>
                <w:color w:val="000000"/>
                <w:sz w:val="24"/>
                <w:szCs w:val="24"/>
              </w:rPr>
            </w:pPr>
            <w:r w:rsidRPr="001815DA">
              <w:rPr>
                <w:color w:val="000000"/>
                <w:sz w:val="24"/>
                <w:szCs w:val="24"/>
              </w:rPr>
              <w:t>0</w:t>
            </w:r>
          </w:p>
        </w:tc>
      </w:tr>
      <w:tr w:rsidR="00256B70" w:rsidRPr="00E534E6" w:rsidTr="008A4D67">
        <w:tc>
          <w:tcPr>
            <w:tcW w:w="4219" w:type="dxa"/>
            <w:gridSpan w:val="2"/>
            <w:vAlign w:val="center"/>
          </w:tcPr>
          <w:p w:rsidR="00256B70" w:rsidRPr="00480C18" w:rsidRDefault="00256B70" w:rsidP="005A2305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56B70" w:rsidRPr="008A4D67" w:rsidRDefault="008A4D67" w:rsidP="008A4D67">
            <w:pPr>
              <w:jc w:val="center"/>
              <w:rPr>
                <w:color w:val="000000"/>
                <w:sz w:val="24"/>
                <w:szCs w:val="24"/>
              </w:rPr>
            </w:pPr>
            <w:r w:rsidRPr="008A4D67">
              <w:rPr>
                <w:color w:val="000000"/>
                <w:sz w:val="24"/>
                <w:szCs w:val="24"/>
              </w:rPr>
              <w:t>148507,596</w:t>
            </w:r>
          </w:p>
        </w:tc>
        <w:tc>
          <w:tcPr>
            <w:tcW w:w="1276" w:type="dxa"/>
            <w:vAlign w:val="center"/>
          </w:tcPr>
          <w:p w:rsidR="00256B70" w:rsidRPr="00256B70" w:rsidRDefault="00256B70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16427,8</w:t>
            </w:r>
          </w:p>
        </w:tc>
        <w:tc>
          <w:tcPr>
            <w:tcW w:w="1384" w:type="dxa"/>
            <w:vAlign w:val="center"/>
          </w:tcPr>
          <w:p w:rsidR="00256B70" w:rsidRPr="00256B70" w:rsidRDefault="00256B70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19172,826</w:t>
            </w:r>
          </w:p>
        </w:tc>
        <w:tc>
          <w:tcPr>
            <w:tcW w:w="1134" w:type="dxa"/>
            <w:vAlign w:val="center"/>
          </w:tcPr>
          <w:p w:rsidR="00256B70" w:rsidRPr="00256B70" w:rsidRDefault="00256B70" w:rsidP="003D4188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23</w:t>
            </w:r>
            <w:r w:rsidR="003D4188">
              <w:rPr>
                <w:color w:val="000000"/>
                <w:sz w:val="24"/>
                <w:szCs w:val="24"/>
              </w:rPr>
              <w:t>3</w:t>
            </w:r>
            <w:r w:rsidRPr="00256B7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center"/>
          </w:tcPr>
          <w:p w:rsidR="00256B70" w:rsidRPr="00256B70" w:rsidRDefault="00256B70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22169,5</w:t>
            </w:r>
          </w:p>
        </w:tc>
        <w:tc>
          <w:tcPr>
            <w:tcW w:w="1134" w:type="dxa"/>
            <w:vAlign w:val="center"/>
          </w:tcPr>
          <w:p w:rsidR="00256B70" w:rsidRPr="00256B70" w:rsidRDefault="00256B70" w:rsidP="003D4188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22</w:t>
            </w:r>
            <w:r w:rsidR="003D4188">
              <w:rPr>
                <w:color w:val="000000"/>
                <w:sz w:val="24"/>
                <w:szCs w:val="24"/>
              </w:rPr>
              <w:t>2</w:t>
            </w:r>
            <w:r w:rsidRPr="00256B70">
              <w:rPr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134" w:type="dxa"/>
            <w:vAlign w:val="center"/>
          </w:tcPr>
          <w:p w:rsidR="00256B70" w:rsidRPr="00256B70" w:rsidRDefault="00256B70" w:rsidP="00501475">
            <w:pPr>
              <w:jc w:val="center"/>
              <w:rPr>
                <w:color w:val="000000"/>
                <w:sz w:val="24"/>
                <w:szCs w:val="24"/>
              </w:rPr>
            </w:pPr>
            <w:r w:rsidRPr="00256B70">
              <w:rPr>
                <w:color w:val="000000"/>
                <w:sz w:val="24"/>
                <w:szCs w:val="24"/>
              </w:rPr>
              <w:t>22169,5</w:t>
            </w:r>
          </w:p>
        </w:tc>
        <w:tc>
          <w:tcPr>
            <w:tcW w:w="1276" w:type="dxa"/>
            <w:vAlign w:val="center"/>
          </w:tcPr>
          <w:p w:rsidR="00256B70" w:rsidRPr="00256B70" w:rsidRDefault="001815DA" w:rsidP="001815DA">
            <w:pPr>
              <w:jc w:val="center"/>
              <w:rPr>
                <w:color w:val="000000"/>
                <w:sz w:val="24"/>
                <w:szCs w:val="24"/>
              </w:rPr>
            </w:pPr>
            <w:r w:rsidRPr="001815DA">
              <w:rPr>
                <w:color w:val="000000"/>
                <w:sz w:val="24"/>
                <w:szCs w:val="24"/>
              </w:rPr>
              <w:t>22996,47</w:t>
            </w:r>
          </w:p>
        </w:tc>
      </w:tr>
      <w:tr w:rsidR="00DE73A0" w:rsidRPr="00E534E6" w:rsidTr="00DE73A0">
        <w:tc>
          <w:tcPr>
            <w:tcW w:w="4219" w:type="dxa"/>
            <w:gridSpan w:val="2"/>
            <w:vAlign w:val="center"/>
          </w:tcPr>
          <w:p w:rsidR="00DE73A0" w:rsidRPr="005A2305" w:rsidRDefault="00DE73A0" w:rsidP="005A2305">
            <w:pPr>
              <w:jc w:val="right"/>
              <w:rPr>
                <w:sz w:val="24"/>
                <w:szCs w:val="24"/>
              </w:rPr>
            </w:pPr>
            <w:r w:rsidRPr="005A2305">
              <w:rPr>
                <w:sz w:val="24"/>
                <w:szCs w:val="24"/>
              </w:rPr>
              <w:t>Справочно:</w:t>
            </w:r>
          </w:p>
          <w:p w:rsidR="00DE73A0" w:rsidRPr="005A2305" w:rsidRDefault="00DE73A0" w:rsidP="005A2305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</w:rPr>
            </w:pPr>
            <w:r w:rsidRPr="005A2305">
              <w:rPr>
                <w:sz w:val="24"/>
                <w:szCs w:val="24"/>
              </w:rPr>
              <w:t>Дорожный фонд</w:t>
            </w:r>
          </w:p>
        </w:tc>
        <w:tc>
          <w:tcPr>
            <w:tcW w:w="1842" w:type="dxa"/>
            <w:vAlign w:val="center"/>
          </w:tcPr>
          <w:p w:rsidR="00DE73A0" w:rsidRPr="00256B70" w:rsidRDefault="00DE73A0" w:rsidP="00DE73A0">
            <w:pPr>
              <w:jc w:val="center"/>
              <w:rPr>
                <w:sz w:val="24"/>
                <w:szCs w:val="24"/>
                <w:lang w:val="en-US"/>
              </w:rPr>
            </w:pPr>
            <w:r w:rsidRPr="00256B7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3745,225</w:t>
            </w:r>
          </w:p>
        </w:tc>
        <w:tc>
          <w:tcPr>
            <w:tcW w:w="1276" w:type="dxa"/>
            <w:vAlign w:val="center"/>
          </w:tcPr>
          <w:p w:rsidR="00DE73A0" w:rsidRDefault="00DE73A0" w:rsidP="00DE73A0">
            <w:pPr>
              <w:jc w:val="center"/>
              <w:rPr>
                <w:color w:val="000000"/>
                <w:sz w:val="24"/>
                <w:szCs w:val="24"/>
              </w:rPr>
            </w:pPr>
            <w:r w:rsidRPr="00DE73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84" w:type="dxa"/>
            <w:vAlign w:val="center"/>
          </w:tcPr>
          <w:p w:rsidR="00DE73A0" w:rsidRDefault="00DE73A0" w:rsidP="00DE73A0">
            <w:pPr>
              <w:jc w:val="center"/>
              <w:rPr>
                <w:color w:val="000000"/>
                <w:sz w:val="24"/>
                <w:szCs w:val="24"/>
              </w:rPr>
            </w:pPr>
            <w:r w:rsidRPr="00DE73A0">
              <w:rPr>
                <w:color w:val="000000"/>
                <w:sz w:val="24"/>
                <w:szCs w:val="24"/>
              </w:rPr>
              <w:t>13420,253</w:t>
            </w:r>
          </w:p>
        </w:tc>
        <w:tc>
          <w:tcPr>
            <w:tcW w:w="1134" w:type="dxa"/>
            <w:vAlign w:val="center"/>
          </w:tcPr>
          <w:p w:rsidR="00DE73A0" w:rsidRDefault="00DE73A0" w:rsidP="00DE73A0">
            <w:pPr>
              <w:jc w:val="center"/>
              <w:rPr>
                <w:color w:val="000000"/>
                <w:sz w:val="24"/>
                <w:szCs w:val="24"/>
              </w:rPr>
            </w:pPr>
            <w:r w:rsidRPr="00DE73A0">
              <w:rPr>
                <w:color w:val="000000"/>
                <w:sz w:val="24"/>
                <w:szCs w:val="24"/>
              </w:rPr>
              <w:t>10315</w:t>
            </w:r>
          </w:p>
        </w:tc>
        <w:tc>
          <w:tcPr>
            <w:tcW w:w="1134" w:type="dxa"/>
            <w:vAlign w:val="center"/>
          </w:tcPr>
          <w:p w:rsidR="00DE73A0" w:rsidRDefault="00DE73A0" w:rsidP="00DE73A0">
            <w:pPr>
              <w:jc w:val="center"/>
              <w:rPr>
                <w:color w:val="000000"/>
                <w:sz w:val="24"/>
                <w:szCs w:val="24"/>
              </w:rPr>
            </w:pPr>
            <w:r w:rsidRPr="00DE73A0">
              <w:rPr>
                <w:color w:val="000000"/>
                <w:sz w:val="24"/>
                <w:szCs w:val="24"/>
              </w:rPr>
              <w:t>15302</w:t>
            </w:r>
          </w:p>
        </w:tc>
        <w:tc>
          <w:tcPr>
            <w:tcW w:w="1134" w:type="dxa"/>
            <w:vAlign w:val="center"/>
          </w:tcPr>
          <w:p w:rsidR="00DE73A0" w:rsidRDefault="00DE73A0" w:rsidP="00DE73A0">
            <w:pPr>
              <w:jc w:val="center"/>
              <w:rPr>
                <w:color w:val="000000"/>
                <w:sz w:val="24"/>
                <w:szCs w:val="24"/>
              </w:rPr>
            </w:pPr>
            <w:r w:rsidRPr="00DE73A0">
              <w:rPr>
                <w:color w:val="000000"/>
                <w:sz w:val="24"/>
                <w:szCs w:val="24"/>
              </w:rPr>
              <w:t>15302</w:t>
            </w:r>
          </w:p>
        </w:tc>
        <w:tc>
          <w:tcPr>
            <w:tcW w:w="1134" w:type="dxa"/>
            <w:vAlign w:val="center"/>
          </w:tcPr>
          <w:p w:rsidR="00DE73A0" w:rsidRDefault="00DE73A0" w:rsidP="00DE73A0">
            <w:pPr>
              <w:jc w:val="center"/>
              <w:rPr>
                <w:color w:val="000000"/>
                <w:sz w:val="24"/>
                <w:szCs w:val="24"/>
              </w:rPr>
            </w:pPr>
            <w:r w:rsidRPr="00DE73A0">
              <w:rPr>
                <w:color w:val="000000"/>
                <w:sz w:val="24"/>
                <w:szCs w:val="24"/>
              </w:rPr>
              <w:t>15302</w:t>
            </w:r>
          </w:p>
        </w:tc>
        <w:tc>
          <w:tcPr>
            <w:tcW w:w="1276" w:type="dxa"/>
            <w:vAlign w:val="center"/>
          </w:tcPr>
          <w:p w:rsidR="00DE73A0" w:rsidRDefault="00DE73A0" w:rsidP="00DE73A0">
            <w:pPr>
              <w:jc w:val="center"/>
              <w:rPr>
                <w:color w:val="000000"/>
                <w:sz w:val="24"/>
                <w:szCs w:val="24"/>
              </w:rPr>
            </w:pPr>
            <w:r w:rsidRPr="00DE73A0">
              <w:rPr>
                <w:color w:val="000000"/>
                <w:sz w:val="24"/>
                <w:szCs w:val="24"/>
              </w:rPr>
              <w:t>14105,472</w:t>
            </w:r>
          </w:p>
        </w:tc>
      </w:tr>
    </w:tbl>
    <w:p w:rsidR="00AA5C8C" w:rsidRDefault="00AA5C8C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Default="00975B89" w:rsidP="005004E5">
      <w:pPr>
        <w:jc w:val="both"/>
        <w:rPr>
          <w:sz w:val="28"/>
          <w:szCs w:val="28"/>
        </w:rPr>
      </w:pPr>
    </w:p>
    <w:p w:rsidR="00975B89" w:rsidRPr="00E534E6" w:rsidRDefault="00975B89" w:rsidP="00975B89">
      <w:pPr>
        <w:widowControl/>
        <w:tabs>
          <w:tab w:val="left" w:pos="-5387"/>
        </w:tabs>
        <w:autoSpaceDE/>
        <w:autoSpaceDN/>
        <w:adjustRightInd/>
        <w:ind w:left="9214" w:right="43"/>
        <w:rPr>
          <w:sz w:val="24"/>
          <w:szCs w:val="24"/>
        </w:rPr>
      </w:pPr>
      <w:r w:rsidRPr="00E534E6">
        <w:rPr>
          <w:sz w:val="24"/>
          <w:szCs w:val="24"/>
        </w:rPr>
        <w:lastRenderedPageBreak/>
        <w:t>Приложение 5</w:t>
      </w:r>
    </w:p>
    <w:p w:rsidR="00975B89" w:rsidRPr="00E534E6" w:rsidRDefault="00975B89" w:rsidP="00975B89">
      <w:pPr>
        <w:widowControl/>
        <w:tabs>
          <w:tab w:val="left" w:pos="-5387"/>
        </w:tabs>
        <w:autoSpaceDE/>
        <w:autoSpaceDN/>
        <w:adjustRightInd/>
        <w:ind w:left="9214" w:right="43"/>
        <w:rPr>
          <w:sz w:val="24"/>
          <w:szCs w:val="24"/>
        </w:rPr>
      </w:pPr>
      <w:r w:rsidRPr="00E534E6">
        <w:rPr>
          <w:sz w:val="24"/>
          <w:szCs w:val="24"/>
        </w:rPr>
        <w:t xml:space="preserve">к муниципальной программе </w:t>
      </w:r>
    </w:p>
    <w:p w:rsidR="00975B89" w:rsidRPr="00E534E6" w:rsidRDefault="00975B89" w:rsidP="00975B89">
      <w:pPr>
        <w:widowControl/>
        <w:tabs>
          <w:tab w:val="left" w:pos="-5387"/>
        </w:tabs>
        <w:autoSpaceDE/>
        <w:autoSpaceDN/>
        <w:adjustRightInd/>
        <w:ind w:left="9214" w:right="43"/>
        <w:rPr>
          <w:sz w:val="24"/>
          <w:szCs w:val="24"/>
        </w:rPr>
      </w:pPr>
      <w:r w:rsidRPr="00E534E6">
        <w:rPr>
          <w:sz w:val="24"/>
          <w:szCs w:val="24"/>
        </w:rPr>
        <w:t>«Формирование современной городской среды в городе Алейске на 2018-202</w:t>
      </w:r>
      <w:r>
        <w:rPr>
          <w:sz w:val="24"/>
          <w:szCs w:val="24"/>
        </w:rPr>
        <w:t>4</w:t>
      </w:r>
      <w:r w:rsidRPr="00E534E6">
        <w:rPr>
          <w:sz w:val="24"/>
          <w:szCs w:val="24"/>
        </w:rPr>
        <w:t xml:space="preserve"> годы»</w:t>
      </w:r>
    </w:p>
    <w:p w:rsidR="00975B89" w:rsidRPr="00E534E6" w:rsidRDefault="00975B89" w:rsidP="00975B89">
      <w:pPr>
        <w:widowControl/>
        <w:autoSpaceDE/>
        <w:autoSpaceDN/>
        <w:adjustRightInd/>
        <w:ind w:right="320"/>
        <w:jc w:val="center"/>
        <w:rPr>
          <w:b/>
          <w:bCs/>
          <w:sz w:val="24"/>
          <w:szCs w:val="24"/>
        </w:rPr>
      </w:pPr>
      <w:r w:rsidRPr="00E534E6">
        <w:rPr>
          <w:b/>
          <w:bCs/>
          <w:sz w:val="24"/>
          <w:szCs w:val="24"/>
        </w:rPr>
        <w:t>ПЕРЕЧЕНЬ</w:t>
      </w:r>
    </w:p>
    <w:p w:rsidR="00975B89" w:rsidRPr="00E534E6" w:rsidRDefault="00975B89" w:rsidP="00975B89">
      <w:pPr>
        <w:widowControl/>
        <w:tabs>
          <w:tab w:val="left" w:pos="-5387"/>
          <w:tab w:val="left" w:pos="3261"/>
        </w:tabs>
        <w:autoSpaceDE/>
        <w:autoSpaceDN/>
        <w:adjustRightInd/>
        <w:ind w:right="43"/>
        <w:jc w:val="center"/>
        <w:rPr>
          <w:b/>
          <w:sz w:val="24"/>
          <w:szCs w:val="24"/>
        </w:rPr>
      </w:pPr>
      <w:r w:rsidRPr="00E534E6">
        <w:rPr>
          <w:b/>
          <w:bCs/>
          <w:sz w:val="24"/>
          <w:szCs w:val="24"/>
        </w:rPr>
        <w:t xml:space="preserve">основных мероприятий к </w:t>
      </w:r>
      <w:r w:rsidRPr="00E534E6">
        <w:rPr>
          <w:b/>
          <w:sz w:val="24"/>
          <w:szCs w:val="24"/>
        </w:rPr>
        <w:t>муниципальной программе</w:t>
      </w:r>
    </w:p>
    <w:p w:rsidR="00975B89" w:rsidRPr="00E534E6" w:rsidRDefault="00975B89" w:rsidP="00975B89">
      <w:pPr>
        <w:widowControl/>
        <w:autoSpaceDE/>
        <w:autoSpaceDN/>
        <w:adjustRightInd/>
        <w:ind w:right="320"/>
        <w:jc w:val="center"/>
        <w:rPr>
          <w:b/>
          <w:sz w:val="24"/>
          <w:szCs w:val="24"/>
        </w:rPr>
      </w:pPr>
      <w:r w:rsidRPr="00E534E6">
        <w:rPr>
          <w:b/>
          <w:sz w:val="24"/>
          <w:szCs w:val="24"/>
        </w:rPr>
        <w:t>«Формирование современной городской среды в городе Алейске на 201</w:t>
      </w:r>
      <w:r>
        <w:rPr>
          <w:b/>
          <w:sz w:val="24"/>
          <w:szCs w:val="24"/>
        </w:rPr>
        <w:t>8-2024</w:t>
      </w:r>
      <w:r w:rsidRPr="00E534E6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ы</w:t>
      </w:r>
      <w:r w:rsidRPr="00E534E6">
        <w:rPr>
          <w:b/>
          <w:sz w:val="24"/>
          <w:szCs w:val="24"/>
        </w:rPr>
        <w:t>»</w:t>
      </w:r>
    </w:p>
    <w:p w:rsidR="00975B89" w:rsidRPr="00E534E6" w:rsidRDefault="00975B89" w:rsidP="00975B89">
      <w:pPr>
        <w:widowControl/>
        <w:autoSpaceDE/>
        <w:autoSpaceDN/>
        <w:adjustRightInd/>
        <w:spacing w:line="236" w:lineRule="exact"/>
      </w:pPr>
    </w:p>
    <w:tbl>
      <w:tblPr>
        <w:tblW w:w="1491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1"/>
        <w:gridCol w:w="1842"/>
        <w:gridCol w:w="1177"/>
        <w:gridCol w:w="1300"/>
        <w:gridCol w:w="320"/>
        <w:gridCol w:w="2260"/>
        <w:gridCol w:w="2380"/>
        <w:gridCol w:w="2340"/>
        <w:gridCol w:w="30"/>
      </w:tblGrid>
      <w:tr w:rsidR="00975B89" w:rsidRPr="00E534E6" w:rsidTr="0063591F">
        <w:trPr>
          <w:trHeight w:val="279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77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ind w:left="1040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Срок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ind w:right="250"/>
              <w:jc w:val="center"/>
              <w:rPr>
                <w:sz w:val="22"/>
                <w:szCs w:val="22"/>
              </w:rPr>
            </w:pPr>
            <w:r w:rsidRPr="00C472BE">
              <w:rPr>
                <w:w w:val="99"/>
                <w:sz w:val="22"/>
                <w:szCs w:val="22"/>
              </w:rPr>
              <w:t>Ожидаемый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Основные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127"/>
        </w:trPr>
        <w:tc>
          <w:tcPr>
            <w:tcW w:w="326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Номер и наименование</w:t>
            </w:r>
          </w:p>
        </w:tc>
        <w:tc>
          <w:tcPr>
            <w:tcW w:w="1842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Ответственный</w:t>
            </w:r>
          </w:p>
        </w:tc>
        <w:tc>
          <w:tcPr>
            <w:tcW w:w="2477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ind w:right="230"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непосредственный</w:t>
            </w: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Связь с показателями</w:t>
            </w: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38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направления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69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77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w w:val="98"/>
                <w:sz w:val="22"/>
                <w:szCs w:val="22"/>
              </w:rPr>
              <w:t>начала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окончания</w:t>
            </w:r>
          </w:p>
        </w:tc>
        <w:tc>
          <w:tcPr>
            <w:tcW w:w="320" w:type="dxa"/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125"/>
        </w:trPr>
        <w:tc>
          <w:tcPr>
            <w:tcW w:w="326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spacing w:line="233" w:lineRule="exact"/>
              <w:jc w:val="center"/>
              <w:rPr>
                <w:sz w:val="22"/>
                <w:szCs w:val="22"/>
              </w:rPr>
            </w:pPr>
            <w:r w:rsidRPr="00C472BE">
              <w:rPr>
                <w:w w:val="99"/>
                <w:sz w:val="22"/>
                <w:szCs w:val="22"/>
              </w:rPr>
              <w:t>основного мероприятия</w:t>
            </w:r>
          </w:p>
        </w:tc>
        <w:tc>
          <w:tcPr>
            <w:tcW w:w="1842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spacing w:line="233" w:lineRule="exact"/>
              <w:jc w:val="center"/>
              <w:rPr>
                <w:sz w:val="22"/>
                <w:szCs w:val="22"/>
              </w:rPr>
            </w:pPr>
            <w:r w:rsidRPr="00C472BE">
              <w:rPr>
                <w:w w:val="98"/>
                <w:sz w:val="22"/>
                <w:szCs w:val="22"/>
              </w:rPr>
              <w:t>исполнитель</w:t>
            </w: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spacing w:line="233" w:lineRule="exact"/>
              <w:ind w:right="230"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Результат</w:t>
            </w:r>
          </w:p>
          <w:p w:rsidR="00975B89" w:rsidRPr="00C472BE" w:rsidRDefault="00975B89" w:rsidP="0063591F">
            <w:pPr>
              <w:widowControl/>
              <w:autoSpaceDE/>
              <w:autoSpaceDN/>
              <w:adjustRightInd/>
              <w:spacing w:line="233" w:lineRule="exact"/>
              <w:ind w:right="230"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(краткое</w:t>
            </w:r>
            <w:r w:rsidRPr="00C472BE">
              <w:rPr>
                <w:w w:val="99"/>
                <w:sz w:val="22"/>
                <w:szCs w:val="22"/>
              </w:rPr>
              <w:t xml:space="preserve"> описание)</w:t>
            </w: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spacing w:line="233" w:lineRule="exact"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Программы</w:t>
            </w: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109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145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77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spacing w:line="242" w:lineRule="exact"/>
              <w:jc w:val="center"/>
              <w:rPr>
                <w:sz w:val="22"/>
                <w:szCs w:val="22"/>
              </w:rPr>
            </w:pPr>
            <w:r w:rsidRPr="00C472BE">
              <w:rPr>
                <w:w w:val="98"/>
                <w:sz w:val="22"/>
                <w:szCs w:val="22"/>
              </w:rPr>
              <w:t>реализации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spacing w:line="242" w:lineRule="exact"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реализации</w:t>
            </w:r>
          </w:p>
        </w:tc>
        <w:tc>
          <w:tcPr>
            <w:tcW w:w="320" w:type="dxa"/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ind w:right="250"/>
              <w:rPr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975B89" w:rsidRPr="00C472BE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72BE">
              <w:rPr>
                <w:sz w:val="22"/>
                <w:szCs w:val="22"/>
              </w:rPr>
              <w:t>(подпрограммы)</w:t>
            </w: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125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63591F">
        <w:trPr>
          <w:trHeight w:val="34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7B5E81">
        <w:trPr>
          <w:trHeight w:val="254"/>
        </w:trPr>
        <w:tc>
          <w:tcPr>
            <w:tcW w:w="32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1. Ремонт дворовых территорий многоквартирных жилых домов в городе Алейске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7B5E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Комитет по жилищно-коммунальному хозяйству транспорту, строительству и архитектуре города Алейска, собственники МКД</w:t>
            </w:r>
          </w:p>
        </w:tc>
        <w:tc>
          <w:tcPr>
            <w:tcW w:w="1177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val="en-US"/>
              </w:rPr>
            </w:pPr>
            <w:r w:rsidRPr="00E534E6">
              <w:rPr>
                <w:sz w:val="22"/>
                <w:szCs w:val="22"/>
                <w:lang w:val="en-US"/>
              </w:rPr>
              <w:t>2018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7B5E81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20</w:t>
            </w:r>
            <w:r w:rsidR="007B5E81">
              <w:rPr>
                <w:sz w:val="22"/>
                <w:szCs w:val="22"/>
                <w:lang w:val="en-US"/>
              </w:rPr>
              <w:t>2</w:t>
            </w:r>
            <w:r w:rsidR="007B5E81">
              <w:rPr>
                <w:sz w:val="22"/>
                <w:szCs w:val="22"/>
              </w:rPr>
              <w:t>4</w:t>
            </w:r>
          </w:p>
        </w:tc>
        <w:tc>
          <w:tcPr>
            <w:tcW w:w="320" w:type="dxa"/>
            <w:tcBorders>
              <w:bottom w:val="single" w:sz="4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tabs>
                <w:tab w:val="left" w:pos="5245"/>
              </w:tabs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Повышение уровня благоустройства дворовых территорий муниципального образования город Алейск</w:t>
            </w:r>
          </w:p>
        </w:tc>
        <w:tc>
          <w:tcPr>
            <w:tcW w:w="238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Благоустройство дворовых территорий многоквартирных домов город Алейск.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ind w:left="100"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Создание благоприятных и комфортных условий жизнедеятельности населения города Алейска</w:t>
            </w: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975B89" w:rsidRPr="00E534E6" w:rsidTr="007B5E81">
        <w:trPr>
          <w:trHeight w:val="252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 xml:space="preserve">2. Благоустройство наиболее посещаемых территорий общего пользования в городе Алейске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7B5E81" w:rsidP="006E0CBA">
            <w:pPr>
              <w:jc w:val="center"/>
              <w:rPr>
                <w:sz w:val="28"/>
                <w:szCs w:val="28"/>
              </w:rPr>
            </w:pPr>
            <w:r w:rsidRPr="00E534E6">
              <w:rPr>
                <w:sz w:val="22"/>
                <w:szCs w:val="22"/>
              </w:rPr>
              <w:t>Комитет по жилищно-коммунальному хозяйству транспорту, строительству и архитектуре города Алейска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val="en-US"/>
              </w:rPr>
            </w:pPr>
            <w:r w:rsidRPr="00E534E6">
              <w:rPr>
                <w:sz w:val="22"/>
                <w:szCs w:val="22"/>
                <w:lang w:val="en-US"/>
              </w:rPr>
              <w:t>2018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7B5E81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20</w:t>
            </w:r>
            <w:r w:rsidRPr="00E534E6">
              <w:rPr>
                <w:sz w:val="22"/>
                <w:szCs w:val="22"/>
                <w:lang w:val="en-US"/>
              </w:rPr>
              <w:t>2</w:t>
            </w:r>
            <w:r w:rsidR="007B5E81">
              <w:rPr>
                <w:sz w:val="22"/>
                <w:szCs w:val="22"/>
              </w:rPr>
              <w:t>4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tabs>
                <w:tab w:val="left" w:pos="5245"/>
              </w:tabs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Повышение уровня благоустройства общественных территорий муниципального образования город Алейск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Благоустройство общественных территорий муниципального образования город Алейск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Создание благоприятных и комфортных условий жизнедеятельности населения города Алейска</w:t>
            </w:r>
          </w:p>
        </w:tc>
        <w:tc>
          <w:tcPr>
            <w:tcW w:w="30" w:type="dxa"/>
            <w:vAlign w:val="bottom"/>
          </w:tcPr>
          <w:p w:rsidR="00975B89" w:rsidRPr="00E534E6" w:rsidRDefault="00975B89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  <w:tr w:rsidR="007B5E81" w:rsidRPr="00E534E6" w:rsidTr="007B5E81">
        <w:trPr>
          <w:trHeight w:val="252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5E81" w:rsidRPr="00E534E6" w:rsidRDefault="007B5E81" w:rsidP="006E0CBA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r w:rsidR="006E0CBA">
              <w:rPr>
                <w:sz w:val="22"/>
                <w:szCs w:val="22"/>
              </w:rPr>
              <w:t>Цифровизация городского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5E81" w:rsidRDefault="006E0CBA" w:rsidP="006E0CBA">
            <w:pPr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Комитет по жилищно-коммунальному хозяйству транспорту, строительству и архитектуре города Алейска</w:t>
            </w:r>
            <w:r>
              <w:rPr>
                <w:sz w:val="22"/>
                <w:szCs w:val="22"/>
              </w:rPr>
              <w:t>,</w:t>
            </w:r>
          </w:p>
          <w:p w:rsidR="006E0CBA" w:rsidRPr="00E534E6" w:rsidRDefault="006E0CBA" w:rsidP="006E0C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города Алейска Алтайского края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5E81" w:rsidRPr="006E0CBA" w:rsidRDefault="006E0CBA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5E81" w:rsidRPr="00E534E6" w:rsidRDefault="006E0CBA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5E81" w:rsidRPr="00E534E6" w:rsidRDefault="007B5E81" w:rsidP="0063591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5E81" w:rsidRPr="00E534E6" w:rsidRDefault="00F017D2" w:rsidP="0063591F">
            <w:pPr>
              <w:widowControl/>
              <w:tabs>
                <w:tab w:val="left" w:pos="5245"/>
              </w:tabs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 xml:space="preserve">Повышение уровня благоустройства </w:t>
            </w:r>
            <w:r>
              <w:rPr>
                <w:sz w:val="22"/>
                <w:szCs w:val="22"/>
              </w:rPr>
              <w:t xml:space="preserve">улично-дорожной сети, </w:t>
            </w:r>
            <w:r w:rsidRPr="00E534E6">
              <w:rPr>
                <w:sz w:val="22"/>
                <w:szCs w:val="22"/>
              </w:rPr>
              <w:t>общественных территорий муниципального образования город Алейск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5E81" w:rsidRDefault="00F017D2" w:rsidP="00F017D2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энергоэффективного городского освещения, включая архитектурную и художественную подсветку зданий с использованием механизмов государственно-частного партнерства,</w:t>
            </w:r>
          </w:p>
          <w:p w:rsidR="00F017D2" w:rsidRDefault="00F017D2" w:rsidP="00F017D2">
            <w:pPr>
              <w:widowControl/>
              <w:jc w:val="center"/>
              <w:rPr>
                <w:sz w:val="22"/>
                <w:szCs w:val="22"/>
              </w:rPr>
            </w:pPr>
          </w:p>
          <w:p w:rsidR="00F017D2" w:rsidRPr="00E534E6" w:rsidRDefault="00F017D2" w:rsidP="00F017D2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видеоаналитики в общественных территориях.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5E81" w:rsidRPr="00E534E6" w:rsidRDefault="00F017D2" w:rsidP="00F017D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534E6">
              <w:rPr>
                <w:sz w:val="22"/>
                <w:szCs w:val="22"/>
              </w:rPr>
              <w:t>Создание благоприятных</w:t>
            </w:r>
            <w:r>
              <w:rPr>
                <w:sz w:val="22"/>
                <w:szCs w:val="22"/>
              </w:rPr>
              <w:t>,</w:t>
            </w:r>
            <w:r w:rsidRPr="00E534E6">
              <w:rPr>
                <w:sz w:val="22"/>
                <w:szCs w:val="22"/>
              </w:rPr>
              <w:t xml:space="preserve"> комфортных </w:t>
            </w:r>
            <w:r>
              <w:rPr>
                <w:sz w:val="22"/>
                <w:szCs w:val="22"/>
              </w:rPr>
              <w:t xml:space="preserve">и безопасных </w:t>
            </w:r>
            <w:r w:rsidRPr="00E534E6">
              <w:rPr>
                <w:sz w:val="22"/>
                <w:szCs w:val="22"/>
              </w:rPr>
              <w:t>условий жизнедеятельности населения города Алейска</w:t>
            </w:r>
          </w:p>
        </w:tc>
        <w:tc>
          <w:tcPr>
            <w:tcW w:w="30" w:type="dxa"/>
            <w:vAlign w:val="bottom"/>
          </w:tcPr>
          <w:p w:rsidR="007B5E81" w:rsidRPr="00E534E6" w:rsidRDefault="007B5E81" w:rsidP="0063591F">
            <w:pPr>
              <w:widowControl/>
              <w:autoSpaceDE/>
              <w:autoSpaceDN/>
              <w:adjustRightInd/>
              <w:rPr>
                <w:sz w:val="1"/>
                <w:szCs w:val="1"/>
              </w:rPr>
            </w:pPr>
          </w:p>
        </w:tc>
      </w:tr>
    </w:tbl>
    <w:p w:rsidR="00975B89" w:rsidRDefault="00975B89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  <w:sectPr w:rsidR="005004E5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bookmarkStart w:id="0" w:name="Par444"/>
      <w:bookmarkEnd w:id="0"/>
      <w:r w:rsidRPr="00E534E6">
        <w:rPr>
          <w:sz w:val="28"/>
          <w:szCs w:val="28"/>
        </w:rPr>
        <w:lastRenderedPageBreak/>
        <w:t>Приложение 6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к муниципальной программе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«Формирование современной городской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E534E6">
        <w:rPr>
          <w:sz w:val="28"/>
          <w:szCs w:val="28"/>
        </w:rPr>
        <w:t>ре</w:t>
      </w:r>
      <w:r w:rsidR="00BB2C4D">
        <w:rPr>
          <w:sz w:val="28"/>
          <w:szCs w:val="28"/>
        </w:rPr>
        <w:t>ды в городе Алейске на 2018-2024</w:t>
      </w:r>
      <w:r w:rsidRPr="00E534E6">
        <w:rPr>
          <w:sz w:val="28"/>
          <w:szCs w:val="28"/>
        </w:rPr>
        <w:t xml:space="preserve"> годы»</w:t>
      </w:r>
    </w:p>
    <w:p w:rsidR="001772BD" w:rsidRPr="00E534E6" w:rsidRDefault="001772BD" w:rsidP="001772BD">
      <w:pPr>
        <w:widowControl/>
        <w:autoSpaceDE/>
        <w:autoSpaceDN/>
        <w:adjustRightInd/>
        <w:jc w:val="both"/>
        <w:rPr>
          <w:bCs/>
          <w:color w:val="000000"/>
          <w:sz w:val="28"/>
          <w:szCs w:val="28"/>
        </w:rPr>
      </w:pPr>
    </w:p>
    <w:p w:rsidR="001772BD" w:rsidRPr="00E534E6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E534E6">
        <w:rPr>
          <w:bCs/>
          <w:color w:val="000000"/>
          <w:sz w:val="28"/>
          <w:szCs w:val="28"/>
        </w:rPr>
        <w:t>АДРЕСНЫЙ ПЕРЕЧЕНЬ</w:t>
      </w:r>
    </w:p>
    <w:p w:rsidR="001772BD" w:rsidRPr="00E534E6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E534E6">
        <w:rPr>
          <w:bCs/>
          <w:color w:val="000000"/>
          <w:sz w:val="28"/>
          <w:szCs w:val="28"/>
        </w:rPr>
        <w:t>дворовых территорий, сформированный в соответствии с предложениями по проекту муниципальной программы «Формирование современной городской среды в</w:t>
      </w:r>
      <w:r w:rsidRPr="00E534E6">
        <w:rPr>
          <w:sz w:val="28"/>
          <w:szCs w:val="28"/>
        </w:rPr>
        <w:t xml:space="preserve"> городе Алейске на 2018-202</w:t>
      </w:r>
      <w:r w:rsidR="00BB2C4D">
        <w:rPr>
          <w:sz w:val="28"/>
          <w:szCs w:val="28"/>
        </w:rPr>
        <w:t>4</w:t>
      </w:r>
      <w:r w:rsidRPr="00E534E6">
        <w:rPr>
          <w:sz w:val="28"/>
          <w:szCs w:val="28"/>
        </w:rPr>
        <w:t xml:space="preserve"> годы</w:t>
      </w:r>
      <w:r w:rsidRPr="00E534E6">
        <w:rPr>
          <w:bCs/>
          <w:color w:val="000000"/>
          <w:sz w:val="28"/>
          <w:szCs w:val="28"/>
        </w:rPr>
        <w:t>»</w:t>
      </w:r>
    </w:p>
    <w:p w:rsidR="001772BD" w:rsidRPr="00E534E6" w:rsidRDefault="001772BD" w:rsidP="001772BD">
      <w:pPr>
        <w:widowControl/>
        <w:autoSpaceDE/>
        <w:autoSpaceDN/>
        <w:adjustRightInd/>
        <w:jc w:val="both"/>
        <w:rPr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1"/>
        <w:gridCol w:w="2879"/>
        <w:gridCol w:w="1138"/>
        <w:gridCol w:w="1281"/>
        <w:gridCol w:w="1280"/>
        <w:gridCol w:w="1156"/>
        <w:gridCol w:w="1250"/>
      </w:tblGrid>
      <w:tr w:rsidR="001772BD" w:rsidRPr="00BB2C4D" w:rsidTr="00344B81">
        <w:trPr>
          <w:trHeight w:val="654"/>
        </w:trPr>
        <w:tc>
          <w:tcPr>
            <w:tcW w:w="631" w:type="dxa"/>
            <w:vAlign w:val="center"/>
          </w:tcPr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№ п.п.</w:t>
            </w:r>
          </w:p>
        </w:tc>
        <w:tc>
          <w:tcPr>
            <w:tcW w:w="2879" w:type="dxa"/>
            <w:vAlign w:val="center"/>
          </w:tcPr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Адрес дворовой территории</w:t>
            </w:r>
          </w:p>
        </w:tc>
        <w:tc>
          <w:tcPr>
            <w:tcW w:w="1138" w:type="dxa"/>
            <w:vAlign w:val="center"/>
          </w:tcPr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Общий объем средств</w:t>
            </w:r>
          </w:p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тыс</w:t>
            </w:r>
            <w:r w:rsidR="00BB2C4D" w:rsidRPr="008D4A96">
              <w:t>.</w:t>
            </w:r>
            <w:r w:rsidRPr="008D4A96">
              <w:t>/руб</w:t>
            </w:r>
            <w:r w:rsidR="00BB2C4D" w:rsidRPr="008D4A96">
              <w:t>.</w:t>
            </w:r>
          </w:p>
        </w:tc>
        <w:tc>
          <w:tcPr>
            <w:tcW w:w="1281" w:type="dxa"/>
            <w:vAlign w:val="center"/>
          </w:tcPr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федерального бюджета</w:t>
            </w:r>
          </w:p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тыс</w:t>
            </w:r>
            <w:r w:rsidR="00BB2C4D" w:rsidRPr="008D4A96">
              <w:t>.</w:t>
            </w:r>
            <w:r w:rsidRPr="008D4A96">
              <w:t>/руб</w:t>
            </w:r>
            <w:r w:rsidR="00BB2C4D" w:rsidRPr="008D4A96">
              <w:t>.</w:t>
            </w:r>
          </w:p>
        </w:tc>
        <w:tc>
          <w:tcPr>
            <w:tcW w:w="1280" w:type="dxa"/>
            <w:vAlign w:val="center"/>
          </w:tcPr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краевого бюджета</w:t>
            </w:r>
          </w:p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тыс</w:t>
            </w:r>
            <w:r w:rsidR="00BB2C4D" w:rsidRPr="008D4A96">
              <w:t>.</w:t>
            </w:r>
            <w:r w:rsidRPr="008D4A96">
              <w:t>/руб</w:t>
            </w:r>
            <w:r w:rsidR="00BB2C4D" w:rsidRPr="008D4A96">
              <w:t>.</w:t>
            </w:r>
          </w:p>
        </w:tc>
        <w:tc>
          <w:tcPr>
            <w:tcW w:w="1156" w:type="dxa"/>
            <w:vAlign w:val="center"/>
          </w:tcPr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местного бюджета</w:t>
            </w:r>
          </w:p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тыс</w:t>
            </w:r>
            <w:r w:rsidR="00BB2C4D" w:rsidRPr="008D4A96">
              <w:t>.</w:t>
            </w:r>
            <w:r w:rsidRPr="008D4A96">
              <w:t>/руб</w:t>
            </w:r>
            <w:r w:rsidR="00BB2C4D" w:rsidRPr="008D4A96">
              <w:t>.</w:t>
            </w:r>
          </w:p>
        </w:tc>
        <w:tc>
          <w:tcPr>
            <w:tcW w:w="1250" w:type="dxa"/>
            <w:vAlign w:val="center"/>
          </w:tcPr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 xml:space="preserve">Внебюджетные </w:t>
            </w:r>
            <w:r w:rsidR="00B45598" w:rsidRPr="008D4A96">
              <w:t>источники</w:t>
            </w:r>
          </w:p>
          <w:p w:rsidR="001772BD" w:rsidRPr="008D4A96" w:rsidRDefault="001772BD" w:rsidP="00344B81">
            <w:pPr>
              <w:widowControl/>
              <w:autoSpaceDE/>
              <w:autoSpaceDN/>
              <w:adjustRightInd/>
              <w:jc w:val="center"/>
            </w:pPr>
            <w:r w:rsidRPr="008D4A96">
              <w:t>тыс</w:t>
            </w:r>
            <w:r w:rsidR="00BB2C4D" w:rsidRPr="008D4A96">
              <w:t>.</w:t>
            </w:r>
            <w:r w:rsidRPr="008D4A96">
              <w:t>/руб</w:t>
            </w:r>
            <w:r w:rsidR="00BB2C4D" w:rsidRPr="008D4A96">
              <w:t>.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им. В. Олешко, д. 40а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BB2C4D" w:rsidRPr="00BB2C4D" w:rsidRDefault="00B455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BB2C4D" w:rsidRPr="00BB2C4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Строителей, д. 1, 2, 3, 4, 5, 6, 7, 7а, 7б, 8, 9, 10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11761,2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118,8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 xml:space="preserve">ул. Пионерская, д. 127, 129 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1960,2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Ветеранов, д. 4, 6, ул. Стадионная, д. 4, 6, 7а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4900,5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им. В. Олешко, д. 72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3234,33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32,67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Железнодорожная, д. 43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пер. Ульяновский, д. 100, 102, 104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2925,44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29,55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29,85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15,16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Первомайская, д. 5, 7, 9, 11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3920,4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Комсомольская, д. 108, 110, 112, 114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1960,2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Советская, д. 7а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Партизанская, д. 98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Комсомольская, д. 120, 122, 124, 126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2254,23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22,77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Партизанская, д. 90, пер. Парковый, д. 13, ул. Комсомольская, д. 95, 97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3920,4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пер. Ульяновский, д. 86, 88, 90, 92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3883,585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37,815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пер. Пляжный, д. 3, 5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1960,2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Советская, д. 102б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пер. Парковый, д. 4, ул. Линейная, д. 36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1960,2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Сердюка, д. 187, мкр. Южный, д. 1, 1а, 2, 4, 13, 15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7683,3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им. В. Олешко, д. 21в, 21б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1636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1445,944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173,696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16,36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им. В. Олешко, д. 23, 23а, 25, 27, 29, 31, 33, 35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5407,335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54,62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338,045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Пионерская, д. 121, 123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1960,2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площадка Ремзавода, д. 5, 6, 6а, 8, 8а,9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5880,6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Первомайская, д. 86, 90, 92, 94, ул. Советская, д. 101, 103, 107, пер. Банковский, д. 3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7840,8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Первомайская, д. 100, 102, пер. Гаврилина, д. 3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1470,15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14,85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Прудская, д. 4, пер. Ульяновский, 15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1470,15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14,85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ED5F0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ул. Ширшова, д. 2к, 2л, 2м, 2а, 22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2940,3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BB2C4D" w:rsidRPr="00BB2C4D" w:rsidTr="008D4A96">
        <w:trPr>
          <w:trHeight w:val="352"/>
        </w:trPr>
        <w:tc>
          <w:tcPr>
            <w:tcW w:w="631" w:type="dxa"/>
            <w:vAlign w:val="center"/>
          </w:tcPr>
          <w:p w:rsidR="00BB2C4D" w:rsidRPr="00BB2C4D" w:rsidRDefault="00BB2C4D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B2C4D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879" w:type="dxa"/>
            <w:vAlign w:val="center"/>
          </w:tcPr>
          <w:p w:rsidR="00BB2C4D" w:rsidRPr="00BB2C4D" w:rsidRDefault="00BB2C4D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пер. Безымянный, 4</w:t>
            </w:r>
          </w:p>
        </w:tc>
        <w:tc>
          <w:tcPr>
            <w:tcW w:w="1138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1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980,1</w:t>
            </w:r>
          </w:p>
        </w:tc>
        <w:tc>
          <w:tcPr>
            <w:tcW w:w="128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156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BB2C4D" w:rsidRPr="00BB2C4D" w:rsidRDefault="00BB2C4D">
            <w:pPr>
              <w:jc w:val="center"/>
              <w:rPr>
                <w:color w:val="000000"/>
                <w:sz w:val="24"/>
                <w:szCs w:val="24"/>
              </w:rPr>
            </w:pPr>
            <w:r w:rsidRPr="00BB2C4D">
              <w:rPr>
                <w:color w:val="000000"/>
                <w:sz w:val="24"/>
                <w:szCs w:val="24"/>
              </w:rPr>
              <w:t> </w:t>
            </w:r>
            <w:r w:rsidR="00B45598">
              <w:rPr>
                <w:color w:val="000000"/>
                <w:sz w:val="24"/>
                <w:szCs w:val="24"/>
              </w:rPr>
              <w:t>0</w:t>
            </w:r>
          </w:p>
        </w:tc>
      </w:tr>
      <w:tr w:rsidR="0089604C" w:rsidRPr="00BB2C4D" w:rsidTr="008D4A96">
        <w:trPr>
          <w:trHeight w:val="352"/>
        </w:trPr>
        <w:tc>
          <w:tcPr>
            <w:tcW w:w="3510" w:type="dxa"/>
            <w:gridSpan w:val="2"/>
            <w:vAlign w:val="center"/>
          </w:tcPr>
          <w:p w:rsidR="0089604C" w:rsidRPr="00BB2C4D" w:rsidRDefault="0089604C" w:rsidP="00B23E37">
            <w:pPr>
              <w:widowControl/>
              <w:autoSpaceDE/>
              <w:autoSpaceDN/>
              <w:adjustRightInd/>
              <w:spacing w:after="240"/>
              <w:jc w:val="right"/>
              <w:rPr>
                <w:sz w:val="24"/>
                <w:szCs w:val="24"/>
              </w:rPr>
            </w:pPr>
            <w:r w:rsidRPr="00BB2C4D">
              <w:rPr>
                <w:sz w:val="24"/>
                <w:szCs w:val="24"/>
              </w:rPr>
              <w:t>Итого</w:t>
            </w:r>
          </w:p>
        </w:tc>
        <w:tc>
          <w:tcPr>
            <w:tcW w:w="1138" w:type="dxa"/>
          </w:tcPr>
          <w:p w:rsidR="0089604C" w:rsidRPr="0089604C" w:rsidRDefault="0089604C">
            <w:pPr>
              <w:jc w:val="center"/>
              <w:rPr>
                <w:color w:val="000000"/>
                <w:sz w:val="24"/>
                <w:szCs w:val="24"/>
              </w:rPr>
            </w:pPr>
            <w:r w:rsidRPr="0089604C">
              <w:rPr>
                <w:color w:val="000000"/>
                <w:sz w:val="24"/>
                <w:szCs w:val="24"/>
              </w:rPr>
              <w:t>89036</w:t>
            </w:r>
          </w:p>
        </w:tc>
        <w:tc>
          <w:tcPr>
            <w:tcW w:w="1281" w:type="dxa"/>
          </w:tcPr>
          <w:p w:rsidR="0089604C" w:rsidRPr="0089604C" w:rsidRDefault="0089604C">
            <w:pPr>
              <w:jc w:val="center"/>
              <w:rPr>
                <w:color w:val="000000"/>
                <w:sz w:val="24"/>
                <w:szCs w:val="24"/>
              </w:rPr>
            </w:pPr>
            <w:r w:rsidRPr="0089604C">
              <w:rPr>
                <w:color w:val="000000"/>
                <w:sz w:val="24"/>
                <w:szCs w:val="24"/>
              </w:rPr>
              <w:t>86620,264</w:t>
            </w:r>
          </w:p>
        </w:tc>
        <w:tc>
          <w:tcPr>
            <w:tcW w:w="1280" w:type="dxa"/>
          </w:tcPr>
          <w:p w:rsidR="0089604C" w:rsidRPr="0089604C" w:rsidRDefault="0089604C">
            <w:pPr>
              <w:jc w:val="center"/>
              <w:rPr>
                <w:color w:val="000000"/>
                <w:sz w:val="24"/>
                <w:szCs w:val="24"/>
              </w:rPr>
            </w:pPr>
            <w:r w:rsidRPr="0089604C">
              <w:rPr>
                <w:color w:val="000000"/>
                <w:sz w:val="24"/>
                <w:szCs w:val="24"/>
              </w:rPr>
              <w:t>1192,906</w:t>
            </w:r>
          </w:p>
        </w:tc>
        <w:tc>
          <w:tcPr>
            <w:tcW w:w="1156" w:type="dxa"/>
          </w:tcPr>
          <w:p w:rsidR="0089604C" w:rsidRPr="0089604C" w:rsidRDefault="0089604C">
            <w:pPr>
              <w:jc w:val="center"/>
              <w:rPr>
                <w:color w:val="000000"/>
                <w:sz w:val="24"/>
                <w:szCs w:val="24"/>
              </w:rPr>
            </w:pPr>
            <w:r w:rsidRPr="0089604C">
              <w:rPr>
                <w:color w:val="000000"/>
                <w:sz w:val="24"/>
                <w:szCs w:val="24"/>
              </w:rPr>
              <w:t>1169,855</w:t>
            </w:r>
          </w:p>
        </w:tc>
        <w:tc>
          <w:tcPr>
            <w:tcW w:w="1250" w:type="dxa"/>
          </w:tcPr>
          <w:p w:rsidR="0089604C" w:rsidRPr="0089604C" w:rsidRDefault="0089604C">
            <w:pPr>
              <w:jc w:val="center"/>
              <w:rPr>
                <w:color w:val="000000"/>
                <w:sz w:val="24"/>
                <w:szCs w:val="24"/>
              </w:rPr>
            </w:pPr>
            <w:r w:rsidRPr="0089604C">
              <w:rPr>
                <w:color w:val="000000"/>
                <w:sz w:val="24"/>
                <w:szCs w:val="24"/>
              </w:rPr>
              <w:t>52,975</w:t>
            </w:r>
          </w:p>
        </w:tc>
      </w:tr>
    </w:tbl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764D46" w:rsidRDefault="00764D46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764D46" w:rsidRPr="00E534E6" w:rsidRDefault="00764D46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47573F" w:rsidRPr="00E534E6" w:rsidRDefault="0047573F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5580"/>
        </w:tabs>
        <w:autoSpaceDE/>
        <w:autoSpaceDN/>
        <w:adjustRightInd/>
        <w:rPr>
          <w:sz w:val="28"/>
          <w:szCs w:val="28"/>
        </w:rPr>
      </w:pP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lastRenderedPageBreak/>
        <w:t>Приложение 7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к муниципальной программе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«Формирование современной городской</w:t>
      </w:r>
    </w:p>
    <w:p w:rsidR="001772BD" w:rsidRPr="00E534E6" w:rsidRDefault="001772BD" w:rsidP="001772BD">
      <w:pPr>
        <w:widowControl/>
        <w:tabs>
          <w:tab w:val="left" w:pos="-5387"/>
        </w:tabs>
        <w:autoSpaceDE/>
        <w:autoSpaceDN/>
        <w:adjustRightInd/>
        <w:jc w:val="right"/>
        <w:rPr>
          <w:sz w:val="28"/>
          <w:szCs w:val="28"/>
        </w:rPr>
      </w:pPr>
      <w:r w:rsidRPr="00E534E6">
        <w:rPr>
          <w:sz w:val="28"/>
          <w:szCs w:val="28"/>
        </w:rPr>
        <w:t>среды в городе Алейске на 2018-202</w:t>
      </w:r>
      <w:r w:rsidR="00730F87">
        <w:rPr>
          <w:sz w:val="28"/>
          <w:szCs w:val="28"/>
        </w:rPr>
        <w:t>4</w:t>
      </w:r>
      <w:r w:rsidRPr="00E534E6">
        <w:rPr>
          <w:sz w:val="28"/>
          <w:szCs w:val="28"/>
        </w:rPr>
        <w:t xml:space="preserve"> годы»</w:t>
      </w:r>
    </w:p>
    <w:p w:rsidR="001772BD" w:rsidRPr="00344B81" w:rsidRDefault="001772BD" w:rsidP="001772BD">
      <w:pPr>
        <w:widowControl/>
        <w:autoSpaceDE/>
        <w:autoSpaceDN/>
        <w:adjustRightInd/>
        <w:jc w:val="both"/>
        <w:rPr>
          <w:bCs/>
          <w:color w:val="000000"/>
          <w:sz w:val="28"/>
          <w:szCs w:val="28"/>
        </w:rPr>
      </w:pPr>
    </w:p>
    <w:p w:rsidR="001772BD" w:rsidRPr="00344B81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344B81">
        <w:rPr>
          <w:bCs/>
          <w:color w:val="000000"/>
          <w:sz w:val="28"/>
          <w:szCs w:val="28"/>
        </w:rPr>
        <w:t>АДРЕСНЫЙ ПЕРЕЧЕНЬ</w:t>
      </w:r>
    </w:p>
    <w:p w:rsidR="001772BD" w:rsidRPr="00344B81" w:rsidRDefault="001772BD" w:rsidP="001772BD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44B81">
        <w:rPr>
          <w:rFonts w:eastAsia="Calibri" w:cs="Arial"/>
          <w:sz w:val="28"/>
          <w:szCs w:val="28"/>
        </w:rPr>
        <w:t>территорий общего пользования города Алейска</w:t>
      </w:r>
      <w:r w:rsidRPr="00344B81">
        <w:rPr>
          <w:bCs/>
          <w:color w:val="000000"/>
          <w:sz w:val="28"/>
          <w:szCs w:val="28"/>
        </w:rPr>
        <w:t>, сформированный в соответствии с предложениями по проекту муниципальной программы «Формирование современной городской среды в</w:t>
      </w:r>
      <w:r w:rsidRPr="00344B81">
        <w:rPr>
          <w:sz w:val="28"/>
          <w:szCs w:val="28"/>
        </w:rPr>
        <w:t xml:space="preserve"> городе Алейске</w:t>
      </w:r>
    </w:p>
    <w:p w:rsidR="001772BD" w:rsidRPr="00344B81" w:rsidRDefault="001772BD" w:rsidP="001772BD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  <w:r w:rsidRPr="00344B81">
        <w:rPr>
          <w:sz w:val="28"/>
          <w:szCs w:val="28"/>
        </w:rPr>
        <w:t>на 2018-202</w:t>
      </w:r>
      <w:r w:rsidR="00730F87" w:rsidRPr="00344B81">
        <w:rPr>
          <w:sz w:val="28"/>
          <w:szCs w:val="28"/>
        </w:rPr>
        <w:t>4</w:t>
      </w:r>
      <w:r w:rsidRPr="00344B81">
        <w:rPr>
          <w:sz w:val="28"/>
          <w:szCs w:val="28"/>
        </w:rPr>
        <w:t xml:space="preserve"> годы</w:t>
      </w:r>
      <w:r w:rsidRPr="00344B81">
        <w:rPr>
          <w:bCs/>
          <w:color w:val="000000"/>
          <w:sz w:val="28"/>
          <w:szCs w:val="28"/>
        </w:rPr>
        <w:t>»</w:t>
      </w:r>
    </w:p>
    <w:p w:rsidR="001772BD" w:rsidRPr="00344B81" w:rsidRDefault="001772BD" w:rsidP="001772BD">
      <w:pPr>
        <w:widowControl/>
        <w:autoSpaceDE/>
        <w:autoSpaceDN/>
        <w:adjustRightInd/>
        <w:jc w:val="both"/>
        <w:rPr>
          <w:sz w:val="28"/>
          <w:szCs w:val="28"/>
        </w:rPr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2"/>
        <w:gridCol w:w="2707"/>
        <w:gridCol w:w="1276"/>
        <w:gridCol w:w="1276"/>
        <w:gridCol w:w="1276"/>
        <w:gridCol w:w="1134"/>
        <w:gridCol w:w="1276"/>
      </w:tblGrid>
      <w:tr w:rsidR="00344B81" w:rsidRPr="00E534E6" w:rsidTr="00B23E37">
        <w:trPr>
          <w:trHeight w:val="654"/>
        </w:trPr>
        <w:tc>
          <w:tcPr>
            <w:tcW w:w="662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№ п.п.</w:t>
            </w:r>
          </w:p>
        </w:tc>
        <w:tc>
          <w:tcPr>
            <w:tcW w:w="2707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344B81">
              <w:t>Адрес общественной территории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Общий объем средств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федерального бюджета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краевого бюджета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134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Средства местного бюджета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  <w:tc>
          <w:tcPr>
            <w:tcW w:w="1276" w:type="dxa"/>
            <w:vAlign w:val="center"/>
          </w:tcPr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Внебюджетные источники</w:t>
            </w:r>
          </w:p>
          <w:p w:rsidR="00344B81" w:rsidRPr="008D4A96" w:rsidRDefault="00344B81" w:rsidP="003D4188">
            <w:pPr>
              <w:widowControl/>
              <w:autoSpaceDE/>
              <w:autoSpaceDN/>
              <w:adjustRightInd/>
              <w:jc w:val="center"/>
            </w:pPr>
            <w:r w:rsidRPr="008D4A96">
              <w:t>тыс./руб.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vAlign w:val="center"/>
          </w:tcPr>
          <w:p w:rsidR="00B23E37" w:rsidRPr="00E534E6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07" w:type="dxa"/>
            <w:vAlign w:val="center"/>
          </w:tcPr>
          <w:p w:rsidR="00B23E37" w:rsidRPr="00E534E6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Аллея вдоль стадиона, город Алейск, ул. Сердюка</w:t>
            </w:r>
          </w:p>
        </w:tc>
        <w:tc>
          <w:tcPr>
            <w:tcW w:w="1276" w:type="dxa"/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4375</w:t>
            </w:r>
          </w:p>
        </w:tc>
        <w:tc>
          <w:tcPr>
            <w:tcW w:w="1276" w:type="dxa"/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4025</w:t>
            </w:r>
          </w:p>
        </w:tc>
        <w:tc>
          <w:tcPr>
            <w:tcW w:w="1276" w:type="dxa"/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306,2</w:t>
            </w:r>
          </w:p>
        </w:tc>
        <w:tc>
          <w:tcPr>
            <w:tcW w:w="1134" w:type="dxa"/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276" w:type="dxa"/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Pr="00E534E6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Pr="00E534E6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отдыха (зимний снежный городок),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Pr="00E534E6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Pr="00E534E6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344B81">
              <w:rPr>
                <w:sz w:val="24"/>
                <w:szCs w:val="24"/>
              </w:rPr>
              <w:t>Прилегающая территория к «Всехскорбященской» церкви</w:t>
            </w:r>
            <w:r>
              <w:rPr>
                <w:sz w:val="24"/>
                <w:szCs w:val="24"/>
              </w:rPr>
              <w:t>, город Алейск,</w:t>
            </w:r>
            <w:r w:rsidRPr="00344B81">
              <w:rPr>
                <w:sz w:val="24"/>
                <w:szCs w:val="24"/>
              </w:rPr>
              <w:t xml:space="preserve"> ул. Пионерск</w:t>
            </w:r>
            <w:r>
              <w:rPr>
                <w:sz w:val="24"/>
                <w:szCs w:val="24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зона, город Алейск, пер. Банковский (ул. Советская – ул. Первомайская)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6070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Pr="00575F11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575F1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амятник В.И. Ленина</w:t>
            </w:r>
            <w:r w:rsidRPr="00575F11">
              <w:rPr>
                <w:sz w:val="24"/>
                <w:szCs w:val="24"/>
              </w:rPr>
              <w:t>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Городская площадь,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6740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6200,8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на въезде в город, город Алейск, пер. Ульяновский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8850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8673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Мемориал славы, город Алейск,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8090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7840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 город Алейск, пер. Банковский (ул. Партизанская – ул. Советская)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4900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4513F8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парк, город Алейск, пер. Парковый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2470,596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2352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94,596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293075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75" w:rsidRDefault="00293075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75" w:rsidRDefault="00293075" w:rsidP="004513F8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Железнодорожный парк, город Алейск, ул. Железнодорожная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1960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4513F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E37" w:rsidRPr="00B23E37" w:rsidRDefault="00B23E37" w:rsidP="00B23E37">
            <w:pPr>
              <w:spacing w:after="240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Прилегающая территория к торговому центру «Алейска»,</w:t>
            </w:r>
            <w:r>
              <w:rPr>
                <w:color w:val="000000"/>
                <w:sz w:val="24"/>
                <w:szCs w:val="24"/>
              </w:rPr>
              <w:t xml:space="preserve"> город Алейск, </w:t>
            </w:r>
            <w:r w:rsidRPr="00B23E37">
              <w:rPr>
                <w:color w:val="000000"/>
                <w:sz w:val="24"/>
                <w:szCs w:val="24"/>
              </w:rPr>
              <w:t>пер. Ульяновский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9675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23E37" w:rsidRPr="00B23E3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9675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23E37" w:rsidRPr="00B23E3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B23E37" w:rsidRPr="00E534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37" w:rsidRDefault="00B23E37" w:rsidP="00637AD7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4513F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E37" w:rsidRPr="00B23E37" w:rsidRDefault="00B23E37" w:rsidP="00B23E37">
            <w:pPr>
              <w:spacing w:after="240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Прилегающая территория к офисному центру «Дельта»,</w:t>
            </w:r>
            <w:r>
              <w:rPr>
                <w:color w:val="000000"/>
                <w:sz w:val="24"/>
                <w:szCs w:val="24"/>
              </w:rPr>
              <w:t xml:space="preserve"> город Алейск, </w:t>
            </w:r>
            <w:r w:rsidRPr="00B23E37">
              <w:rPr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9675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23E37" w:rsidRPr="00B23E3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B23E37">
            <w:pPr>
              <w:jc w:val="center"/>
              <w:rPr>
                <w:color w:val="000000"/>
                <w:sz w:val="24"/>
                <w:szCs w:val="24"/>
              </w:rPr>
            </w:pPr>
            <w:r w:rsidRPr="00B23E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37" w:rsidRPr="00B23E37" w:rsidRDefault="009675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23E37" w:rsidRPr="00B23E3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293075" w:rsidRPr="008418E6" w:rsidTr="00B23E37">
        <w:trPr>
          <w:trHeight w:val="35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75" w:rsidRPr="00E534E6" w:rsidRDefault="00293075" w:rsidP="00637AD7">
            <w:pPr>
              <w:widowControl/>
              <w:autoSpaceDE/>
              <w:autoSpaceDN/>
              <w:adjustRightInd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75" w:rsidRPr="002132DA" w:rsidRDefault="00293075" w:rsidP="00B23E37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E534E6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58631,596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56138,8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1246,5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1046,296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75" w:rsidRDefault="00293075">
            <w:pPr>
              <w:jc w:val="center"/>
              <w:rPr>
                <w:color w:val="000000"/>
                <w:sz w:val="24"/>
                <w:szCs w:val="24"/>
              </w:rPr>
            </w:pPr>
            <w:r w:rsidRPr="00293075">
              <w:rPr>
                <w:color w:val="000000"/>
                <w:sz w:val="24"/>
                <w:szCs w:val="24"/>
              </w:rPr>
              <w:t>200</w:t>
            </w:r>
          </w:p>
        </w:tc>
      </w:tr>
    </w:tbl>
    <w:p w:rsidR="00344B81" w:rsidRDefault="00344B81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68174F" w:rsidRDefault="0068174F" w:rsidP="00AE0EFA">
      <w:pPr>
        <w:jc w:val="both"/>
        <w:rPr>
          <w:sz w:val="28"/>
          <w:szCs w:val="28"/>
        </w:rPr>
      </w:pPr>
    </w:p>
    <w:p w:rsidR="00CB48A6" w:rsidRDefault="00CB48A6" w:rsidP="00425BF8">
      <w:pPr>
        <w:jc w:val="both"/>
        <w:rPr>
          <w:sz w:val="28"/>
          <w:szCs w:val="28"/>
        </w:rPr>
      </w:pPr>
    </w:p>
    <w:sectPr w:rsidR="00CB48A6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409" w:rsidRDefault="005B2409">
      <w:r>
        <w:separator/>
      </w:r>
    </w:p>
  </w:endnote>
  <w:endnote w:type="continuationSeparator" w:id="1">
    <w:p w:rsidR="005B2409" w:rsidRDefault="005B2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409" w:rsidRDefault="005B2409">
      <w:r>
        <w:separator/>
      </w:r>
    </w:p>
  </w:footnote>
  <w:footnote w:type="continuationSeparator" w:id="1">
    <w:p w:rsidR="005B2409" w:rsidRDefault="005B24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25FE"/>
    <w:multiLevelType w:val="hybridMultilevel"/>
    <w:tmpl w:val="23665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2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17B"/>
    <w:rsid w:val="000020AC"/>
    <w:rsid w:val="00002825"/>
    <w:rsid w:val="00002E8E"/>
    <w:rsid w:val="0001051F"/>
    <w:rsid w:val="000131BA"/>
    <w:rsid w:val="000146A8"/>
    <w:rsid w:val="00014919"/>
    <w:rsid w:val="0001495C"/>
    <w:rsid w:val="00014967"/>
    <w:rsid w:val="00015090"/>
    <w:rsid w:val="00015A56"/>
    <w:rsid w:val="0002285C"/>
    <w:rsid w:val="00022B47"/>
    <w:rsid w:val="00025BC2"/>
    <w:rsid w:val="00031CE2"/>
    <w:rsid w:val="00034751"/>
    <w:rsid w:val="00034B46"/>
    <w:rsid w:val="0003716E"/>
    <w:rsid w:val="00037CB3"/>
    <w:rsid w:val="0005137C"/>
    <w:rsid w:val="00051665"/>
    <w:rsid w:val="00054C98"/>
    <w:rsid w:val="00055664"/>
    <w:rsid w:val="0005579E"/>
    <w:rsid w:val="00060708"/>
    <w:rsid w:val="00067B3C"/>
    <w:rsid w:val="00073AFA"/>
    <w:rsid w:val="00081006"/>
    <w:rsid w:val="00081C4D"/>
    <w:rsid w:val="00082DCF"/>
    <w:rsid w:val="00083B71"/>
    <w:rsid w:val="00087FE0"/>
    <w:rsid w:val="0009067E"/>
    <w:rsid w:val="000A4A2B"/>
    <w:rsid w:val="000B3716"/>
    <w:rsid w:val="000B6036"/>
    <w:rsid w:val="000B6F0E"/>
    <w:rsid w:val="000C3A0B"/>
    <w:rsid w:val="000C7131"/>
    <w:rsid w:val="000C7B7E"/>
    <w:rsid w:val="000D3C51"/>
    <w:rsid w:val="000D3D20"/>
    <w:rsid w:val="000D4217"/>
    <w:rsid w:val="000D421F"/>
    <w:rsid w:val="000E10AF"/>
    <w:rsid w:val="000E2558"/>
    <w:rsid w:val="000E25E9"/>
    <w:rsid w:val="000E4B21"/>
    <w:rsid w:val="000E6798"/>
    <w:rsid w:val="000E703D"/>
    <w:rsid w:val="000E7A1B"/>
    <w:rsid w:val="000F1E12"/>
    <w:rsid w:val="000F3B93"/>
    <w:rsid w:val="000F65BB"/>
    <w:rsid w:val="000F67BE"/>
    <w:rsid w:val="000F7207"/>
    <w:rsid w:val="001077F7"/>
    <w:rsid w:val="00111FF5"/>
    <w:rsid w:val="001137E8"/>
    <w:rsid w:val="00117194"/>
    <w:rsid w:val="00122F2D"/>
    <w:rsid w:val="001258E4"/>
    <w:rsid w:val="00127FF8"/>
    <w:rsid w:val="0013069E"/>
    <w:rsid w:val="00132B14"/>
    <w:rsid w:val="0013503A"/>
    <w:rsid w:val="001355D5"/>
    <w:rsid w:val="00142794"/>
    <w:rsid w:val="001448B1"/>
    <w:rsid w:val="00145320"/>
    <w:rsid w:val="00147E06"/>
    <w:rsid w:val="00150E04"/>
    <w:rsid w:val="00152FC9"/>
    <w:rsid w:val="0015392A"/>
    <w:rsid w:val="00153A86"/>
    <w:rsid w:val="001542CD"/>
    <w:rsid w:val="001572B8"/>
    <w:rsid w:val="00165451"/>
    <w:rsid w:val="00171997"/>
    <w:rsid w:val="00176759"/>
    <w:rsid w:val="00176F40"/>
    <w:rsid w:val="001772BD"/>
    <w:rsid w:val="001815DA"/>
    <w:rsid w:val="00197EB0"/>
    <w:rsid w:val="001A283F"/>
    <w:rsid w:val="001A4BD3"/>
    <w:rsid w:val="001A7558"/>
    <w:rsid w:val="001B1F63"/>
    <w:rsid w:val="001B20D0"/>
    <w:rsid w:val="001B4038"/>
    <w:rsid w:val="001B4A64"/>
    <w:rsid w:val="001B637E"/>
    <w:rsid w:val="001C0999"/>
    <w:rsid w:val="001C0CD2"/>
    <w:rsid w:val="001C1541"/>
    <w:rsid w:val="001C753A"/>
    <w:rsid w:val="001D0330"/>
    <w:rsid w:val="001D0C7A"/>
    <w:rsid w:val="001D175D"/>
    <w:rsid w:val="001D409A"/>
    <w:rsid w:val="001D4AB5"/>
    <w:rsid w:val="001D4C22"/>
    <w:rsid w:val="001D6394"/>
    <w:rsid w:val="001D7D9F"/>
    <w:rsid w:val="001E316C"/>
    <w:rsid w:val="001E3E3C"/>
    <w:rsid w:val="001E54F9"/>
    <w:rsid w:val="001E67B0"/>
    <w:rsid w:val="001E68A4"/>
    <w:rsid w:val="001F0607"/>
    <w:rsid w:val="001F1715"/>
    <w:rsid w:val="001F1F40"/>
    <w:rsid w:val="001F4AA7"/>
    <w:rsid w:val="001F4F72"/>
    <w:rsid w:val="001F6464"/>
    <w:rsid w:val="001F7C09"/>
    <w:rsid w:val="00203D20"/>
    <w:rsid w:val="002045E8"/>
    <w:rsid w:val="002067EF"/>
    <w:rsid w:val="00210B60"/>
    <w:rsid w:val="0021558F"/>
    <w:rsid w:val="002161FA"/>
    <w:rsid w:val="002232BA"/>
    <w:rsid w:val="0022461A"/>
    <w:rsid w:val="00226E0B"/>
    <w:rsid w:val="00232A0C"/>
    <w:rsid w:val="0023310C"/>
    <w:rsid w:val="00234EFB"/>
    <w:rsid w:val="00237089"/>
    <w:rsid w:val="00243A4A"/>
    <w:rsid w:val="00244335"/>
    <w:rsid w:val="00250863"/>
    <w:rsid w:val="002519BA"/>
    <w:rsid w:val="00254F16"/>
    <w:rsid w:val="00256B70"/>
    <w:rsid w:val="0026384D"/>
    <w:rsid w:val="00266F72"/>
    <w:rsid w:val="00275CA2"/>
    <w:rsid w:val="002769EC"/>
    <w:rsid w:val="002800BA"/>
    <w:rsid w:val="00284FC7"/>
    <w:rsid w:val="002901AD"/>
    <w:rsid w:val="00293075"/>
    <w:rsid w:val="002A0489"/>
    <w:rsid w:val="002A42D8"/>
    <w:rsid w:val="002A6C56"/>
    <w:rsid w:val="002A7B8B"/>
    <w:rsid w:val="002A7BBE"/>
    <w:rsid w:val="002B0976"/>
    <w:rsid w:val="002B179C"/>
    <w:rsid w:val="002B2BE8"/>
    <w:rsid w:val="002B5264"/>
    <w:rsid w:val="002B75F2"/>
    <w:rsid w:val="002C7560"/>
    <w:rsid w:val="002D044A"/>
    <w:rsid w:val="002D3222"/>
    <w:rsid w:val="002D32CB"/>
    <w:rsid w:val="002D5DD8"/>
    <w:rsid w:val="002E14D9"/>
    <w:rsid w:val="002E21DB"/>
    <w:rsid w:val="002E3EA5"/>
    <w:rsid w:val="002E4404"/>
    <w:rsid w:val="002E4F23"/>
    <w:rsid w:val="002E5AE9"/>
    <w:rsid w:val="002F02F8"/>
    <w:rsid w:val="002F1F1A"/>
    <w:rsid w:val="002F4966"/>
    <w:rsid w:val="002F547A"/>
    <w:rsid w:val="00301E81"/>
    <w:rsid w:val="00303AC7"/>
    <w:rsid w:val="00303E50"/>
    <w:rsid w:val="00304624"/>
    <w:rsid w:val="003108E3"/>
    <w:rsid w:val="003109F2"/>
    <w:rsid w:val="0031310A"/>
    <w:rsid w:val="00314F1F"/>
    <w:rsid w:val="0031535B"/>
    <w:rsid w:val="003163B4"/>
    <w:rsid w:val="00316AC5"/>
    <w:rsid w:val="003264AE"/>
    <w:rsid w:val="0032737C"/>
    <w:rsid w:val="00327489"/>
    <w:rsid w:val="00334D8D"/>
    <w:rsid w:val="00335A2A"/>
    <w:rsid w:val="00336BFD"/>
    <w:rsid w:val="00337D1A"/>
    <w:rsid w:val="003419FF"/>
    <w:rsid w:val="00344B81"/>
    <w:rsid w:val="0035166F"/>
    <w:rsid w:val="0035616D"/>
    <w:rsid w:val="003564AB"/>
    <w:rsid w:val="00362D5C"/>
    <w:rsid w:val="00363975"/>
    <w:rsid w:val="003705C8"/>
    <w:rsid w:val="00371FD0"/>
    <w:rsid w:val="00372D6B"/>
    <w:rsid w:val="00377255"/>
    <w:rsid w:val="003772D1"/>
    <w:rsid w:val="00381736"/>
    <w:rsid w:val="00385724"/>
    <w:rsid w:val="00385F62"/>
    <w:rsid w:val="00386ECF"/>
    <w:rsid w:val="00392080"/>
    <w:rsid w:val="003939E7"/>
    <w:rsid w:val="003A0AD8"/>
    <w:rsid w:val="003A1028"/>
    <w:rsid w:val="003A2F91"/>
    <w:rsid w:val="003A3A5A"/>
    <w:rsid w:val="003A4464"/>
    <w:rsid w:val="003A61E4"/>
    <w:rsid w:val="003B417A"/>
    <w:rsid w:val="003C1AF9"/>
    <w:rsid w:val="003C6B3D"/>
    <w:rsid w:val="003D3C21"/>
    <w:rsid w:val="003D4188"/>
    <w:rsid w:val="003D5658"/>
    <w:rsid w:val="003D6890"/>
    <w:rsid w:val="003E0111"/>
    <w:rsid w:val="003E0770"/>
    <w:rsid w:val="003E1375"/>
    <w:rsid w:val="003E3B84"/>
    <w:rsid w:val="003E6DE5"/>
    <w:rsid w:val="003E7FCD"/>
    <w:rsid w:val="003F16DD"/>
    <w:rsid w:val="003F5FE7"/>
    <w:rsid w:val="003F785C"/>
    <w:rsid w:val="00400212"/>
    <w:rsid w:val="00402A77"/>
    <w:rsid w:val="004044F6"/>
    <w:rsid w:val="00404810"/>
    <w:rsid w:val="004055D1"/>
    <w:rsid w:val="00405A84"/>
    <w:rsid w:val="0040775D"/>
    <w:rsid w:val="00410019"/>
    <w:rsid w:val="00410D4E"/>
    <w:rsid w:val="00413478"/>
    <w:rsid w:val="0041610B"/>
    <w:rsid w:val="00417063"/>
    <w:rsid w:val="00421125"/>
    <w:rsid w:val="0042146E"/>
    <w:rsid w:val="004228C1"/>
    <w:rsid w:val="00423138"/>
    <w:rsid w:val="00423833"/>
    <w:rsid w:val="00425BF8"/>
    <w:rsid w:val="004266D6"/>
    <w:rsid w:val="00432B0C"/>
    <w:rsid w:val="004332D7"/>
    <w:rsid w:val="00435A38"/>
    <w:rsid w:val="00437E18"/>
    <w:rsid w:val="004418D4"/>
    <w:rsid w:val="0044298F"/>
    <w:rsid w:val="00444DE7"/>
    <w:rsid w:val="004458BA"/>
    <w:rsid w:val="004513F8"/>
    <w:rsid w:val="004567CF"/>
    <w:rsid w:val="004568E9"/>
    <w:rsid w:val="0045758F"/>
    <w:rsid w:val="00461775"/>
    <w:rsid w:val="00470885"/>
    <w:rsid w:val="00470BD3"/>
    <w:rsid w:val="0047573F"/>
    <w:rsid w:val="004808DB"/>
    <w:rsid w:val="00480C18"/>
    <w:rsid w:val="00481A2A"/>
    <w:rsid w:val="004831F9"/>
    <w:rsid w:val="00483A01"/>
    <w:rsid w:val="00485AD6"/>
    <w:rsid w:val="004865C5"/>
    <w:rsid w:val="004909BA"/>
    <w:rsid w:val="00493744"/>
    <w:rsid w:val="00493757"/>
    <w:rsid w:val="00493EF9"/>
    <w:rsid w:val="0049577F"/>
    <w:rsid w:val="004A3766"/>
    <w:rsid w:val="004A5FE4"/>
    <w:rsid w:val="004B2AB7"/>
    <w:rsid w:val="004B3E5E"/>
    <w:rsid w:val="004B43B1"/>
    <w:rsid w:val="004B6021"/>
    <w:rsid w:val="004B6850"/>
    <w:rsid w:val="004C1E3A"/>
    <w:rsid w:val="004C40BA"/>
    <w:rsid w:val="004C4BC9"/>
    <w:rsid w:val="004C704E"/>
    <w:rsid w:val="004D1AFB"/>
    <w:rsid w:val="004D7584"/>
    <w:rsid w:val="004E108E"/>
    <w:rsid w:val="004E214B"/>
    <w:rsid w:val="004E2AB7"/>
    <w:rsid w:val="004E736C"/>
    <w:rsid w:val="004F038A"/>
    <w:rsid w:val="004F4011"/>
    <w:rsid w:val="005004E5"/>
    <w:rsid w:val="00500CDA"/>
    <w:rsid w:val="0050118A"/>
    <w:rsid w:val="00501475"/>
    <w:rsid w:val="00502872"/>
    <w:rsid w:val="00505112"/>
    <w:rsid w:val="00507AA1"/>
    <w:rsid w:val="00512312"/>
    <w:rsid w:val="005127AE"/>
    <w:rsid w:val="005149F9"/>
    <w:rsid w:val="00514CBC"/>
    <w:rsid w:val="00517118"/>
    <w:rsid w:val="00520F64"/>
    <w:rsid w:val="005217A2"/>
    <w:rsid w:val="00521CEB"/>
    <w:rsid w:val="00525631"/>
    <w:rsid w:val="00527C5C"/>
    <w:rsid w:val="00527FD4"/>
    <w:rsid w:val="00534EFE"/>
    <w:rsid w:val="0053617A"/>
    <w:rsid w:val="00537674"/>
    <w:rsid w:val="00537D9A"/>
    <w:rsid w:val="00540FBD"/>
    <w:rsid w:val="00542DC6"/>
    <w:rsid w:val="00543A77"/>
    <w:rsid w:val="0054571B"/>
    <w:rsid w:val="00551225"/>
    <w:rsid w:val="005512AE"/>
    <w:rsid w:val="0055274B"/>
    <w:rsid w:val="00552BC0"/>
    <w:rsid w:val="00554208"/>
    <w:rsid w:val="00557FAA"/>
    <w:rsid w:val="00562266"/>
    <w:rsid w:val="00563D24"/>
    <w:rsid w:val="00564D57"/>
    <w:rsid w:val="0056778D"/>
    <w:rsid w:val="00575D6F"/>
    <w:rsid w:val="00576F28"/>
    <w:rsid w:val="0058002B"/>
    <w:rsid w:val="00581FB3"/>
    <w:rsid w:val="00585AB1"/>
    <w:rsid w:val="005903A5"/>
    <w:rsid w:val="005910A6"/>
    <w:rsid w:val="00591B91"/>
    <w:rsid w:val="0059681F"/>
    <w:rsid w:val="00597663"/>
    <w:rsid w:val="005976CA"/>
    <w:rsid w:val="005A0B9C"/>
    <w:rsid w:val="005A0BBB"/>
    <w:rsid w:val="005A2305"/>
    <w:rsid w:val="005A2950"/>
    <w:rsid w:val="005A39FD"/>
    <w:rsid w:val="005A729A"/>
    <w:rsid w:val="005B0325"/>
    <w:rsid w:val="005B2409"/>
    <w:rsid w:val="005B34BD"/>
    <w:rsid w:val="005B560B"/>
    <w:rsid w:val="005B572F"/>
    <w:rsid w:val="005B6B90"/>
    <w:rsid w:val="005C2426"/>
    <w:rsid w:val="005D0882"/>
    <w:rsid w:val="005D6573"/>
    <w:rsid w:val="005D7FFC"/>
    <w:rsid w:val="005E02D1"/>
    <w:rsid w:val="005E0904"/>
    <w:rsid w:val="005E09F8"/>
    <w:rsid w:val="005E0D1D"/>
    <w:rsid w:val="005E1358"/>
    <w:rsid w:val="005E27B5"/>
    <w:rsid w:val="005E4869"/>
    <w:rsid w:val="005E4E7B"/>
    <w:rsid w:val="005E7A29"/>
    <w:rsid w:val="005F3344"/>
    <w:rsid w:val="005F3434"/>
    <w:rsid w:val="005F6A55"/>
    <w:rsid w:val="00600339"/>
    <w:rsid w:val="006016F3"/>
    <w:rsid w:val="00605BF4"/>
    <w:rsid w:val="006060B5"/>
    <w:rsid w:val="0060730A"/>
    <w:rsid w:val="006134BF"/>
    <w:rsid w:val="006144C3"/>
    <w:rsid w:val="00616CDB"/>
    <w:rsid w:val="006219B1"/>
    <w:rsid w:val="00624250"/>
    <w:rsid w:val="00624AA7"/>
    <w:rsid w:val="00624AF6"/>
    <w:rsid w:val="00626D86"/>
    <w:rsid w:val="00632CC8"/>
    <w:rsid w:val="00634A11"/>
    <w:rsid w:val="00636315"/>
    <w:rsid w:val="00637AD7"/>
    <w:rsid w:val="00637D1B"/>
    <w:rsid w:val="0064747E"/>
    <w:rsid w:val="00647797"/>
    <w:rsid w:val="00650E12"/>
    <w:rsid w:val="00652827"/>
    <w:rsid w:val="00654335"/>
    <w:rsid w:val="0065783F"/>
    <w:rsid w:val="006608BB"/>
    <w:rsid w:val="00661EAA"/>
    <w:rsid w:val="006665A9"/>
    <w:rsid w:val="0067381F"/>
    <w:rsid w:val="0068174F"/>
    <w:rsid w:val="00684703"/>
    <w:rsid w:val="00684E1B"/>
    <w:rsid w:val="0068558A"/>
    <w:rsid w:val="006855D4"/>
    <w:rsid w:val="0069053B"/>
    <w:rsid w:val="0069143A"/>
    <w:rsid w:val="00692DA8"/>
    <w:rsid w:val="0069303E"/>
    <w:rsid w:val="006931CE"/>
    <w:rsid w:val="00696722"/>
    <w:rsid w:val="006A1FBB"/>
    <w:rsid w:val="006A4839"/>
    <w:rsid w:val="006A4B9A"/>
    <w:rsid w:val="006A5AA9"/>
    <w:rsid w:val="006B05E8"/>
    <w:rsid w:val="006B7408"/>
    <w:rsid w:val="006C18F1"/>
    <w:rsid w:val="006C432D"/>
    <w:rsid w:val="006C4AB9"/>
    <w:rsid w:val="006C6B7B"/>
    <w:rsid w:val="006D2F5B"/>
    <w:rsid w:val="006D44C8"/>
    <w:rsid w:val="006D7607"/>
    <w:rsid w:val="006E0CBA"/>
    <w:rsid w:val="006E3249"/>
    <w:rsid w:val="006E46FF"/>
    <w:rsid w:val="006E57BB"/>
    <w:rsid w:val="006F1D66"/>
    <w:rsid w:val="006F2340"/>
    <w:rsid w:val="006F4DDB"/>
    <w:rsid w:val="006F525F"/>
    <w:rsid w:val="006F5A4C"/>
    <w:rsid w:val="00702A12"/>
    <w:rsid w:val="00705A15"/>
    <w:rsid w:val="00706791"/>
    <w:rsid w:val="00707981"/>
    <w:rsid w:val="00707F98"/>
    <w:rsid w:val="0071102C"/>
    <w:rsid w:val="0071172A"/>
    <w:rsid w:val="007140F9"/>
    <w:rsid w:val="00717FB9"/>
    <w:rsid w:val="00721327"/>
    <w:rsid w:val="007214DB"/>
    <w:rsid w:val="00723105"/>
    <w:rsid w:val="00727F51"/>
    <w:rsid w:val="00730F87"/>
    <w:rsid w:val="007323C6"/>
    <w:rsid w:val="00735130"/>
    <w:rsid w:val="007369E9"/>
    <w:rsid w:val="007423C9"/>
    <w:rsid w:val="007464EE"/>
    <w:rsid w:val="00751F9C"/>
    <w:rsid w:val="007574DB"/>
    <w:rsid w:val="007628FA"/>
    <w:rsid w:val="00763C96"/>
    <w:rsid w:val="00764D46"/>
    <w:rsid w:val="007660F2"/>
    <w:rsid w:val="0077193B"/>
    <w:rsid w:val="0077633E"/>
    <w:rsid w:val="007772E5"/>
    <w:rsid w:val="00780C64"/>
    <w:rsid w:val="00780E5F"/>
    <w:rsid w:val="00790D48"/>
    <w:rsid w:val="00791A7A"/>
    <w:rsid w:val="007A1D9F"/>
    <w:rsid w:val="007A1E64"/>
    <w:rsid w:val="007A2579"/>
    <w:rsid w:val="007A28BD"/>
    <w:rsid w:val="007A3902"/>
    <w:rsid w:val="007A3953"/>
    <w:rsid w:val="007A47A0"/>
    <w:rsid w:val="007B128D"/>
    <w:rsid w:val="007B4B90"/>
    <w:rsid w:val="007B5E81"/>
    <w:rsid w:val="007B5FDB"/>
    <w:rsid w:val="007B7832"/>
    <w:rsid w:val="007C0A18"/>
    <w:rsid w:val="007C74E3"/>
    <w:rsid w:val="007D157F"/>
    <w:rsid w:val="007D32B6"/>
    <w:rsid w:val="007D33DE"/>
    <w:rsid w:val="007D35C0"/>
    <w:rsid w:val="007D3D9C"/>
    <w:rsid w:val="007E2FF0"/>
    <w:rsid w:val="007E751C"/>
    <w:rsid w:val="007F0DDD"/>
    <w:rsid w:val="007F4615"/>
    <w:rsid w:val="007F67EA"/>
    <w:rsid w:val="007F68DE"/>
    <w:rsid w:val="00800668"/>
    <w:rsid w:val="0080245D"/>
    <w:rsid w:val="00804083"/>
    <w:rsid w:val="00804646"/>
    <w:rsid w:val="00807811"/>
    <w:rsid w:val="00810F76"/>
    <w:rsid w:val="008127CA"/>
    <w:rsid w:val="00814B9D"/>
    <w:rsid w:val="00814D6C"/>
    <w:rsid w:val="00820341"/>
    <w:rsid w:val="008226E7"/>
    <w:rsid w:val="00822E5F"/>
    <w:rsid w:val="00823F28"/>
    <w:rsid w:val="00826FC4"/>
    <w:rsid w:val="00832030"/>
    <w:rsid w:val="00832901"/>
    <w:rsid w:val="0083773B"/>
    <w:rsid w:val="00840276"/>
    <w:rsid w:val="008438F0"/>
    <w:rsid w:val="00843C55"/>
    <w:rsid w:val="008443AF"/>
    <w:rsid w:val="00845663"/>
    <w:rsid w:val="00850089"/>
    <w:rsid w:val="00850C6F"/>
    <w:rsid w:val="00851E8D"/>
    <w:rsid w:val="00853FEE"/>
    <w:rsid w:val="008546A3"/>
    <w:rsid w:val="0085617B"/>
    <w:rsid w:val="00856D90"/>
    <w:rsid w:val="008613F1"/>
    <w:rsid w:val="00864F48"/>
    <w:rsid w:val="008657EC"/>
    <w:rsid w:val="00867932"/>
    <w:rsid w:val="0087181F"/>
    <w:rsid w:val="00875B17"/>
    <w:rsid w:val="00875E4B"/>
    <w:rsid w:val="008770F5"/>
    <w:rsid w:val="00877ABB"/>
    <w:rsid w:val="00880A08"/>
    <w:rsid w:val="00881ED7"/>
    <w:rsid w:val="00881F4E"/>
    <w:rsid w:val="00883D04"/>
    <w:rsid w:val="00885472"/>
    <w:rsid w:val="008918FC"/>
    <w:rsid w:val="008924B2"/>
    <w:rsid w:val="008925AA"/>
    <w:rsid w:val="00892A7D"/>
    <w:rsid w:val="00893D39"/>
    <w:rsid w:val="008940D6"/>
    <w:rsid w:val="0089471C"/>
    <w:rsid w:val="0089604C"/>
    <w:rsid w:val="008A00E9"/>
    <w:rsid w:val="008A0DED"/>
    <w:rsid w:val="008A4D67"/>
    <w:rsid w:val="008A680C"/>
    <w:rsid w:val="008B25C7"/>
    <w:rsid w:val="008B360F"/>
    <w:rsid w:val="008C3AA6"/>
    <w:rsid w:val="008C4669"/>
    <w:rsid w:val="008C47DC"/>
    <w:rsid w:val="008C4DA2"/>
    <w:rsid w:val="008C5075"/>
    <w:rsid w:val="008D09D3"/>
    <w:rsid w:val="008D29E7"/>
    <w:rsid w:val="008D393B"/>
    <w:rsid w:val="008D4A96"/>
    <w:rsid w:val="008D79FD"/>
    <w:rsid w:val="008E1A84"/>
    <w:rsid w:val="008E3422"/>
    <w:rsid w:val="008E4464"/>
    <w:rsid w:val="008F007C"/>
    <w:rsid w:val="008F5102"/>
    <w:rsid w:val="008F7B4F"/>
    <w:rsid w:val="008F7F31"/>
    <w:rsid w:val="00910D21"/>
    <w:rsid w:val="0091417F"/>
    <w:rsid w:val="009149AE"/>
    <w:rsid w:val="0091693E"/>
    <w:rsid w:val="009178A1"/>
    <w:rsid w:val="009204E8"/>
    <w:rsid w:val="00921651"/>
    <w:rsid w:val="009219D3"/>
    <w:rsid w:val="0092314C"/>
    <w:rsid w:val="0092571F"/>
    <w:rsid w:val="0092601B"/>
    <w:rsid w:val="00930785"/>
    <w:rsid w:val="00932E03"/>
    <w:rsid w:val="00933E26"/>
    <w:rsid w:val="009349C1"/>
    <w:rsid w:val="00935275"/>
    <w:rsid w:val="009408C9"/>
    <w:rsid w:val="00940F4B"/>
    <w:rsid w:val="0094266A"/>
    <w:rsid w:val="00945206"/>
    <w:rsid w:val="00950F74"/>
    <w:rsid w:val="00952876"/>
    <w:rsid w:val="00952EC5"/>
    <w:rsid w:val="00953D60"/>
    <w:rsid w:val="00953D6B"/>
    <w:rsid w:val="00954C07"/>
    <w:rsid w:val="00956C14"/>
    <w:rsid w:val="009628F2"/>
    <w:rsid w:val="009675AA"/>
    <w:rsid w:val="009704A4"/>
    <w:rsid w:val="00970BC9"/>
    <w:rsid w:val="0097435B"/>
    <w:rsid w:val="009743ED"/>
    <w:rsid w:val="00975B89"/>
    <w:rsid w:val="00975E9D"/>
    <w:rsid w:val="00976875"/>
    <w:rsid w:val="009829B4"/>
    <w:rsid w:val="00982E2A"/>
    <w:rsid w:val="00983B95"/>
    <w:rsid w:val="00986FE1"/>
    <w:rsid w:val="00992425"/>
    <w:rsid w:val="0099335E"/>
    <w:rsid w:val="00997B2F"/>
    <w:rsid w:val="00997DC8"/>
    <w:rsid w:val="00997E13"/>
    <w:rsid w:val="009A491B"/>
    <w:rsid w:val="009A4A79"/>
    <w:rsid w:val="009A59C2"/>
    <w:rsid w:val="009B11E3"/>
    <w:rsid w:val="009B120B"/>
    <w:rsid w:val="009B3CE9"/>
    <w:rsid w:val="009B5FC1"/>
    <w:rsid w:val="009B6814"/>
    <w:rsid w:val="009B6A6A"/>
    <w:rsid w:val="009C0614"/>
    <w:rsid w:val="009C1105"/>
    <w:rsid w:val="009C3DE2"/>
    <w:rsid w:val="009C6824"/>
    <w:rsid w:val="009C7CF6"/>
    <w:rsid w:val="009C7DD6"/>
    <w:rsid w:val="009D3744"/>
    <w:rsid w:val="009E29A7"/>
    <w:rsid w:val="009E5889"/>
    <w:rsid w:val="009F0477"/>
    <w:rsid w:val="009F2742"/>
    <w:rsid w:val="009F2CE5"/>
    <w:rsid w:val="009F345D"/>
    <w:rsid w:val="009F4F6A"/>
    <w:rsid w:val="00A003DD"/>
    <w:rsid w:val="00A057C1"/>
    <w:rsid w:val="00A078BD"/>
    <w:rsid w:val="00A11374"/>
    <w:rsid w:val="00A17105"/>
    <w:rsid w:val="00A24591"/>
    <w:rsid w:val="00A246A6"/>
    <w:rsid w:val="00A24DF5"/>
    <w:rsid w:val="00A267B2"/>
    <w:rsid w:val="00A30799"/>
    <w:rsid w:val="00A409B7"/>
    <w:rsid w:val="00A412CD"/>
    <w:rsid w:val="00A43969"/>
    <w:rsid w:val="00A4550D"/>
    <w:rsid w:val="00A45E25"/>
    <w:rsid w:val="00A50F84"/>
    <w:rsid w:val="00A52643"/>
    <w:rsid w:val="00A54DFE"/>
    <w:rsid w:val="00A575A7"/>
    <w:rsid w:val="00A57848"/>
    <w:rsid w:val="00A579BC"/>
    <w:rsid w:val="00A609D3"/>
    <w:rsid w:val="00A60FE1"/>
    <w:rsid w:val="00A62F67"/>
    <w:rsid w:val="00A644B8"/>
    <w:rsid w:val="00A64C6A"/>
    <w:rsid w:val="00A65F48"/>
    <w:rsid w:val="00A66E91"/>
    <w:rsid w:val="00A66F0E"/>
    <w:rsid w:val="00A67C30"/>
    <w:rsid w:val="00A76F98"/>
    <w:rsid w:val="00A7750E"/>
    <w:rsid w:val="00A80AB7"/>
    <w:rsid w:val="00A84789"/>
    <w:rsid w:val="00A8538E"/>
    <w:rsid w:val="00A87BC4"/>
    <w:rsid w:val="00A9093B"/>
    <w:rsid w:val="00A9142E"/>
    <w:rsid w:val="00A96191"/>
    <w:rsid w:val="00A9653F"/>
    <w:rsid w:val="00A965A3"/>
    <w:rsid w:val="00AA5C8C"/>
    <w:rsid w:val="00AA7056"/>
    <w:rsid w:val="00AA7534"/>
    <w:rsid w:val="00AB0CBC"/>
    <w:rsid w:val="00AB2507"/>
    <w:rsid w:val="00AB33FD"/>
    <w:rsid w:val="00AB4110"/>
    <w:rsid w:val="00AB7093"/>
    <w:rsid w:val="00AB7AA7"/>
    <w:rsid w:val="00AC2003"/>
    <w:rsid w:val="00AC423C"/>
    <w:rsid w:val="00AC7070"/>
    <w:rsid w:val="00AC7A0D"/>
    <w:rsid w:val="00AC7D53"/>
    <w:rsid w:val="00AD3048"/>
    <w:rsid w:val="00AD3336"/>
    <w:rsid w:val="00AD726C"/>
    <w:rsid w:val="00AE010A"/>
    <w:rsid w:val="00AE0EFA"/>
    <w:rsid w:val="00AE1AD1"/>
    <w:rsid w:val="00AE5AF2"/>
    <w:rsid w:val="00AF2977"/>
    <w:rsid w:val="00AF592A"/>
    <w:rsid w:val="00AF7120"/>
    <w:rsid w:val="00AF7EBA"/>
    <w:rsid w:val="00B0026F"/>
    <w:rsid w:val="00B009C7"/>
    <w:rsid w:val="00B01335"/>
    <w:rsid w:val="00B04EFC"/>
    <w:rsid w:val="00B13BD1"/>
    <w:rsid w:val="00B13CE6"/>
    <w:rsid w:val="00B14987"/>
    <w:rsid w:val="00B206DA"/>
    <w:rsid w:val="00B20EC5"/>
    <w:rsid w:val="00B212FC"/>
    <w:rsid w:val="00B22A6E"/>
    <w:rsid w:val="00B23A9B"/>
    <w:rsid w:val="00B23E37"/>
    <w:rsid w:val="00B30AA0"/>
    <w:rsid w:val="00B325C6"/>
    <w:rsid w:val="00B327B3"/>
    <w:rsid w:val="00B32A33"/>
    <w:rsid w:val="00B333CC"/>
    <w:rsid w:val="00B34229"/>
    <w:rsid w:val="00B3485A"/>
    <w:rsid w:val="00B37609"/>
    <w:rsid w:val="00B4258A"/>
    <w:rsid w:val="00B433A3"/>
    <w:rsid w:val="00B45598"/>
    <w:rsid w:val="00B51417"/>
    <w:rsid w:val="00B51C7D"/>
    <w:rsid w:val="00B522CE"/>
    <w:rsid w:val="00B52E0A"/>
    <w:rsid w:val="00B53785"/>
    <w:rsid w:val="00B5389C"/>
    <w:rsid w:val="00B539DB"/>
    <w:rsid w:val="00B559BD"/>
    <w:rsid w:val="00B570F3"/>
    <w:rsid w:val="00B5715E"/>
    <w:rsid w:val="00B57AE7"/>
    <w:rsid w:val="00B57BB3"/>
    <w:rsid w:val="00B6243C"/>
    <w:rsid w:val="00B65A62"/>
    <w:rsid w:val="00B66A4A"/>
    <w:rsid w:val="00B716AB"/>
    <w:rsid w:val="00B7261B"/>
    <w:rsid w:val="00B74657"/>
    <w:rsid w:val="00B756AF"/>
    <w:rsid w:val="00B803A8"/>
    <w:rsid w:val="00B83E9F"/>
    <w:rsid w:val="00B84493"/>
    <w:rsid w:val="00B86FE8"/>
    <w:rsid w:val="00B87486"/>
    <w:rsid w:val="00B875CE"/>
    <w:rsid w:val="00B92BDB"/>
    <w:rsid w:val="00B954D0"/>
    <w:rsid w:val="00B96D3D"/>
    <w:rsid w:val="00BA026E"/>
    <w:rsid w:val="00BA080F"/>
    <w:rsid w:val="00BA166B"/>
    <w:rsid w:val="00BA2250"/>
    <w:rsid w:val="00BA689C"/>
    <w:rsid w:val="00BA6A9D"/>
    <w:rsid w:val="00BB0288"/>
    <w:rsid w:val="00BB1383"/>
    <w:rsid w:val="00BB18BC"/>
    <w:rsid w:val="00BB25BE"/>
    <w:rsid w:val="00BB2C4D"/>
    <w:rsid w:val="00BC1A4D"/>
    <w:rsid w:val="00BC1F9A"/>
    <w:rsid w:val="00BC3E77"/>
    <w:rsid w:val="00BC59F8"/>
    <w:rsid w:val="00BC7B51"/>
    <w:rsid w:val="00BD2EFA"/>
    <w:rsid w:val="00BD5147"/>
    <w:rsid w:val="00BD5C07"/>
    <w:rsid w:val="00BD70C6"/>
    <w:rsid w:val="00BE09E8"/>
    <w:rsid w:val="00BE1433"/>
    <w:rsid w:val="00BE28C2"/>
    <w:rsid w:val="00BE40A6"/>
    <w:rsid w:val="00BF24C6"/>
    <w:rsid w:val="00BF2CCA"/>
    <w:rsid w:val="00BF31F7"/>
    <w:rsid w:val="00BF6D3B"/>
    <w:rsid w:val="00C02695"/>
    <w:rsid w:val="00C04D79"/>
    <w:rsid w:val="00C117C3"/>
    <w:rsid w:val="00C162FE"/>
    <w:rsid w:val="00C16404"/>
    <w:rsid w:val="00C17CCF"/>
    <w:rsid w:val="00C22AD9"/>
    <w:rsid w:val="00C23034"/>
    <w:rsid w:val="00C26995"/>
    <w:rsid w:val="00C32014"/>
    <w:rsid w:val="00C325EB"/>
    <w:rsid w:val="00C345CA"/>
    <w:rsid w:val="00C35B68"/>
    <w:rsid w:val="00C369D1"/>
    <w:rsid w:val="00C40F06"/>
    <w:rsid w:val="00C41A4C"/>
    <w:rsid w:val="00C452B4"/>
    <w:rsid w:val="00C472BE"/>
    <w:rsid w:val="00C475E3"/>
    <w:rsid w:val="00C5561A"/>
    <w:rsid w:val="00C61259"/>
    <w:rsid w:val="00C62AC9"/>
    <w:rsid w:val="00C63232"/>
    <w:rsid w:val="00C6396F"/>
    <w:rsid w:val="00C67A08"/>
    <w:rsid w:val="00C74263"/>
    <w:rsid w:val="00C80929"/>
    <w:rsid w:val="00C80B17"/>
    <w:rsid w:val="00C83239"/>
    <w:rsid w:val="00C83F70"/>
    <w:rsid w:val="00C841DB"/>
    <w:rsid w:val="00C8650A"/>
    <w:rsid w:val="00C946DA"/>
    <w:rsid w:val="00C94C2D"/>
    <w:rsid w:val="00C9747E"/>
    <w:rsid w:val="00CA0B25"/>
    <w:rsid w:val="00CA2270"/>
    <w:rsid w:val="00CA3120"/>
    <w:rsid w:val="00CA4094"/>
    <w:rsid w:val="00CA6980"/>
    <w:rsid w:val="00CB062C"/>
    <w:rsid w:val="00CB0B30"/>
    <w:rsid w:val="00CB3147"/>
    <w:rsid w:val="00CB48A6"/>
    <w:rsid w:val="00CB78CE"/>
    <w:rsid w:val="00CC121E"/>
    <w:rsid w:val="00CC4F8E"/>
    <w:rsid w:val="00CC5343"/>
    <w:rsid w:val="00CD1A06"/>
    <w:rsid w:val="00CD3DDE"/>
    <w:rsid w:val="00CD5266"/>
    <w:rsid w:val="00CD69CC"/>
    <w:rsid w:val="00CD7E18"/>
    <w:rsid w:val="00CE170C"/>
    <w:rsid w:val="00CE210D"/>
    <w:rsid w:val="00CE515A"/>
    <w:rsid w:val="00CF3805"/>
    <w:rsid w:val="00CF3FAC"/>
    <w:rsid w:val="00CF40FE"/>
    <w:rsid w:val="00CF7EE1"/>
    <w:rsid w:val="00D01761"/>
    <w:rsid w:val="00D030BF"/>
    <w:rsid w:val="00D04529"/>
    <w:rsid w:val="00D05FFB"/>
    <w:rsid w:val="00D11C31"/>
    <w:rsid w:val="00D130AD"/>
    <w:rsid w:val="00D15903"/>
    <w:rsid w:val="00D16616"/>
    <w:rsid w:val="00D20399"/>
    <w:rsid w:val="00D2200C"/>
    <w:rsid w:val="00D2204C"/>
    <w:rsid w:val="00D233E7"/>
    <w:rsid w:val="00D23E5C"/>
    <w:rsid w:val="00D2568D"/>
    <w:rsid w:val="00D270F2"/>
    <w:rsid w:val="00D334AC"/>
    <w:rsid w:val="00D33C80"/>
    <w:rsid w:val="00D37AEE"/>
    <w:rsid w:val="00D41A83"/>
    <w:rsid w:val="00D42B02"/>
    <w:rsid w:val="00D454CF"/>
    <w:rsid w:val="00D454DC"/>
    <w:rsid w:val="00D464F7"/>
    <w:rsid w:val="00D5183C"/>
    <w:rsid w:val="00D57DBF"/>
    <w:rsid w:val="00D60DFD"/>
    <w:rsid w:val="00D61BCB"/>
    <w:rsid w:val="00D62590"/>
    <w:rsid w:val="00D63A3A"/>
    <w:rsid w:val="00D642DB"/>
    <w:rsid w:val="00D64844"/>
    <w:rsid w:val="00D72257"/>
    <w:rsid w:val="00D749D5"/>
    <w:rsid w:val="00D74FAC"/>
    <w:rsid w:val="00D75039"/>
    <w:rsid w:val="00D758D3"/>
    <w:rsid w:val="00D76479"/>
    <w:rsid w:val="00D81881"/>
    <w:rsid w:val="00D831AE"/>
    <w:rsid w:val="00D8324F"/>
    <w:rsid w:val="00D84210"/>
    <w:rsid w:val="00D84629"/>
    <w:rsid w:val="00D8586F"/>
    <w:rsid w:val="00D91B78"/>
    <w:rsid w:val="00D91BF6"/>
    <w:rsid w:val="00D91F91"/>
    <w:rsid w:val="00D92D65"/>
    <w:rsid w:val="00D94A69"/>
    <w:rsid w:val="00DA022D"/>
    <w:rsid w:val="00DA0D23"/>
    <w:rsid w:val="00DA3319"/>
    <w:rsid w:val="00DA4684"/>
    <w:rsid w:val="00DA52FE"/>
    <w:rsid w:val="00DA6206"/>
    <w:rsid w:val="00DA799E"/>
    <w:rsid w:val="00DB0E65"/>
    <w:rsid w:val="00DB10BC"/>
    <w:rsid w:val="00DB2007"/>
    <w:rsid w:val="00DB3C70"/>
    <w:rsid w:val="00DB601E"/>
    <w:rsid w:val="00DB7503"/>
    <w:rsid w:val="00DB7BFF"/>
    <w:rsid w:val="00DC02AD"/>
    <w:rsid w:val="00DC2DF1"/>
    <w:rsid w:val="00DC4A6B"/>
    <w:rsid w:val="00DC681C"/>
    <w:rsid w:val="00DD321B"/>
    <w:rsid w:val="00DD40F1"/>
    <w:rsid w:val="00DD7711"/>
    <w:rsid w:val="00DE1DC0"/>
    <w:rsid w:val="00DE48A9"/>
    <w:rsid w:val="00DE48FB"/>
    <w:rsid w:val="00DE49E0"/>
    <w:rsid w:val="00DE6087"/>
    <w:rsid w:val="00DE73A0"/>
    <w:rsid w:val="00DF1ACF"/>
    <w:rsid w:val="00DF50A2"/>
    <w:rsid w:val="00DF5679"/>
    <w:rsid w:val="00DF6127"/>
    <w:rsid w:val="00E0045A"/>
    <w:rsid w:val="00E0083B"/>
    <w:rsid w:val="00E05EC6"/>
    <w:rsid w:val="00E060B1"/>
    <w:rsid w:val="00E07287"/>
    <w:rsid w:val="00E073BD"/>
    <w:rsid w:val="00E1085F"/>
    <w:rsid w:val="00E14DF8"/>
    <w:rsid w:val="00E16A6F"/>
    <w:rsid w:val="00E2008B"/>
    <w:rsid w:val="00E20265"/>
    <w:rsid w:val="00E273F3"/>
    <w:rsid w:val="00E279C5"/>
    <w:rsid w:val="00E30166"/>
    <w:rsid w:val="00E30386"/>
    <w:rsid w:val="00E3058E"/>
    <w:rsid w:val="00E309C1"/>
    <w:rsid w:val="00E36E28"/>
    <w:rsid w:val="00E420FB"/>
    <w:rsid w:val="00E434B4"/>
    <w:rsid w:val="00E44ABC"/>
    <w:rsid w:val="00E4642B"/>
    <w:rsid w:val="00E50ACB"/>
    <w:rsid w:val="00E525F4"/>
    <w:rsid w:val="00E526D8"/>
    <w:rsid w:val="00E52B00"/>
    <w:rsid w:val="00E52FE7"/>
    <w:rsid w:val="00E54AC4"/>
    <w:rsid w:val="00E57047"/>
    <w:rsid w:val="00E60FE7"/>
    <w:rsid w:val="00E61563"/>
    <w:rsid w:val="00E6197A"/>
    <w:rsid w:val="00E62482"/>
    <w:rsid w:val="00E62C5A"/>
    <w:rsid w:val="00E6496A"/>
    <w:rsid w:val="00E64D75"/>
    <w:rsid w:val="00E75930"/>
    <w:rsid w:val="00E75C83"/>
    <w:rsid w:val="00E81372"/>
    <w:rsid w:val="00E8222F"/>
    <w:rsid w:val="00E90A19"/>
    <w:rsid w:val="00E92014"/>
    <w:rsid w:val="00E92186"/>
    <w:rsid w:val="00E9442B"/>
    <w:rsid w:val="00E9578D"/>
    <w:rsid w:val="00E958BE"/>
    <w:rsid w:val="00E95CCF"/>
    <w:rsid w:val="00E96B77"/>
    <w:rsid w:val="00E977DE"/>
    <w:rsid w:val="00EA279F"/>
    <w:rsid w:val="00EA3B48"/>
    <w:rsid w:val="00EA4F75"/>
    <w:rsid w:val="00EA5BF0"/>
    <w:rsid w:val="00EB33C9"/>
    <w:rsid w:val="00EB6718"/>
    <w:rsid w:val="00EC3991"/>
    <w:rsid w:val="00EC69AC"/>
    <w:rsid w:val="00ED2969"/>
    <w:rsid w:val="00ED302F"/>
    <w:rsid w:val="00ED4BA6"/>
    <w:rsid w:val="00ED5F05"/>
    <w:rsid w:val="00ED7577"/>
    <w:rsid w:val="00EE1FC7"/>
    <w:rsid w:val="00EE37B1"/>
    <w:rsid w:val="00EE6984"/>
    <w:rsid w:val="00EF0F07"/>
    <w:rsid w:val="00EF557F"/>
    <w:rsid w:val="00EF5B6A"/>
    <w:rsid w:val="00EF7759"/>
    <w:rsid w:val="00F00544"/>
    <w:rsid w:val="00F017D2"/>
    <w:rsid w:val="00F02520"/>
    <w:rsid w:val="00F071BD"/>
    <w:rsid w:val="00F07D6D"/>
    <w:rsid w:val="00F11704"/>
    <w:rsid w:val="00F11812"/>
    <w:rsid w:val="00F13E41"/>
    <w:rsid w:val="00F14E9F"/>
    <w:rsid w:val="00F166BC"/>
    <w:rsid w:val="00F25EEB"/>
    <w:rsid w:val="00F26647"/>
    <w:rsid w:val="00F30BDD"/>
    <w:rsid w:val="00F32651"/>
    <w:rsid w:val="00F4301B"/>
    <w:rsid w:val="00F44393"/>
    <w:rsid w:val="00F44787"/>
    <w:rsid w:val="00F44B99"/>
    <w:rsid w:val="00F47F37"/>
    <w:rsid w:val="00F542C6"/>
    <w:rsid w:val="00F542FA"/>
    <w:rsid w:val="00F5431C"/>
    <w:rsid w:val="00F602F6"/>
    <w:rsid w:val="00F6246F"/>
    <w:rsid w:val="00F667D2"/>
    <w:rsid w:val="00F700A9"/>
    <w:rsid w:val="00F741FC"/>
    <w:rsid w:val="00F74ACD"/>
    <w:rsid w:val="00F75747"/>
    <w:rsid w:val="00F82CAA"/>
    <w:rsid w:val="00F84B39"/>
    <w:rsid w:val="00F85AE6"/>
    <w:rsid w:val="00F85CEE"/>
    <w:rsid w:val="00F94466"/>
    <w:rsid w:val="00F95D8C"/>
    <w:rsid w:val="00FA2AE6"/>
    <w:rsid w:val="00FA7583"/>
    <w:rsid w:val="00FA7ACD"/>
    <w:rsid w:val="00FB2B22"/>
    <w:rsid w:val="00FB2EDF"/>
    <w:rsid w:val="00FB6A83"/>
    <w:rsid w:val="00FB6CFF"/>
    <w:rsid w:val="00FC34EE"/>
    <w:rsid w:val="00FC5A33"/>
    <w:rsid w:val="00FC662B"/>
    <w:rsid w:val="00FD0655"/>
    <w:rsid w:val="00FD0774"/>
    <w:rsid w:val="00FD2D10"/>
    <w:rsid w:val="00FD3534"/>
    <w:rsid w:val="00FD4E1D"/>
    <w:rsid w:val="00FD7783"/>
    <w:rsid w:val="00FE05D7"/>
    <w:rsid w:val="00FE090E"/>
    <w:rsid w:val="00FE11D9"/>
    <w:rsid w:val="00FE130D"/>
    <w:rsid w:val="00FE1C4B"/>
    <w:rsid w:val="00FE4222"/>
    <w:rsid w:val="00FE555C"/>
    <w:rsid w:val="00FE5686"/>
    <w:rsid w:val="00FE629C"/>
    <w:rsid w:val="00FE7426"/>
    <w:rsid w:val="00FF098B"/>
    <w:rsid w:val="00FF1D22"/>
    <w:rsid w:val="00FF3CD8"/>
    <w:rsid w:val="00FF3D35"/>
    <w:rsid w:val="00FF5CA4"/>
    <w:rsid w:val="00FF5F6C"/>
    <w:rsid w:val="00FF62D0"/>
    <w:rsid w:val="00FF66D4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rsid w:val="0085617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AD333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0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E47B-48A7-4268-A786-8D38717A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16111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Филимон</cp:lastModifiedBy>
  <cp:revision>102</cp:revision>
  <cp:lastPrinted>2019-02-16T06:12:00Z</cp:lastPrinted>
  <dcterms:created xsi:type="dcterms:W3CDTF">2020-02-12T09:30:00Z</dcterms:created>
  <dcterms:modified xsi:type="dcterms:W3CDTF">2020-03-26T02:51:00Z</dcterms:modified>
</cp:coreProperties>
</file>