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22" w:rsidRPr="00300A1C" w:rsidRDefault="00DA5B22" w:rsidP="00DA5B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A5B22" w:rsidRPr="00300A1C" w:rsidRDefault="00DA5B22" w:rsidP="00DA5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 xml:space="preserve">к </w:t>
      </w:r>
      <w:r w:rsidR="0010173F">
        <w:rPr>
          <w:rFonts w:ascii="Times New Roman" w:hAnsi="Times New Roman" w:cs="Times New Roman"/>
          <w:sz w:val="24"/>
          <w:szCs w:val="24"/>
        </w:rPr>
        <w:t>ПРОЕКТУ</w:t>
      </w:r>
      <w:bookmarkStart w:id="0" w:name="_GoBack"/>
      <w:bookmarkEnd w:id="0"/>
      <w:r w:rsidRPr="00300A1C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A5B22" w:rsidRPr="00300A1C" w:rsidRDefault="00DA5B22" w:rsidP="00DA5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"Информатизация органов местного</w:t>
      </w:r>
    </w:p>
    <w:p w:rsidR="00DA5B22" w:rsidRPr="00300A1C" w:rsidRDefault="00DA5B22" w:rsidP="00DA5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 xml:space="preserve">самоуправления города </w:t>
      </w:r>
      <w:r>
        <w:rPr>
          <w:rFonts w:ascii="Times New Roman" w:hAnsi="Times New Roman" w:cs="Times New Roman"/>
          <w:sz w:val="24"/>
          <w:szCs w:val="24"/>
        </w:rPr>
        <w:t>Алейска</w:t>
      </w:r>
      <w:r w:rsidRPr="00300A1C">
        <w:rPr>
          <w:rFonts w:ascii="Times New Roman" w:hAnsi="Times New Roman" w:cs="Times New Roman"/>
          <w:sz w:val="24"/>
          <w:szCs w:val="24"/>
        </w:rPr>
        <w:t>"</w:t>
      </w:r>
    </w:p>
    <w:p w:rsidR="00DA5B22" w:rsidRPr="00300A1C" w:rsidRDefault="00DA5B22" w:rsidP="00DA5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на 20</w:t>
      </w:r>
      <w:r w:rsidR="00D655B4">
        <w:rPr>
          <w:rFonts w:ascii="Times New Roman" w:hAnsi="Times New Roman" w:cs="Times New Roman"/>
          <w:sz w:val="24"/>
          <w:szCs w:val="24"/>
        </w:rPr>
        <w:t>26 - 2030</w:t>
      </w:r>
      <w:r w:rsidRPr="00300A1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A5B22" w:rsidRPr="00300A1C" w:rsidRDefault="00DA5B22" w:rsidP="00DA5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B22" w:rsidRPr="00300A1C" w:rsidRDefault="00DA5B22" w:rsidP="00DA5B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0"/>
      <w:bookmarkEnd w:id="1"/>
      <w:r w:rsidRPr="00300A1C">
        <w:rPr>
          <w:rFonts w:ascii="Times New Roman" w:hAnsi="Times New Roman" w:cs="Times New Roman"/>
          <w:sz w:val="24"/>
          <w:szCs w:val="24"/>
        </w:rPr>
        <w:t>ОБЪЕМ</w:t>
      </w:r>
    </w:p>
    <w:p w:rsidR="00DA5B22" w:rsidRPr="00300A1C" w:rsidRDefault="00DA5B22" w:rsidP="00DA5B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DA5B22" w:rsidRPr="00300A1C" w:rsidRDefault="00DA5B22" w:rsidP="00DA5B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МУНИЦИПАЛЬНОЙ ПРОГРАММЫ "ИНФОРМАТИЗАЦИЯ ОРГАНОВ МЕСТНОГО</w:t>
      </w:r>
      <w:r w:rsidR="00125C55">
        <w:rPr>
          <w:rFonts w:ascii="Times New Roman" w:hAnsi="Times New Roman" w:cs="Times New Roman"/>
          <w:sz w:val="24"/>
          <w:szCs w:val="24"/>
        </w:rPr>
        <w:t xml:space="preserve"> </w:t>
      </w:r>
      <w:r w:rsidRPr="00300A1C">
        <w:rPr>
          <w:rFonts w:ascii="Times New Roman" w:hAnsi="Times New Roman" w:cs="Times New Roman"/>
          <w:sz w:val="24"/>
          <w:szCs w:val="24"/>
        </w:rPr>
        <w:t xml:space="preserve">САМОУПРАВЛЕНИЯ ГОРОДА </w:t>
      </w:r>
      <w:r>
        <w:rPr>
          <w:rFonts w:ascii="Times New Roman" w:hAnsi="Times New Roman" w:cs="Times New Roman"/>
          <w:sz w:val="24"/>
          <w:szCs w:val="24"/>
        </w:rPr>
        <w:t>АЛЕЙСКА</w:t>
      </w:r>
      <w:r w:rsidRPr="00300A1C">
        <w:rPr>
          <w:rFonts w:ascii="Times New Roman" w:hAnsi="Times New Roman" w:cs="Times New Roman"/>
          <w:sz w:val="24"/>
          <w:szCs w:val="24"/>
        </w:rPr>
        <w:t>" НА 20</w:t>
      </w:r>
      <w:r w:rsidR="00D655B4">
        <w:rPr>
          <w:rFonts w:ascii="Times New Roman" w:hAnsi="Times New Roman" w:cs="Times New Roman"/>
          <w:sz w:val="24"/>
          <w:szCs w:val="24"/>
        </w:rPr>
        <w:t>26 - 2030</w:t>
      </w:r>
      <w:r w:rsidRPr="00300A1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A5B22" w:rsidRPr="00300A1C" w:rsidRDefault="00DA5B22" w:rsidP="00DA5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9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12"/>
        <w:gridCol w:w="1020"/>
        <w:gridCol w:w="1020"/>
        <w:gridCol w:w="1284"/>
        <w:gridCol w:w="1134"/>
        <w:gridCol w:w="1011"/>
      </w:tblGrid>
      <w:tr w:rsidR="00254754" w:rsidRPr="00300A1C" w:rsidTr="00D655B4">
        <w:tc>
          <w:tcPr>
            <w:tcW w:w="2410" w:type="dxa"/>
            <w:vMerge w:val="restart"/>
          </w:tcPr>
          <w:p w:rsidR="00254754" w:rsidRPr="00300A1C" w:rsidRDefault="00254754" w:rsidP="00D65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681" w:type="dxa"/>
            <w:gridSpan w:val="6"/>
          </w:tcPr>
          <w:p w:rsidR="00254754" w:rsidRPr="00300A1C" w:rsidRDefault="0025475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254754" w:rsidRPr="00300A1C" w:rsidTr="00D655B4">
        <w:tc>
          <w:tcPr>
            <w:tcW w:w="2410" w:type="dxa"/>
            <w:vMerge/>
          </w:tcPr>
          <w:p w:rsidR="00254754" w:rsidRPr="00300A1C" w:rsidRDefault="00254754" w:rsidP="00D655B4"/>
        </w:tc>
        <w:tc>
          <w:tcPr>
            <w:tcW w:w="1212" w:type="dxa"/>
            <w:vMerge w:val="restart"/>
          </w:tcPr>
          <w:p w:rsidR="00254754" w:rsidRPr="00300A1C" w:rsidRDefault="0025475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69" w:type="dxa"/>
            <w:gridSpan w:val="5"/>
          </w:tcPr>
          <w:p w:rsidR="00254754" w:rsidRPr="00300A1C" w:rsidRDefault="0025475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655B4" w:rsidRPr="00300A1C" w:rsidTr="00D655B4">
        <w:tc>
          <w:tcPr>
            <w:tcW w:w="2410" w:type="dxa"/>
            <w:vMerge/>
          </w:tcPr>
          <w:p w:rsidR="00D655B4" w:rsidRPr="00300A1C" w:rsidRDefault="00D655B4" w:rsidP="00D655B4"/>
        </w:tc>
        <w:tc>
          <w:tcPr>
            <w:tcW w:w="1212" w:type="dxa"/>
            <w:vMerge/>
          </w:tcPr>
          <w:p w:rsidR="00D655B4" w:rsidRPr="00300A1C" w:rsidRDefault="00D655B4" w:rsidP="00D655B4">
            <w:pPr>
              <w:ind w:left="-62" w:hanging="142"/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8 982,5</w:t>
            </w:r>
          </w:p>
        </w:tc>
        <w:tc>
          <w:tcPr>
            <w:tcW w:w="1020" w:type="dxa"/>
          </w:tcPr>
          <w:p w:rsidR="00D655B4" w:rsidRPr="0079049D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1 796,5</w:t>
            </w:r>
          </w:p>
        </w:tc>
        <w:tc>
          <w:tcPr>
            <w:tcW w:w="1020" w:type="dxa"/>
          </w:tcPr>
          <w:p w:rsidR="00D655B4" w:rsidRPr="0079049D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1 796,5</w:t>
            </w:r>
          </w:p>
        </w:tc>
        <w:tc>
          <w:tcPr>
            <w:tcW w:w="1284" w:type="dxa"/>
          </w:tcPr>
          <w:p w:rsidR="00D655B4" w:rsidRPr="0079049D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1 796,5</w:t>
            </w: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1 796,5</w:t>
            </w:r>
          </w:p>
        </w:tc>
        <w:tc>
          <w:tcPr>
            <w:tcW w:w="1011" w:type="dxa"/>
          </w:tcPr>
          <w:p w:rsidR="00D655B4" w:rsidRDefault="00D655B4" w:rsidP="00D655B4">
            <w:pPr>
              <w:ind w:left="-62" w:firstLine="20"/>
              <w:jc w:val="center"/>
            </w:pPr>
            <w:r w:rsidRPr="007A0C14">
              <w:t>1 796,5</w:t>
            </w: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8 982,5</w:t>
            </w:r>
          </w:p>
        </w:tc>
        <w:tc>
          <w:tcPr>
            <w:tcW w:w="1020" w:type="dxa"/>
          </w:tcPr>
          <w:p w:rsidR="00D655B4" w:rsidRDefault="00D655B4" w:rsidP="00D655B4">
            <w:pPr>
              <w:ind w:left="-62" w:firstLine="64"/>
              <w:jc w:val="center"/>
            </w:pPr>
            <w:r w:rsidRPr="009C4AE8">
              <w:t>1 796,5</w:t>
            </w:r>
          </w:p>
        </w:tc>
        <w:tc>
          <w:tcPr>
            <w:tcW w:w="1020" w:type="dxa"/>
          </w:tcPr>
          <w:p w:rsidR="00D655B4" w:rsidRDefault="00D655B4" w:rsidP="00D655B4">
            <w:pPr>
              <w:ind w:left="-62" w:firstLine="36"/>
              <w:jc w:val="center"/>
            </w:pPr>
            <w:r w:rsidRPr="009C4AE8">
              <w:t>1 796,5</w:t>
            </w:r>
          </w:p>
        </w:tc>
        <w:tc>
          <w:tcPr>
            <w:tcW w:w="1284" w:type="dxa"/>
          </w:tcPr>
          <w:p w:rsidR="00D655B4" w:rsidRDefault="00D655B4" w:rsidP="00D655B4">
            <w:pPr>
              <w:ind w:left="-62" w:firstLine="9"/>
              <w:jc w:val="center"/>
            </w:pPr>
            <w:r w:rsidRPr="009C4AE8">
              <w:t>1 796,5</w:t>
            </w:r>
          </w:p>
        </w:tc>
        <w:tc>
          <w:tcPr>
            <w:tcW w:w="1134" w:type="dxa"/>
          </w:tcPr>
          <w:p w:rsidR="00D655B4" w:rsidRDefault="00D655B4" w:rsidP="00D655B4">
            <w:pPr>
              <w:ind w:left="-62" w:firstLine="62"/>
              <w:jc w:val="center"/>
            </w:pPr>
            <w:r w:rsidRPr="009C4AE8">
              <w:t>1 796,5</w:t>
            </w:r>
          </w:p>
        </w:tc>
        <w:tc>
          <w:tcPr>
            <w:tcW w:w="1011" w:type="dxa"/>
          </w:tcPr>
          <w:p w:rsidR="00D655B4" w:rsidRDefault="00D655B4" w:rsidP="00D655B4">
            <w:pPr>
              <w:ind w:left="-62" w:firstLine="62"/>
              <w:jc w:val="center"/>
            </w:pPr>
            <w:r w:rsidRPr="009C4AE8">
              <w:t>1 796,5</w:t>
            </w: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6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НИОКР &lt;*&gt;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B4" w:rsidRPr="00300A1C" w:rsidTr="00D655B4">
        <w:tc>
          <w:tcPr>
            <w:tcW w:w="2410" w:type="dxa"/>
          </w:tcPr>
          <w:p w:rsidR="00D655B4" w:rsidRPr="00300A1C" w:rsidRDefault="00D655B4" w:rsidP="00D65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1C">
              <w:rPr>
                <w:rFonts w:ascii="Times New Roman" w:hAnsi="Times New Roman" w:cs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1212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655B4" w:rsidRPr="00300A1C" w:rsidRDefault="00D655B4" w:rsidP="00D655B4">
            <w:pPr>
              <w:pStyle w:val="ConsPlusNormal"/>
              <w:ind w:lef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22" w:rsidRPr="00300A1C" w:rsidRDefault="00DA5B22" w:rsidP="00DA5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B22" w:rsidRPr="00300A1C" w:rsidRDefault="00DA5B22" w:rsidP="00DA5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A5B22" w:rsidRPr="00300A1C" w:rsidRDefault="00DA5B22" w:rsidP="00DA5B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A1C">
        <w:rPr>
          <w:rFonts w:ascii="Times New Roman" w:hAnsi="Times New Roman" w:cs="Times New Roman"/>
          <w:sz w:val="24"/>
          <w:szCs w:val="24"/>
        </w:rPr>
        <w:t>&lt;*&gt; Научно-исследовательские и опытно-конструкторские работы.</w:t>
      </w:r>
    </w:p>
    <w:p w:rsidR="00DA5B22" w:rsidRPr="00300A1C" w:rsidRDefault="00DA5B22" w:rsidP="00DA5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B22" w:rsidRPr="00300A1C" w:rsidRDefault="00DA5B22" w:rsidP="00DA5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5B22" w:rsidRDefault="00DA5B22" w:rsidP="00DA5B22">
      <w:pPr>
        <w:pStyle w:val="ConsPlusNormal"/>
        <w:jc w:val="both"/>
      </w:pPr>
    </w:p>
    <w:p w:rsidR="00DA5B22" w:rsidRDefault="00DA5B22" w:rsidP="00DA5B22">
      <w:pPr>
        <w:pStyle w:val="ConsPlusNormal"/>
        <w:jc w:val="both"/>
      </w:pPr>
    </w:p>
    <w:p w:rsidR="00DA5B22" w:rsidRDefault="00DA5B22" w:rsidP="00DA5B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B22" w:rsidRDefault="00DA5B22" w:rsidP="00DA5B22"/>
    <w:p w:rsidR="00DA5B22" w:rsidRPr="00B07EAF" w:rsidRDefault="00DA5B22" w:rsidP="00DA5B22"/>
    <w:p w:rsidR="008366C1" w:rsidRDefault="008366C1"/>
    <w:sectPr w:rsidR="008366C1" w:rsidSect="0036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2"/>
    <w:rsid w:val="00033643"/>
    <w:rsid w:val="0010173F"/>
    <w:rsid w:val="00125C55"/>
    <w:rsid w:val="00163CD7"/>
    <w:rsid w:val="00214757"/>
    <w:rsid w:val="00254754"/>
    <w:rsid w:val="002B0091"/>
    <w:rsid w:val="002F0EB0"/>
    <w:rsid w:val="0032317C"/>
    <w:rsid w:val="00362E6F"/>
    <w:rsid w:val="004B4911"/>
    <w:rsid w:val="004C3BE1"/>
    <w:rsid w:val="004D63CF"/>
    <w:rsid w:val="005226B0"/>
    <w:rsid w:val="00593549"/>
    <w:rsid w:val="00642108"/>
    <w:rsid w:val="006D5723"/>
    <w:rsid w:val="007861CF"/>
    <w:rsid w:val="0079049D"/>
    <w:rsid w:val="0082549E"/>
    <w:rsid w:val="008366C1"/>
    <w:rsid w:val="008C7B4D"/>
    <w:rsid w:val="008F08D1"/>
    <w:rsid w:val="009E1CAC"/>
    <w:rsid w:val="009E2651"/>
    <w:rsid w:val="00A20D5E"/>
    <w:rsid w:val="00A408CA"/>
    <w:rsid w:val="00A85288"/>
    <w:rsid w:val="00BF390B"/>
    <w:rsid w:val="00C20B2E"/>
    <w:rsid w:val="00C851CB"/>
    <w:rsid w:val="00CF795A"/>
    <w:rsid w:val="00D655B4"/>
    <w:rsid w:val="00DA5B22"/>
    <w:rsid w:val="00E07F65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B2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B2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B2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B2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Пользователь Windows</cp:lastModifiedBy>
  <cp:revision>5</cp:revision>
  <cp:lastPrinted>2022-03-01T03:31:00Z</cp:lastPrinted>
  <dcterms:created xsi:type="dcterms:W3CDTF">2024-02-21T09:48:00Z</dcterms:created>
  <dcterms:modified xsi:type="dcterms:W3CDTF">2024-04-04T02:34:00Z</dcterms:modified>
</cp:coreProperties>
</file>